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559642" w14:textId="0811E1B6" w:rsidR="00250F1E" w:rsidRPr="000A1ECB" w:rsidRDefault="00250F1E" w:rsidP="00A061F1">
      <w:pPr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0A1ECB">
        <w:rPr>
          <w:rFonts w:ascii="Calibri" w:eastAsia="Calibri" w:hAnsi="Calibri" w:cs="Calibri"/>
          <w:b/>
          <w:bCs/>
          <w:sz w:val="32"/>
          <w:szCs w:val="32"/>
        </w:rPr>
        <w:t>MINUTES</w:t>
      </w:r>
    </w:p>
    <w:p w14:paraId="37EFD759" w14:textId="6C360832" w:rsidR="003C4827" w:rsidRDefault="00250F1E" w:rsidP="005B1B1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>MINUTES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  <w:b/>
          <w:bCs/>
        </w:rPr>
        <w:t>WESSEX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  <w:b/>
          <w:bCs/>
        </w:rPr>
        <w:t>SYNOD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E12A49">
        <w:rPr>
          <w:rStyle w:val="normaltextrun"/>
          <w:rFonts w:ascii="Calibri" w:hAnsi="Calibri" w:cs="Calibri"/>
        </w:rPr>
        <w:t>on</w:t>
      </w:r>
      <w:r w:rsidR="008B32C4" w:rsidRPr="00E12A49">
        <w:rPr>
          <w:rStyle w:val="normaltextrun"/>
          <w:rFonts w:ascii="Calibri" w:hAnsi="Calibri" w:cs="Calibri"/>
        </w:rPr>
        <w:t xml:space="preserve"> </w:t>
      </w:r>
      <w:r w:rsidR="00E12A49" w:rsidRPr="006B34D6">
        <w:rPr>
          <w:rFonts w:ascii="Calibri" w:hAnsi="Calibri" w:cs="Calibri"/>
        </w:rPr>
        <w:t>Saturday 12</w:t>
      </w:r>
      <w:r w:rsidR="00E12A49" w:rsidRPr="006B34D6">
        <w:rPr>
          <w:rFonts w:ascii="Calibri" w:hAnsi="Calibri" w:cs="Calibri"/>
          <w:vertAlign w:val="superscript"/>
        </w:rPr>
        <w:t>th</w:t>
      </w:r>
      <w:r w:rsidR="00E12A49" w:rsidRPr="006B34D6">
        <w:rPr>
          <w:rFonts w:ascii="Calibri" w:hAnsi="Calibri" w:cs="Calibri"/>
        </w:rPr>
        <w:t xml:space="preserve"> October 2024</w:t>
      </w:r>
      <w:r w:rsidR="008B32C4">
        <w:rPr>
          <w:rStyle w:val="normaltextrun"/>
          <w:rFonts w:ascii="Calibri" w:hAnsi="Calibri" w:cs="Calibri"/>
        </w:rPr>
        <w:t xml:space="preserve"> </w:t>
      </w:r>
      <w:r w:rsidR="00E12A49">
        <w:rPr>
          <w:rStyle w:val="normaltextrun"/>
          <w:rFonts w:ascii="Calibri" w:hAnsi="Calibri" w:cs="Calibri"/>
        </w:rPr>
        <w:t>a</w:t>
      </w:r>
      <w:r w:rsidR="005625EA">
        <w:rPr>
          <w:rStyle w:val="normaltextrun"/>
          <w:rFonts w:ascii="Calibri" w:hAnsi="Calibri" w:cs="Calibri"/>
        </w:rPr>
        <w:t>t</w:t>
      </w:r>
      <w:r w:rsidR="008B32C4">
        <w:rPr>
          <w:rStyle w:val="normaltextrun"/>
          <w:rFonts w:ascii="Calibri" w:hAnsi="Calibri" w:cs="Calibri"/>
        </w:rPr>
        <w:t xml:space="preserve"> </w:t>
      </w:r>
      <w:r w:rsidR="00E12A49" w:rsidRPr="00E12A49">
        <w:rPr>
          <w:rStyle w:val="normaltextrun"/>
          <w:rFonts w:ascii="Calibri" w:hAnsi="Calibri" w:cs="Calibri"/>
        </w:rPr>
        <w:t>United Church Winchester</w:t>
      </w:r>
      <w:r>
        <w:rPr>
          <w:rStyle w:val="normaltextrun"/>
          <w:rFonts w:ascii="Calibri" w:hAnsi="Calibri" w:cs="Calibri"/>
        </w:rPr>
        <w:t>.</w:t>
      </w:r>
    </w:p>
    <w:p w14:paraId="602F47DF" w14:textId="632B2CAF" w:rsidR="004D5A88" w:rsidRDefault="0048175D" w:rsidP="005B1B1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welcomed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meeting</w:t>
      </w:r>
      <w:r w:rsidR="00480D9C" w:rsidRPr="00480D9C">
        <w:rPr>
          <w:rStyle w:val="normaltextrun"/>
          <w:rFonts w:ascii="Calibri" w:hAnsi="Calibri" w:cs="Calibri"/>
        </w:rPr>
        <w:t xml:space="preserve"> </w:t>
      </w:r>
      <w:r w:rsidR="00480D9C">
        <w:rPr>
          <w:rStyle w:val="normaltextrun"/>
          <w:rFonts w:ascii="Calibri" w:hAnsi="Calibri" w:cs="Calibri"/>
        </w:rPr>
        <w:t xml:space="preserve">including those watching on the YouTube </w:t>
      </w:r>
      <w:r w:rsidR="009A33B0">
        <w:rPr>
          <w:rStyle w:val="normaltextrun"/>
          <w:rFonts w:ascii="Calibri" w:hAnsi="Calibri" w:cs="Calibri"/>
        </w:rPr>
        <w:t xml:space="preserve">link </w:t>
      </w:r>
      <w:r w:rsidR="007B0F98">
        <w:rPr>
          <w:rStyle w:val="normaltextrun"/>
          <w:rFonts w:ascii="Calibri" w:hAnsi="Calibri" w:cs="Calibri"/>
        </w:rPr>
        <w:t xml:space="preserve">which had been circulated </w:t>
      </w:r>
      <w:r w:rsidR="009A33B0">
        <w:rPr>
          <w:rStyle w:val="normaltextrun"/>
          <w:rFonts w:ascii="Calibri" w:hAnsi="Calibri" w:cs="Calibri"/>
        </w:rPr>
        <w:t>prior to the meeting. The Moderator</w:t>
      </w:r>
      <w:r w:rsidR="00480D9C">
        <w:rPr>
          <w:rStyle w:val="normaltextrun"/>
          <w:rFonts w:ascii="Calibri" w:hAnsi="Calibri" w:cs="Calibri"/>
        </w:rPr>
        <w:t xml:space="preserve"> reported that </w:t>
      </w:r>
      <w:r w:rsidR="00F64CB2">
        <w:rPr>
          <w:rStyle w:val="normaltextrun"/>
          <w:rFonts w:ascii="Calibri" w:hAnsi="Calibri" w:cs="Calibri"/>
        </w:rPr>
        <w:t xml:space="preserve">there </w:t>
      </w:r>
      <w:r w:rsidR="00480D9C">
        <w:rPr>
          <w:rStyle w:val="normaltextrun"/>
          <w:rFonts w:ascii="Calibri" w:hAnsi="Calibri" w:cs="Calibri"/>
        </w:rPr>
        <w:t>were</w:t>
      </w:r>
      <w:r w:rsidR="00F64CB2">
        <w:rPr>
          <w:rStyle w:val="normaltextrun"/>
          <w:rFonts w:ascii="Calibri" w:hAnsi="Calibri" w:cs="Calibri"/>
        </w:rPr>
        <w:t xml:space="preserve"> delays on public transport</w:t>
      </w:r>
      <w:r w:rsidR="00C412B3">
        <w:rPr>
          <w:rStyle w:val="normaltextrun"/>
          <w:rFonts w:ascii="Calibri" w:hAnsi="Calibri" w:cs="Calibri"/>
        </w:rPr>
        <w:t xml:space="preserve"> leading to some late arrivals to Synod</w:t>
      </w:r>
      <w:r w:rsidR="00F64CB2">
        <w:rPr>
          <w:rStyle w:val="normaltextrun"/>
          <w:rFonts w:ascii="Calibri" w:hAnsi="Calibri" w:cs="Calibri"/>
        </w:rPr>
        <w:t xml:space="preserve">. </w:t>
      </w:r>
      <w:r w:rsidR="00C412B3">
        <w:rPr>
          <w:rStyle w:val="normaltextrun"/>
          <w:rFonts w:ascii="Calibri" w:hAnsi="Calibri" w:cs="Calibri"/>
        </w:rPr>
        <w:t xml:space="preserve">The </w:t>
      </w:r>
      <w:r w:rsidR="00F64CB2">
        <w:rPr>
          <w:rStyle w:val="normaltextrun"/>
          <w:rFonts w:ascii="Calibri" w:hAnsi="Calibri" w:cs="Calibri"/>
        </w:rPr>
        <w:t>Moderator constitu</w:t>
      </w:r>
      <w:r w:rsidR="00E04C58">
        <w:rPr>
          <w:rStyle w:val="normaltextrun"/>
          <w:rFonts w:ascii="Calibri" w:hAnsi="Calibri" w:cs="Calibri"/>
        </w:rPr>
        <w:t>ted Synod.</w:t>
      </w:r>
    </w:p>
    <w:p w14:paraId="19059B29" w14:textId="06DE25B8" w:rsidR="00F55583" w:rsidRDefault="00CA41F8" w:rsidP="005B1B1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Tim Searle gave annou</w:t>
      </w:r>
      <w:r w:rsidR="00C648A1">
        <w:rPr>
          <w:rStyle w:val="normaltextrun"/>
          <w:rFonts w:ascii="Calibri" w:hAnsi="Calibri" w:cs="Calibri"/>
        </w:rPr>
        <w:t>ncements on behalf of the United Church.</w:t>
      </w:r>
    </w:p>
    <w:p w14:paraId="0C3C9B27" w14:textId="612D858D" w:rsidR="00B8782B" w:rsidRDefault="004D5A88" w:rsidP="00820320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095D72">
        <w:rPr>
          <w:rStyle w:val="normaltextrun"/>
          <w:rFonts w:ascii="Calibri" w:hAnsi="Calibri" w:cs="Calibri"/>
        </w:rPr>
        <w:t>led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95D72">
        <w:rPr>
          <w:rStyle w:val="normaltextrun"/>
          <w:rFonts w:ascii="Calibri" w:hAnsi="Calibri" w:cs="Calibri"/>
        </w:rPr>
        <w:t>Opening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EE26AD">
        <w:rPr>
          <w:rStyle w:val="normaltextrun"/>
          <w:rFonts w:ascii="Calibri" w:hAnsi="Calibri" w:cs="Calibri"/>
        </w:rPr>
        <w:t>Worship</w:t>
      </w:r>
      <w:r w:rsidR="00664604">
        <w:rPr>
          <w:rStyle w:val="normaltextrun"/>
          <w:rFonts w:ascii="Calibri" w:hAnsi="Calibri" w:cs="Calibri"/>
        </w:rPr>
        <w:t>:</w:t>
      </w:r>
      <w:r w:rsidR="00EF572F">
        <w:rPr>
          <w:rStyle w:val="normaltextrun"/>
          <w:rFonts w:ascii="Calibri" w:hAnsi="Calibri" w:cs="Calibri"/>
        </w:rPr>
        <w:t xml:space="preserve"> </w:t>
      </w:r>
      <w:r w:rsidR="008B0DBE">
        <w:rPr>
          <w:rStyle w:val="normaltextrun"/>
          <w:rFonts w:ascii="Calibri" w:hAnsi="Calibri" w:cs="Calibri"/>
        </w:rPr>
        <w:t>Psalm 150 was read</w:t>
      </w:r>
      <w:r w:rsidR="007E1515">
        <w:rPr>
          <w:rStyle w:val="normaltextrun"/>
          <w:rFonts w:ascii="Calibri" w:hAnsi="Calibri" w:cs="Calibri"/>
        </w:rPr>
        <w:t xml:space="preserve"> as was Philippians 4:4-9.</w:t>
      </w:r>
      <w:r w:rsidR="003B58B6">
        <w:rPr>
          <w:rStyle w:val="normaltextrun"/>
          <w:rFonts w:ascii="Calibri" w:hAnsi="Calibri" w:cs="Calibri"/>
        </w:rPr>
        <w:t xml:space="preserve"> The Moderator introduced th</w:t>
      </w:r>
      <w:r w:rsidR="005D264D">
        <w:rPr>
          <w:rStyle w:val="normaltextrun"/>
          <w:rFonts w:ascii="Calibri" w:hAnsi="Calibri" w:cs="Calibri"/>
        </w:rPr>
        <w:t xml:space="preserve">e Synod Prayer </w:t>
      </w:r>
      <w:r w:rsidR="00D7080B">
        <w:rPr>
          <w:rStyle w:val="normaltextrun"/>
          <w:rFonts w:ascii="Calibri" w:hAnsi="Calibri" w:cs="Calibri"/>
        </w:rPr>
        <w:t>written by Cara Heafey</w:t>
      </w:r>
      <w:r w:rsidR="007D6852">
        <w:rPr>
          <w:rStyle w:val="normaltextrun"/>
          <w:rFonts w:ascii="Calibri" w:hAnsi="Calibri" w:cs="Calibri"/>
        </w:rPr>
        <w:t xml:space="preserve"> and</w:t>
      </w:r>
      <w:r w:rsidR="006D31F0">
        <w:rPr>
          <w:rStyle w:val="normaltextrun"/>
          <w:rFonts w:ascii="Calibri" w:hAnsi="Calibri" w:cs="Calibri"/>
        </w:rPr>
        <w:t xml:space="preserve"> </w:t>
      </w:r>
      <w:r w:rsidR="00D9618E">
        <w:rPr>
          <w:rStyle w:val="normaltextrun"/>
          <w:rFonts w:ascii="Calibri" w:hAnsi="Calibri" w:cs="Calibri"/>
        </w:rPr>
        <w:t xml:space="preserve">illustrated </w:t>
      </w:r>
      <w:r w:rsidR="007359BF">
        <w:rPr>
          <w:rStyle w:val="normaltextrun"/>
          <w:rFonts w:ascii="Calibri" w:hAnsi="Calibri" w:cs="Calibri"/>
        </w:rPr>
        <w:t xml:space="preserve">by </w:t>
      </w:r>
      <w:r w:rsidR="005D264D">
        <w:rPr>
          <w:rStyle w:val="normaltextrun"/>
          <w:rFonts w:ascii="Calibri" w:hAnsi="Calibri" w:cs="Calibri"/>
        </w:rPr>
        <w:t>Ann Bull</w:t>
      </w:r>
      <w:r w:rsidR="00D7080B">
        <w:rPr>
          <w:rStyle w:val="normaltextrun"/>
          <w:rFonts w:ascii="Calibri" w:hAnsi="Calibri" w:cs="Calibri"/>
        </w:rPr>
        <w:t>e</w:t>
      </w:r>
      <w:r w:rsidR="005D264D">
        <w:rPr>
          <w:rStyle w:val="normaltextrun"/>
          <w:rFonts w:ascii="Calibri" w:hAnsi="Calibri" w:cs="Calibri"/>
        </w:rPr>
        <w:t>y</w:t>
      </w:r>
      <w:r w:rsidR="006D31F0">
        <w:rPr>
          <w:rStyle w:val="normaltextrun"/>
          <w:rFonts w:ascii="Calibri" w:hAnsi="Calibri" w:cs="Calibri"/>
        </w:rPr>
        <w:t xml:space="preserve">. The Moderator asked members of Synod to take copies of the </w:t>
      </w:r>
      <w:r w:rsidR="007359BF">
        <w:rPr>
          <w:rStyle w:val="normaltextrun"/>
          <w:rFonts w:ascii="Calibri" w:hAnsi="Calibri" w:cs="Calibri"/>
        </w:rPr>
        <w:t xml:space="preserve">bookmark and </w:t>
      </w:r>
      <w:r w:rsidR="00630F6B">
        <w:rPr>
          <w:rStyle w:val="normaltextrun"/>
          <w:rFonts w:ascii="Calibri" w:hAnsi="Calibri" w:cs="Calibri"/>
        </w:rPr>
        <w:t>postcard for each member of their churches.</w:t>
      </w:r>
    </w:p>
    <w:p w14:paraId="225AA061" w14:textId="77777777" w:rsidR="0059369D" w:rsidRDefault="0059369D" w:rsidP="006B34D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 Moderator referred to those Ministers celebrating Jubilee:</w:t>
      </w:r>
    </w:p>
    <w:p w14:paraId="2558BBC3" w14:textId="28857F85" w:rsidR="001D4AFF" w:rsidRDefault="005600ED" w:rsidP="006B34D6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Celebrating </w:t>
      </w:r>
      <w:r w:rsidR="00024ABF">
        <w:rPr>
          <w:rStyle w:val="normaltextrun"/>
          <w:rFonts w:ascii="Calibri" w:hAnsi="Calibri" w:cs="Calibri"/>
        </w:rPr>
        <w:t>70 years</w:t>
      </w:r>
      <w:r w:rsidR="002F3714">
        <w:rPr>
          <w:rStyle w:val="normaltextrun"/>
          <w:rFonts w:ascii="Calibri" w:hAnsi="Calibri" w:cs="Calibri"/>
        </w:rPr>
        <w:t>:</w:t>
      </w:r>
      <w:r w:rsidR="00024ABF">
        <w:rPr>
          <w:rStyle w:val="normaltextrun"/>
          <w:rFonts w:ascii="Calibri" w:hAnsi="Calibri" w:cs="Calibri"/>
        </w:rPr>
        <w:t xml:space="preserve"> Tony </w:t>
      </w:r>
      <w:r>
        <w:rPr>
          <w:rStyle w:val="normaltextrun"/>
          <w:rFonts w:ascii="Calibri" w:hAnsi="Calibri" w:cs="Calibri"/>
        </w:rPr>
        <w:t>T</w:t>
      </w:r>
      <w:r w:rsidR="00024ABF">
        <w:rPr>
          <w:rStyle w:val="normaltextrun"/>
          <w:rFonts w:ascii="Calibri" w:hAnsi="Calibri" w:cs="Calibri"/>
        </w:rPr>
        <w:t>ucker, ordained in 1954</w:t>
      </w:r>
      <w:r w:rsidR="001D4AFF">
        <w:rPr>
          <w:rStyle w:val="normaltextrun"/>
          <w:rFonts w:ascii="Calibri" w:hAnsi="Calibri" w:cs="Calibri"/>
        </w:rPr>
        <w:t>.</w:t>
      </w:r>
    </w:p>
    <w:p w14:paraId="5DB443C5" w14:textId="77777777" w:rsidR="001D4AFF" w:rsidRDefault="001D4AFF" w:rsidP="006B34D6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C</w:t>
      </w:r>
      <w:r w:rsidR="003E2275">
        <w:rPr>
          <w:rStyle w:val="normaltextrun"/>
          <w:rFonts w:ascii="Calibri" w:hAnsi="Calibri" w:cs="Calibri"/>
        </w:rPr>
        <w:t xml:space="preserve">elebrating </w:t>
      </w:r>
      <w:r w:rsidR="00024ABF">
        <w:rPr>
          <w:rStyle w:val="normaltextrun"/>
          <w:rFonts w:ascii="Calibri" w:hAnsi="Calibri" w:cs="Calibri"/>
        </w:rPr>
        <w:t>60 years</w:t>
      </w:r>
      <w:r w:rsidR="002F3714">
        <w:rPr>
          <w:rStyle w:val="normaltextrun"/>
          <w:rFonts w:ascii="Calibri" w:hAnsi="Calibri" w:cs="Calibri"/>
        </w:rPr>
        <w:t>:</w:t>
      </w:r>
      <w:r w:rsidR="00024ABF">
        <w:rPr>
          <w:rStyle w:val="normaltextrun"/>
          <w:rFonts w:ascii="Calibri" w:hAnsi="Calibri" w:cs="Calibri"/>
        </w:rPr>
        <w:t xml:space="preserve"> Stephen Thornton and Derek Wensley, </w:t>
      </w:r>
      <w:r w:rsidR="00594092">
        <w:rPr>
          <w:rStyle w:val="normaltextrun"/>
          <w:rFonts w:ascii="Calibri" w:hAnsi="Calibri" w:cs="Calibri"/>
        </w:rPr>
        <w:t xml:space="preserve">ordained in </w:t>
      </w:r>
      <w:r w:rsidR="00024ABF">
        <w:rPr>
          <w:rStyle w:val="normaltextrun"/>
          <w:rFonts w:ascii="Calibri" w:hAnsi="Calibri" w:cs="Calibri"/>
        </w:rPr>
        <w:t>1964</w:t>
      </w:r>
      <w:r>
        <w:rPr>
          <w:rStyle w:val="normaltextrun"/>
          <w:rFonts w:ascii="Calibri" w:hAnsi="Calibri" w:cs="Calibri"/>
        </w:rPr>
        <w:t>.</w:t>
      </w:r>
    </w:p>
    <w:p w14:paraId="21146A71" w14:textId="5CCD6BD5" w:rsidR="001D4AFF" w:rsidRDefault="001D4AFF" w:rsidP="006B34D6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C</w:t>
      </w:r>
      <w:r w:rsidR="002F3714">
        <w:rPr>
          <w:rStyle w:val="normaltextrun"/>
          <w:rFonts w:ascii="Calibri" w:hAnsi="Calibri" w:cs="Calibri"/>
        </w:rPr>
        <w:t>elebrating 50 years</w:t>
      </w:r>
      <w:r w:rsidR="00E1599D">
        <w:rPr>
          <w:rStyle w:val="normaltextrun"/>
          <w:rFonts w:ascii="Calibri" w:hAnsi="Calibri" w:cs="Calibri"/>
        </w:rPr>
        <w:t xml:space="preserve">: </w:t>
      </w:r>
      <w:r w:rsidR="00024ABF">
        <w:rPr>
          <w:rStyle w:val="normaltextrun"/>
          <w:rFonts w:ascii="Calibri" w:hAnsi="Calibri" w:cs="Calibri"/>
        </w:rPr>
        <w:t>Cliff Bembridge, Marg</w:t>
      </w:r>
      <w:r w:rsidR="00E1599D">
        <w:rPr>
          <w:rStyle w:val="normaltextrun"/>
          <w:rFonts w:ascii="Calibri" w:hAnsi="Calibri" w:cs="Calibri"/>
        </w:rPr>
        <w:t>aret Evans</w:t>
      </w:r>
      <w:r w:rsidR="00024ABF">
        <w:rPr>
          <w:rStyle w:val="normaltextrun"/>
          <w:rFonts w:ascii="Calibri" w:hAnsi="Calibri" w:cs="Calibri"/>
        </w:rPr>
        <w:t>, Richard Davi</w:t>
      </w:r>
      <w:r w:rsidR="00D72C0C">
        <w:rPr>
          <w:rStyle w:val="normaltextrun"/>
          <w:rFonts w:ascii="Calibri" w:hAnsi="Calibri" w:cs="Calibri"/>
        </w:rPr>
        <w:t>s,</w:t>
      </w:r>
      <w:r w:rsidR="00024ABF">
        <w:rPr>
          <w:rStyle w:val="normaltextrun"/>
          <w:rFonts w:ascii="Calibri" w:hAnsi="Calibri" w:cs="Calibri"/>
        </w:rPr>
        <w:t xml:space="preserve"> Bernie Collins, </w:t>
      </w:r>
      <w:r w:rsidR="001C45BF">
        <w:rPr>
          <w:rStyle w:val="normaltextrun"/>
          <w:rFonts w:ascii="Calibri" w:hAnsi="Calibri" w:cs="Calibri"/>
        </w:rPr>
        <w:t xml:space="preserve">ordained in </w:t>
      </w:r>
      <w:r w:rsidR="00024ABF">
        <w:rPr>
          <w:rStyle w:val="normaltextrun"/>
          <w:rFonts w:ascii="Calibri" w:hAnsi="Calibri" w:cs="Calibri"/>
        </w:rPr>
        <w:t>1974</w:t>
      </w:r>
      <w:r w:rsidR="007D6852">
        <w:rPr>
          <w:rStyle w:val="normaltextrun"/>
          <w:rFonts w:ascii="Calibri" w:hAnsi="Calibri" w:cs="Calibri"/>
        </w:rPr>
        <w:t>.</w:t>
      </w:r>
    </w:p>
    <w:p w14:paraId="7B6F3C40" w14:textId="5B18DD25" w:rsidR="00024ABF" w:rsidRDefault="00C71C8E" w:rsidP="006B34D6">
      <w:pPr>
        <w:pStyle w:val="paragraph"/>
        <w:numPr>
          <w:ilvl w:val="0"/>
          <w:numId w:val="13"/>
        </w:numPr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Gwen Collins </w:t>
      </w:r>
      <w:r w:rsidR="006B34D6">
        <w:rPr>
          <w:rStyle w:val="normaltextrun"/>
          <w:rFonts w:ascii="Calibri" w:hAnsi="Calibri" w:cs="Calibri"/>
        </w:rPr>
        <w:t xml:space="preserve">began missionary service with CWM in 1994, and </w:t>
      </w:r>
      <w:r>
        <w:rPr>
          <w:rStyle w:val="normaltextrun"/>
          <w:rFonts w:ascii="Calibri" w:hAnsi="Calibri" w:cs="Calibri"/>
        </w:rPr>
        <w:t xml:space="preserve">was ordained in </w:t>
      </w:r>
      <w:r w:rsidR="006B34D6">
        <w:rPr>
          <w:rStyle w:val="normaltextrun"/>
          <w:rFonts w:ascii="Calibri" w:hAnsi="Calibri" w:cs="Calibri"/>
        </w:rPr>
        <w:t xml:space="preserve">1994, so was marking </w:t>
      </w:r>
      <w:r w:rsidR="00024ABF">
        <w:rPr>
          <w:rStyle w:val="normaltextrun"/>
          <w:rFonts w:ascii="Calibri" w:hAnsi="Calibri" w:cs="Calibri"/>
        </w:rPr>
        <w:t xml:space="preserve">20 years </w:t>
      </w:r>
      <w:r w:rsidR="006B34D6">
        <w:rPr>
          <w:rStyle w:val="normaltextrun"/>
          <w:rFonts w:ascii="Calibri" w:hAnsi="Calibri" w:cs="Calibri"/>
        </w:rPr>
        <w:t xml:space="preserve">service </w:t>
      </w:r>
      <w:r w:rsidR="00024ABF">
        <w:rPr>
          <w:rStyle w:val="normaltextrun"/>
          <w:rFonts w:ascii="Calibri" w:hAnsi="Calibri" w:cs="Calibri"/>
        </w:rPr>
        <w:t>as a missionar</w:t>
      </w:r>
      <w:r w:rsidR="006B34D6">
        <w:rPr>
          <w:rStyle w:val="normaltextrun"/>
          <w:rFonts w:ascii="Calibri" w:hAnsi="Calibri" w:cs="Calibri"/>
        </w:rPr>
        <w:t>y, and 30 years service as a minister.</w:t>
      </w:r>
    </w:p>
    <w:p w14:paraId="69DC1DDA" w14:textId="393B2A61" w:rsidR="00C85B37" w:rsidRDefault="00C71C8E" w:rsidP="00E34854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Moderator reported that </w:t>
      </w:r>
      <w:r w:rsidR="006D1FE2">
        <w:rPr>
          <w:rStyle w:val="normaltextrun"/>
          <w:rFonts w:ascii="Calibri" w:hAnsi="Calibri" w:cs="Calibri"/>
        </w:rPr>
        <w:t>certificate</w:t>
      </w:r>
      <w:r w:rsidR="00CB6D4D">
        <w:rPr>
          <w:rStyle w:val="normaltextrun"/>
          <w:rFonts w:ascii="Calibri" w:hAnsi="Calibri" w:cs="Calibri"/>
        </w:rPr>
        <w:t xml:space="preserve">s have been presented to </w:t>
      </w:r>
      <w:r>
        <w:rPr>
          <w:rStyle w:val="normaltextrun"/>
          <w:rFonts w:ascii="Calibri" w:hAnsi="Calibri" w:cs="Calibri"/>
        </w:rPr>
        <w:t>s</w:t>
      </w:r>
      <w:r w:rsidR="006D1FE2">
        <w:rPr>
          <w:rStyle w:val="normaltextrun"/>
          <w:rFonts w:ascii="Calibri" w:hAnsi="Calibri" w:cs="Calibri"/>
        </w:rPr>
        <w:t xml:space="preserve">ome of the above </w:t>
      </w:r>
      <w:r w:rsidR="00C85B37">
        <w:rPr>
          <w:rStyle w:val="normaltextrun"/>
          <w:rFonts w:ascii="Calibri" w:hAnsi="Calibri" w:cs="Calibri"/>
        </w:rPr>
        <w:t xml:space="preserve">in </w:t>
      </w:r>
      <w:r w:rsidR="0004265C">
        <w:rPr>
          <w:rStyle w:val="normaltextrun"/>
          <w:rFonts w:ascii="Calibri" w:hAnsi="Calibri" w:cs="Calibri"/>
        </w:rPr>
        <w:t xml:space="preserve">their </w:t>
      </w:r>
      <w:r w:rsidR="00C85B37">
        <w:rPr>
          <w:rStyle w:val="normaltextrun"/>
          <w:rFonts w:ascii="Calibri" w:hAnsi="Calibri" w:cs="Calibri"/>
        </w:rPr>
        <w:t xml:space="preserve">local </w:t>
      </w:r>
      <w:proofErr w:type="gramStart"/>
      <w:r w:rsidR="00C85B37">
        <w:rPr>
          <w:rStyle w:val="normaltextrun"/>
          <w:rFonts w:ascii="Calibri" w:hAnsi="Calibri" w:cs="Calibri"/>
        </w:rPr>
        <w:t>churches</w:t>
      </w:r>
      <w:proofErr w:type="gramEnd"/>
      <w:r w:rsidR="00C85B37">
        <w:rPr>
          <w:rStyle w:val="normaltextrun"/>
          <w:rFonts w:ascii="Calibri" w:hAnsi="Calibri" w:cs="Calibri"/>
        </w:rPr>
        <w:t xml:space="preserve"> </w:t>
      </w:r>
      <w:r w:rsidR="00105A18">
        <w:rPr>
          <w:rStyle w:val="normaltextrun"/>
          <w:rFonts w:ascii="Calibri" w:hAnsi="Calibri" w:cs="Calibri"/>
        </w:rPr>
        <w:t xml:space="preserve">but </w:t>
      </w:r>
      <w:r w:rsidR="00C85B37">
        <w:rPr>
          <w:rStyle w:val="normaltextrun"/>
          <w:rFonts w:ascii="Calibri" w:hAnsi="Calibri" w:cs="Calibri"/>
        </w:rPr>
        <w:t xml:space="preserve">Bernie </w:t>
      </w:r>
      <w:r w:rsidR="00E654E4">
        <w:rPr>
          <w:rStyle w:val="normaltextrun"/>
          <w:rFonts w:ascii="Calibri" w:hAnsi="Calibri" w:cs="Calibri"/>
        </w:rPr>
        <w:t xml:space="preserve">Collins, </w:t>
      </w:r>
      <w:r w:rsidR="00C85B37">
        <w:rPr>
          <w:rStyle w:val="normaltextrun"/>
          <w:rFonts w:ascii="Calibri" w:hAnsi="Calibri" w:cs="Calibri"/>
        </w:rPr>
        <w:t xml:space="preserve">Gwen Collins </w:t>
      </w:r>
      <w:r w:rsidR="00E654E4">
        <w:rPr>
          <w:rStyle w:val="normaltextrun"/>
          <w:rFonts w:ascii="Calibri" w:hAnsi="Calibri" w:cs="Calibri"/>
        </w:rPr>
        <w:t xml:space="preserve">and Stephen Thornton </w:t>
      </w:r>
      <w:r w:rsidR="00C85B37">
        <w:rPr>
          <w:rStyle w:val="normaltextrun"/>
          <w:rFonts w:ascii="Calibri" w:hAnsi="Calibri" w:cs="Calibri"/>
        </w:rPr>
        <w:t>were presented with their certificates</w:t>
      </w:r>
      <w:r w:rsidR="00105A18">
        <w:rPr>
          <w:rStyle w:val="normaltextrun"/>
          <w:rFonts w:ascii="Calibri" w:hAnsi="Calibri" w:cs="Calibri"/>
        </w:rPr>
        <w:t xml:space="preserve"> by the Moderator at the meeting</w:t>
      </w:r>
      <w:r w:rsidR="00C85B37">
        <w:rPr>
          <w:rStyle w:val="normaltextrun"/>
          <w:rFonts w:ascii="Calibri" w:hAnsi="Calibri" w:cs="Calibri"/>
        </w:rPr>
        <w:t>.</w:t>
      </w:r>
    </w:p>
    <w:p w14:paraId="79619750" w14:textId="57133D63" w:rsidR="00710004" w:rsidRDefault="002C4317" w:rsidP="00E34854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Communion was shared and </w:t>
      </w:r>
      <w:r w:rsidR="006F4E37">
        <w:rPr>
          <w:rStyle w:val="normaltextrun"/>
          <w:rFonts w:ascii="Calibri" w:hAnsi="Calibri" w:cs="Calibri"/>
        </w:rPr>
        <w:t xml:space="preserve">the Moderator thanked Helen </w:t>
      </w:r>
      <w:r w:rsidR="00DC2B06">
        <w:rPr>
          <w:rStyle w:val="normaltextrun"/>
          <w:rFonts w:ascii="Calibri" w:hAnsi="Calibri" w:cs="Calibri"/>
        </w:rPr>
        <w:t>McTiffin</w:t>
      </w:r>
      <w:r w:rsidR="006F4E37">
        <w:rPr>
          <w:rStyle w:val="normaltextrun"/>
          <w:rFonts w:ascii="Calibri" w:hAnsi="Calibri" w:cs="Calibri"/>
        </w:rPr>
        <w:t xml:space="preserve"> for </w:t>
      </w:r>
      <w:r w:rsidR="00311359">
        <w:rPr>
          <w:rStyle w:val="normaltextrun"/>
          <w:rFonts w:ascii="Calibri" w:hAnsi="Calibri" w:cs="Calibri"/>
        </w:rPr>
        <w:t xml:space="preserve">the work involved preparing the </w:t>
      </w:r>
      <w:r w:rsidR="004F5D1E">
        <w:rPr>
          <w:rStyle w:val="normaltextrun"/>
          <w:rFonts w:ascii="Calibri" w:hAnsi="Calibri" w:cs="Calibri"/>
        </w:rPr>
        <w:t>Communion</w:t>
      </w:r>
      <w:r w:rsidR="00311359">
        <w:rPr>
          <w:rStyle w:val="normaltextrun"/>
          <w:rFonts w:ascii="Calibri" w:hAnsi="Calibri" w:cs="Calibri"/>
        </w:rPr>
        <w:t xml:space="preserve"> </w:t>
      </w:r>
      <w:r w:rsidR="00CB6D4D">
        <w:rPr>
          <w:rStyle w:val="normaltextrun"/>
          <w:rFonts w:ascii="Calibri" w:hAnsi="Calibri" w:cs="Calibri"/>
        </w:rPr>
        <w:t>table.</w:t>
      </w:r>
    </w:p>
    <w:p w14:paraId="2145405C" w14:textId="529A91D9" w:rsidR="00E34854" w:rsidRDefault="00E34854" w:rsidP="00E34854">
      <w:pPr>
        <w:pStyle w:val="paragraph"/>
        <w:spacing w:before="0" w:beforeAutospacing="0" w:after="240" w:afterAutospacing="0"/>
        <w:textAlignment w:val="baseline"/>
        <w:rPr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 Moderator welcomed</w:t>
      </w:r>
      <w:r w:rsidR="00060BFF">
        <w:rPr>
          <w:rFonts w:ascii="Calibri" w:hAnsi="Calibri" w:cs="Calibri"/>
        </w:rPr>
        <w:t>.</w:t>
      </w:r>
      <w:r w:rsidR="009C3A60">
        <w:rPr>
          <w:rFonts w:ascii="Calibri" w:hAnsi="Calibri" w:cs="Calibri"/>
        </w:rPr>
        <w:t xml:space="preserve"> </w:t>
      </w:r>
      <w:r w:rsidR="001768AC">
        <w:rPr>
          <w:rFonts w:ascii="Calibri" w:hAnsi="Calibri" w:cs="Calibri"/>
        </w:rPr>
        <w:t xml:space="preserve">Roo </w:t>
      </w:r>
      <w:r w:rsidR="00856295">
        <w:rPr>
          <w:rFonts w:ascii="Calibri" w:hAnsi="Calibri" w:cs="Calibri"/>
        </w:rPr>
        <w:t>Stewart</w:t>
      </w:r>
      <w:r w:rsidR="00E37EC2">
        <w:rPr>
          <w:rFonts w:ascii="Calibri" w:hAnsi="Calibri" w:cs="Calibri"/>
        </w:rPr>
        <w:t>, Head of Public Issues and member of JPIT</w:t>
      </w:r>
      <w:r w:rsidR="00CB6D4D">
        <w:rPr>
          <w:rFonts w:ascii="Calibri" w:hAnsi="Calibri" w:cs="Calibri"/>
        </w:rPr>
        <w:t>,</w:t>
      </w:r>
      <w:r w:rsidR="00977507">
        <w:rPr>
          <w:rFonts w:ascii="Calibri" w:hAnsi="Calibri" w:cs="Calibri"/>
        </w:rPr>
        <w:t xml:space="preserve"> and </w:t>
      </w:r>
      <w:r w:rsidR="00D14B0D">
        <w:rPr>
          <w:rFonts w:ascii="Calibri" w:hAnsi="Calibri" w:cs="Calibri"/>
        </w:rPr>
        <w:t>an ecumenical visitor from St. Fran</w:t>
      </w:r>
      <w:r w:rsidR="001A05FC">
        <w:rPr>
          <w:rFonts w:ascii="Calibri" w:hAnsi="Calibri" w:cs="Calibri"/>
        </w:rPr>
        <w:t>cis’</w:t>
      </w:r>
      <w:r w:rsidR="00D14B0D">
        <w:rPr>
          <w:rFonts w:ascii="Calibri" w:hAnsi="Calibri" w:cs="Calibri"/>
        </w:rPr>
        <w:t xml:space="preserve"> Church, Chandler’s Ford.</w:t>
      </w:r>
      <w:r w:rsidR="001A05FC">
        <w:rPr>
          <w:rFonts w:ascii="Calibri" w:hAnsi="Calibri" w:cs="Calibri"/>
        </w:rPr>
        <w:t xml:space="preserve"> S</w:t>
      </w:r>
      <w:r w:rsidR="00861C42">
        <w:rPr>
          <w:rFonts w:ascii="Calibri" w:hAnsi="Calibri" w:cs="Calibri"/>
        </w:rPr>
        <w:t>everal were attending Synod for the first time and the Moderator welcome</w:t>
      </w:r>
      <w:r w:rsidR="004A7AA0">
        <w:rPr>
          <w:rFonts w:ascii="Calibri" w:hAnsi="Calibri" w:cs="Calibri"/>
        </w:rPr>
        <w:t>d them</w:t>
      </w:r>
      <w:r w:rsidR="00861C42">
        <w:rPr>
          <w:rFonts w:ascii="Calibri" w:hAnsi="Calibri" w:cs="Calibri"/>
        </w:rPr>
        <w:t xml:space="preserve">. </w:t>
      </w:r>
    </w:p>
    <w:p w14:paraId="1ECB4EEB" w14:textId="7E3B3DD9" w:rsidR="005C489E" w:rsidRDefault="005C489E" w:rsidP="00E34854">
      <w:pPr>
        <w:pStyle w:val="paragraph"/>
        <w:spacing w:before="0" w:beforeAutospacing="0" w:after="24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The Moderator explained the use of the colo</w:t>
      </w:r>
      <w:r w:rsidR="006E327A">
        <w:rPr>
          <w:rFonts w:ascii="Calibri" w:hAnsi="Calibri" w:cs="Calibri"/>
        </w:rPr>
        <w:t>u</w:t>
      </w:r>
      <w:r>
        <w:rPr>
          <w:rFonts w:ascii="Calibri" w:hAnsi="Calibri" w:cs="Calibri"/>
        </w:rPr>
        <w:t>red cards during discussion and decision</w:t>
      </w:r>
      <w:r w:rsidR="006E327A">
        <w:rPr>
          <w:rFonts w:ascii="Calibri" w:hAnsi="Calibri" w:cs="Calibri"/>
        </w:rPr>
        <w:t>.</w:t>
      </w:r>
      <w:r w:rsidR="006B34D6">
        <w:rPr>
          <w:rFonts w:ascii="Calibri" w:hAnsi="Calibri" w:cs="Calibri"/>
        </w:rPr>
        <w:t xml:space="preserve">  An informal show of cards indicated very strong support for Holy Communion at the start of the meeting.</w:t>
      </w:r>
    </w:p>
    <w:p w14:paraId="6D8B702A" w14:textId="77777777" w:rsidR="00361565" w:rsidRPr="00783B61" w:rsidRDefault="00361565" w:rsidP="00361565">
      <w:pPr>
        <w:pStyle w:val="paragraph"/>
        <w:spacing w:before="0" w:beforeAutospacing="0" w:after="24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783B61">
        <w:rPr>
          <w:rStyle w:val="normaltextrun"/>
          <w:rFonts w:ascii="Calibri" w:hAnsi="Calibri" w:cs="Calibri"/>
          <w:b/>
          <w:bCs/>
        </w:rPr>
        <w:t>Attendance</w:t>
      </w:r>
      <w:r>
        <w:rPr>
          <w:rStyle w:val="eop"/>
          <w:rFonts w:ascii="Calibri" w:hAnsi="Calibri" w:cs="Calibri"/>
          <w:color w:val="000000"/>
        </w:rPr>
        <w:t xml:space="preserve"> </w:t>
      </w:r>
    </w:p>
    <w:p w14:paraId="195B0042" w14:textId="233AF22C" w:rsidR="00361565" w:rsidRPr="005F1C59" w:rsidRDefault="00C42517" w:rsidP="00361565">
      <w:pPr>
        <w:tabs>
          <w:tab w:val="left" w:pos="1669"/>
          <w:tab w:val="right" w:pos="1701"/>
          <w:tab w:val="left" w:pos="2127"/>
        </w:tabs>
        <w:ind w:left="1701" w:hanging="261"/>
        <w:rPr>
          <w:rFonts w:ascii="Calibri" w:hAnsi="Calibri" w:cs="Calibri"/>
          <w:color w:val="auto"/>
          <w:kern w:val="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22</w:t>
      </w:r>
      <w:r w:rsidR="00361565" w:rsidRPr="005F1C59">
        <w:rPr>
          <w:rFonts w:ascii="Calibri" w:hAnsi="Calibri" w:cs="Calibri"/>
          <w:sz w:val="24"/>
          <w:szCs w:val="24"/>
        </w:rPr>
        <w:tab/>
      </w:r>
      <w:r w:rsidR="00361565" w:rsidRPr="005F1C59">
        <w:rPr>
          <w:rFonts w:ascii="Calibri" w:hAnsi="Calibri" w:cs="Calibri"/>
          <w:sz w:val="24"/>
          <w:szCs w:val="24"/>
        </w:rPr>
        <w:tab/>
      </w:r>
      <w:r w:rsidR="00361565" w:rsidRPr="005F1C59">
        <w:rPr>
          <w:rFonts w:ascii="Calibri" w:hAnsi="Calibri" w:cs="Calibri"/>
          <w:sz w:val="24"/>
          <w:szCs w:val="24"/>
        </w:rPr>
        <w:tab/>
        <w:t>URC Ministers and CRCWs</w:t>
      </w:r>
    </w:p>
    <w:p w14:paraId="5325A756" w14:textId="07D42F06" w:rsidR="00361565" w:rsidRPr="005F1C59" w:rsidRDefault="00361565" w:rsidP="00361565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C42517">
        <w:rPr>
          <w:rFonts w:ascii="Calibri" w:hAnsi="Calibri" w:cs="Calibri"/>
          <w:sz w:val="24"/>
          <w:szCs w:val="24"/>
        </w:rPr>
        <w:t>31</w:t>
      </w:r>
      <w:r w:rsidRPr="005F1C59">
        <w:rPr>
          <w:rFonts w:ascii="Calibri" w:hAnsi="Calibri" w:cs="Calibri"/>
          <w:sz w:val="24"/>
          <w:szCs w:val="24"/>
        </w:rPr>
        <w:tab/>
        <w:t>Church representatives</w:t>
      </w:r>
    </w:p>
    <w:p w14:paraId="66917365" w14:textId="56168314" w:rsidR="00361565" w:rsidRPr="005F1C59" w:rsidRDefault="00361565" w:rsidP="00361565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C42517">
        <w:rPr>
          <w:rFonts w:ascii="Calibri" w:hAnsi="Calibri" w:cs="Calibri"/>
          <w:sz w:val="24"/>
          <w:szCs w:val="24"/>
        </w:rPr>
        <w:t>1</w:t>
      </w:r>
      <w:r w:rsidRPr="005F1C59">
        <w:rPr>
          <w:rFonts w:ascii="Calibri" w:hAnsi="Calibri" w:cs="Calibri"/>
          <w:sz w:val="24"/>
          <w:szCs w:val="24"/>
        </w:rPr>
        <w:tab/>
        <w:t>Ministers of other denominations</w:t>
      </w:r>
    </w:p>
    <w:p w14:paraId="7504CBC5" w14:textId="172ECF62" w:rsidR="00361565" w:rsidRPr="005F1C59" w:rsidRDefault="00361565" w:rsidP="00361565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C42517">
        <w:rPr>
          <w:rFonts w:ascii="Calibri" w:hAnsi="Calibri" w:cs="Calibri"/>
          <w:sz w:val="24"/>
          <w:szCs w:val="24"/>
        </w:rPr>
        <w:t>3</w:t>
      </w:r>
      <w:r w:rsidRPr="005F1C59">
        <w:rPr>
          <w:rFonts w:ascii="Calibri" w:hAnsi="Calibri" w:cs="Calibri"/>
          <w:sz w:val="24"/>
          <w:szCs w:val="24"/>
        </w:rPr>
        <w:tab/>
        <w:t>Retired Ministers/CRCWs</w:t>
      </w:r>
    </w:p>
    <w:p w14:paraId="540A3BDA" w14:textId="36892626" w:rsidR="00361565" w:rsidRPr="005F1C59" w:rsidRDefault="00361565" w:rsidP="00361565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C42517">
        <w:rPr>
          <w:rFonts w:ascii="Calibri" w:hAnsi="Calibri" w:cs="Calibri"/>
          <w:sz w:val="24"/>
          <w:szCs w:val="24"/>
        </w:rPr>
        <w:t>0</w:t>
      </w:r>
      <w:r w:rsidRPr="005F1C59">
        <w:rPr>
          <w:rFonts w:ascii="Calibri" w:hAnsi="Calibri" w:cs="Calibri"/>
          <w:sz w:val="24"/>
          <w:szCs w:val="24"/>
        </w:rPr>
        <w:tab/>
        <w:t>Ordinands</w:t>
      </w:r>
    </w:p>
    <w:p w14:paraId="27A6FAA1" w14:textId="285E34D6" w:rsidR="00361565" w:rsidRPr="005F1C59" w:rsidRDefault="00361565" w:rsidP="00361565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C42517">
        <w:rPr>
          <w:rFonts w:ascii="Calibri" w:hAnsi="Calibri" w:cs="Calibri"/>
          <w:sz w:val="24"/>
          <w:szCs w:val="24"/>
        </w:rPr>
        <w:t>19</w:t>
      </w:r>
      <w:r w:rsidRPr="005F1C59">
        <w:rPr>
          <w:rFonts w:ascii="Calibri" w:hAnsi="Calibri" w:cs="Calibri"/>
          <w:sz w:val="24"/>
          <w:szCs w:val="24"/>
        </w:rPr>
        <w:tab/>
        <w:t>Others holding Synod appointments</w:t>
      </w:r>
    </w:p>
    <w:p w14:paraId="4BE9C38F" w14:textId="141D986A" w:rsidR="00361565" w:rsidRPr="005F1C59" w:rsidRDefault="00361565" w:rsidP="00361565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C42517">
        <w:rPr>
          <w:rFonts w:ascii="Calibri" w:hAnsi="Calibri" w:cs="Calibri"/>
          <w:sz w:val="24"/>
          <w:szCs w:val="24"/>
        </w:rPr>
        <w:t>13</w:t>
      </w:r>
      <w:r w:rsidRPr="005F1C59">
        <w:rPr>
          <w:rFonts w:ascii="Calibri" w:hAnsi="Calibri" w:cs="Calibri"/>
          <w:sz w:val="24"/>
          <w:szCs w:val="24"/>
        </w:rPr>
        <w:tab/>
        <w:t>Visitors</w:t>
      </w:r>
    </w:p>
    <w:p w14:paraId="62003351" w14:textId="64D12513" w:rsidR="00361565" w:rsidRPr="00CD50B5" w:rsidRDefault="00361565" w:rsidP="00361565">
      <w:pPr>
        <w:tabs>
          <w:tab w:val="right" w:pos="1701"/>
        </w:tabs>
        <w:spacing w:after="240"/>
        <w:ind w:left="1701" w:hanging="261"/>
        <w:rPr>
          <w:rFonts w:ascii="Calibri" w:hAnsi="Calibri" w:cs="Calibri"/>
          <w:b/>
          <w:bCs/>
        </w:rPr>
      </w:pPr>
      <w:r w:rsidRPr="005F1C59">
        <w:rPr>
          <w:rFonts w:ascii="Calibri" w:hAnsi="Calibri" w:cs="Calibri"/>
          <w:b/>
          <w:bCs/>
          <w:sz w:val="24"/>
          <w:szCs w:val="24"/>
        </w:rPr>
        <w:tab/>
      </w:r>
      <w:r w:rsidR="00C42517">
        <w:rPr>
          <w:rFonts w:ascii="Calibri" w:hAnsi="Calibri" w:cs="Calibri"/>
          <w:b/>
          <w:bCs/>
          <w:sz w:val="24"/>
          <w:szCs w:val="24"/>
        </w:rPr>
        <w:t>89</w:t>
      </w:r>
      <w:r w:rsidRPr="005F1C59">
        <w:rPr>
          <w:rFonts w:ascii="Calibri" w:hAnsi="Calibri" w:cs="Calibri"/>
          <w:b/>
          <w:bCs/>
          <w:sz w:val="24"/>
          <w:szCs w:val="24"/>
        </w:rPr>
        <w:tab/>
        <w:t>Total</w:t>
      </w:r>
    </w:p>
    <w:p w14:paraId="0A62A6EC" w14:textId="51701CDB" w:rsidR="00FF4CB4" w:rsidRPr="0006084C" w:rsidRDefault="001438CE" w:rsidP="00FF4CB4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582584">
        <w:rPr>
          <w:rStyle w:val="normaltextrun"/>
          <w:rFonts w:ascii="Calibri" w:hAnsi="Calibri" w:cs="Calibri"/>
          <w:b/>
          <w:bCs/>
        </w:rPr>
        <w:t>2</w:t>
      </w:r>
      <w:r>
        <w:rPr>
          <w:rStyle w:val="normaltextrun"/>
          <w:rFonts w:ascii="Calibri" w:hAnsi="Calibri" w:cs="Calibri"/>
          <w:b/>
          <w:bCs/>
        </w:rPr>
        <w:t>4</w:t>
      </w:r>
      <w:r w:rsidRPr="00582584">
        <w:rPr>
          <w:rStyle w:val="normaltextrun"/>
          <w:rFonts w:ascii="Calibri" w:hAnsi="Calibri" w:cs="Calibri"/>
          <w:b/>
          <w:bCs/>
        </w:rPr>
        <w:t>S</w:t>
      </w:r>
      <w:r w:rsidR="001C0C29">
        <w:rPr>
          <w:rStyle w:val="normaltextrun"/>
          <w:rFonts w:ascii="Calibri" w:hAnsi="Calibri" w:cs="Calibri"/>
          <w:b/>
          <w:bCs/>
        </w:rPr>
        <w:t>2</w:t>
      </w:r>
      <w:r>
        <w:rPr>
          <w:rStyle w:val="normaltextrun"/>
          <w:rFonts w:ascii="Calibri" w:hAnsi="Calibri" w:cs="Calibri"/>
          <w:b/>
          <w:bCs/>
        </w:rPr>
        <w:t xml:space="preserve">9 </w:t>
      </w:r>
      <w:r w:rsidRPr="00582584">
        <w:rPr>
          <w:rStyle w:val="normaltextrun"/>
          <w:rFonts w:ascii="Calibri" w:hAnsi="Calibri" w:cs="Calibri"/>
          <w:b/>
          <w:bCs/>
        </w:rPr>
        <w:t>Pastoral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Pr="00582584">
        <w:rPr>
          <w:rStyle w:val="normaltextrun"/>
          <w:rFonts w:ascii="Calibri" w:hAnsi="Calibri" w:cs="Calibri"/>
          <w:b/>
          <w:bCs/>
        </w:rPr>
        <w:t>News:</w:t>
      </w:r>
      <w:r>
        <w:rPr>
          <w:rStyle w:val="normaltextrun"/>
          <w:rFonts w:ascii="Calibri" w:hAnsi="Calibri" w:cs="Calibri"/>
        </w:rPr>
        <w:t xml:space="preserve"> </w:t>
      </w:r>
      <w:r w:rsidR="00FF4CB4">
        <w:rPr>
          <w:rStyle w:val="normaltextrun"/>
          <w:rFonts w:ascii="Calibri" w:hAnsi="Calibri" w:cs="Calibri"/>
        </w:rPr>
        <w:t xml:space="preserve">The Moderator </w:t>
      </w:r>
      <w:r w:rsidR="004B0772">
        <w:rPr>
          <w:rStyle w:val="normaltextrun"/>
          <w:rFonts w:ascii="Calibri" w:hAnsi="Calibri" w:cs="Calibri"/>
        </w:rPr>
        <w:t xml:space="preserve">commented that in the </w:t>
      </w:r>
      <w:r w:rsidR="00FF4CB4">
        <w:rPr>
          <w:rStyle w:val="normaltextrun"/>
          <w:rFonts w:ascii="Calibri" w:hAnsi="Calibri" w:cs="Calibri"/>
        </w:rPr>
        <w:t>Synod Directory which had recently been circulated the Moderator’s address</w:t>
      </w:r>
      <w:r w:rsidR="004B0772">
        <w:rPr>
          <w:rStyle w:val="normaltextrun"/>
          <w:rFonts w:ascii="Calibri" w:hAnsi="Calibri" w:cs="Calibri"/>
        </w:rPr>
        <w:t xml:space="preserve"> is given as the Synod office</w:t>
      </w:r>
      <w:r w:rsidR="00FF4CB4">
        <w:rPr>
          <w:rStyle w:val="normaltextrun"/>
          <w:rFonts w:ascii="Calibri" w:hAnsi="Calibri" w:cs="Calibri"/>
        </w:rPr>
        <w:t xml:space="preserve">. This is correct for </w:t>
      </w:r>
      <w:r w:rsidR="00FF4CB4">
        <w:rPr>
          <w:rStyle w:val="normaltextrun"/>
          <w:rFonts w:ascii="Calibri" w:hAnsi="Calibri" w:cs="Calibri"/>
        </w:rPr>
        <w:lastRenderedPageBreak/>
        <w:t xml:space="preserve">correspondence relating to his </w:t>
      </w:r>
      <w:r w:rsidR="004B0772">
        <w:rPr>
          <w:rStyle w:val="normaltextrun"/>
          <w:rFonts w:ascii="Calibri" w:hAnsi="Calibri" w:cs="Calibri"/>
        </w:rPr>
        <w:t>M</w:t>
      </w:r>
      <w:r w:rsidR="00FF4CB4">
        <w:rPr>
          <w:rStyle w:val="normaltextrun"/>
          <w:rFonts w:ascii="Calibri" w:hAnsi="Calibri" w:cs="Calibri"/>
        </w:rPr>
        <w:t xml:space="preserve">oderatorial </w:t>
      </w:r>
      <w:proofErr w:type="gramStart"/>
      <w:r w:rsidR="00FF4CB4">
        <w:rPr>
          <w:rStyle w:val="normaltextrun"/>
          <w:rFonts w:ascii="Calibri" w:hAnsi="Calibri" w:cs="Calibri"/>
        </w:rPr>
        <w:t>duties</w:t>
      </w:r>
      <w:proofErr w:type="gramEnd"/>
      <w:r w:rsidR="00FF4CB4">
        <w:rPr>
          <w:rStyle w:val="normaltextrun"/>
          <w:rFonts w:ascii="Calibri" w:hAnsi="Calibri" w:cs="Calibri"/>
        </w:rPr>
        <w:t xml:space="preserve"> but the Moderator reminded Synod that the manse address is </w:t>
      </w:r>
      <w:r w:rsidR="006B34D6">
        <w:rPr>
          <w:rStyle w:val="normaltextrun"/>
          <w:rFonts w:ascii="Calibri" w:hAnsi="Calibri" w:cs="Calibri"/>
        </w:rPr>
        <w:t xml:space="preserve">freely </w:t>
      </w:r>
      <w:r w:rsidR="00FF4CB4">
        <w:rPr>
          <w:rStyle w:val="normaltextrun"/>
          <w:rFonts w:ascii="Calibri" w:hAnsi="Calibri" w:cs="Calibri"/>
        </w:rPr>
        <w:t>available from the Synod Office.</w:t>
      </w:r>
    </w:p>
    <w:p w14:paraId="189C56AF" w14:textId="782B6A48" w:rsidR="00C66105" w:rsidRDefault="00C66105" w:rsidP="00C6610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06084C">
        <w:rPr>
          <w:rStyle w:val="normaltextrun"/>
          <w:rFonts w:ascii="Calibri" w:hAnsi="Calibri" w:cs="Calibri"/>
        </w:rPr>
        <w:t xml:space="preserve">The </w:t>
      </w:r>
      <w:r>
        <w:rPr>
          <w:rStyle w:val="normaltextrun"/>
          <w:rFonts w:ascii="Calibri" w:hAnsi="Calibri" w:cs="Calibri"/>
        </w:rPr>
        <w:t>Moderator</w:t>
      </w:r>
      <w:r w:rsidRPr="0006084C">
        <w:rPr>
          <w:rStyle w:val="normaltextrun"/>
          <w:rFonts w:ascii="Calibri" w:hAnsi="Calibri" w:cs="Calibri"/>
        </w:rPr>
        <w:t xml:space="preserve"> directed members of Synod to the Update on Ordinands, Ministerial and Church Changes included in the Synod Papers</w:t>
      </w:r>
      <w:r w:rsidR="00307F0C">
        <w:rPr>
          <w:rStyle w:val="normaltextrun"/>
          <w:rFonts w:ascii="Calibri" w:hAnsi="Calibri" w:cs="Calibri"/>
        </w:rPr>
        <w:t>. T</w:t>
      </w:r>
      <w:r w:rsidR="0094321C">
        <w:rPr>
          <w:rStyle w:val="normaltextrun"/>
          <w:rFonts w:ascii="Calibri" w:hAnsi="Calibri" w:cs="Calibri"/>
        </w:rPr>
        <w:t xml:space="preserve">he Moderator </w:t>
      </w:r>
      <w:r w:rsidR="00307F0C">
        <w:rPr>
          <w:rStyle w:val="normaltextrun"/>
          <w:rFonts w:ascii="Calibri" w:hAnsi="Calibri" w:cs="Calibri"/>
        </w:rPr>
        <w:t xml:space="preserve">commented </w:t>
      </w:r>
      <w:r w:rsidR="0094321C">
        <w:rPr>
          <w:rStyle w:val="normaltextrun"/>
          <w:rFonts w:ascii="Calibri" w:hAnsi="Calibri" w:cs="Calibri"/>
        </w:rPr>
        <w:t>that:</w:t>
      </w:r>
    </w:p>
    <w:p w14:paraId="5CDBF892" w14:textId="02A5574D" w:rsidR="00713683" w:rsidRDefault="00713683" w:rsidP="00713683">
      <w:pPr>
        <w:pStyle w:val="ListParagraph"/>
        <w:numPr>
          <w:ilvl w:val="0"/>
          <w:numId w:val="3"/>
        </w:numPr>
        <w:tabs>
          <w:tab w:val="left" w:pos="1985"/>
        </w:tabs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Nigel Appleton has held many roles in the Synod and has stepped down from all these roles</w:t>
      </w:r>
      <w:r w:rsidR="006B34D6">
        <w:rPr>
          <w:rFonts w:ascii="Calibri" w:hAnsi="Calibri" w:cs="Calibri"/>
          <w:szCs w:val="24"/>
        </w:rPr>
        <w:t xml:space="preserve"> because of ill health</w:t>
      </w:r>
      <w:r w:rsidR="00F31D12">
        <w:rPr>
          <w:rFonts w:ascii="Calibri" w:hAnsi="Calibri" w:cs="Calibri"/>
          <w:szCs w:val="24"/>
        </w:rPr>
        <w:t>.</w:t>
      </w:r>
    </w:p>
    <w:p w14:paraId="515D66E5" w14:textId="342DADE3" w:rsidR="00F31D12" w:rsidRDefault="00F31D12" w:rsidP="00713683">
      <w:pPr>
        <w:pStyle w:val="ListParagraph"/>
        <w:numPr>
          <w:ilvl w:val="0"/>
          <w:numId w:val="3"/>
        </w:numPr>
        <w:tabs>
          <w:tab w:val="left" w:pos="1985"/>
        </w:tabs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 xml:space="preserve">Sue </w:t>
      </w:r>
      <w:r w:rsidR="00435CC3">
        <w:rPr>
          <w:rFonts w:ascii="Calibri" w:hAnsi="Calibri" w:cs="Calibri"/>
          <w:szCs w:val="24"/>
        </w:rPr>
        <w:t xml:space="preserve">Nichols will finish her training in June 2026 not June 2028 as indicated in the </w:t>
      </w:r>
      <w:r w:rsidR="0094321C">
        <w:rPr>
          <w:rFonts w:ascii="Calibri" w:hAnsi="Calibri" w:cs="Calibri"/>
          <w:szCs w:val="24"/>
        </w:rPr>
        <w:t>Update.</w:t>
      </w:r>
    </w:p>
    <w:p w14:paraId="7EFE3321" w14:textId="361C2055" w:rsidR="00F31D12" w:rsidRDefault="004E0F8C" w:rsidP="00713683">
      <w:pPr>
        <w:pStyle w:val="ListParagraph"/>
        <w:numPr>
          <w:ilvl w:val="0"/>
          <w:numId w:val="3"/>
        </w:numPr>
        <w:tabs>
          <w:tab w:val="left" w:pos="1985"/>
        </w:tabs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Lo</w:t>
      </w:r>
      <w:r w:rsidR="00C42517">
        <w:rPr>
          <w:rFonts w:ascii="Calibri" w:hAnsi="Calibri" w:cs="Calibri"/>
          <w:szCs w:val="24"/>
        </w:rPr>
        <w:t>r</w:t>
      </w:r>
      <w:r>
        <w:rPr>
          <w:rFonts w:ascii="Calibri" w:hAnsi="Calibri" w:cs="Calibri"/>
          <w:szCs w:val="24"/>
        </w:rPr>
        <w:t xml:space="preserve">dwell Siame </w:t>
      </w:r>
      <w:r w:rsidR="003543ED">
        <w:rPr>
          <w:rFonts w:ascii="Calibri" w:hAnsi="Calibri" w:cs="Calibri"/>
          <w:szCs w:val="24"/>
        </w:rPr>
        <w:t>has been elected to serve a s</w:t>
      </w:r>
      <w:r w:rsidR="00F31D12">
        <w:rPr>
          <w:rFonts w:ascii="Calibri" w:hAnsi="Calibri" w:cs="Calibri"/>
          <w:szCs w:val="24"/>
        </w:rPr>
        <w:t xml:space="preserve">econd term as Bishop in </w:t>
      </w:r>
      <w:r w:rsidR="00E7384D">
        <w:rPr>
          <w:rFonts w:ascii="Calibri" w:hAnsi="Calibri" w:cs="Calibri"/>
          <w:szCs w:val="24"/>
        </w:rPr>
        <w:t xml:space="preserve">the </w:t>
      </w:r>
      <w:r w:rsidR="00F31D12">
        <w:rPr>
          <w:rFonts w:ascii="Calibri" w:hAnsi="Calibri" w:cs="Calibri"/>
          <w:szCs w:val="24"/>
        </w:rPr>
        <w:t>Lusaka</w:t>
      </w:r>
      <w:r w:rsidR="00E7384D">
        <w:rPr>
          <w:rFonts w:ascii="Calibri" w:hAnsi="Calibri" w:cs="Calibri"/>
          <w:szCs w:val="24"/>
        </w:rPr>
        <w:t xml:space="preserve"> </w:t>
      </w:r>
      <w:r w:rsidR="004019E2">
        <w:rPr>
          <w:rFonts w:ascii="Calibri" w:hAnsi="Calibri" w:cs="Calibri"/>
          <w:szCs w:val="24"/>
        </w:rPr>
        <w:t xml:space="preserve">Presbytery of the United Church in Zambia. </w:t>
      </w:r>
      <w:r w:rsidR="000A12BC">
        <w:rPr>
          <w:rFonts w:ascii="Calibri" w:hAnsi="Calibri" w:cs="Calibri"/>
          <w:szCs w:val="24"/>
        </w:rPr>
        <w:t>The Moderator has sent a message of congratulation.</w:t>
      </w:r>
    </w:p>
    <w:p w14:paraId="3E97ED61" w14:textId="3DF5BBF8" w:rsidR="001438CE" w:rsidRPr="00EA252C" w:rsidRDefault="000A12BC" w:rsidP="006B34D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  <w:color w:val="000000"/>
          <w:kern w:val="28"/>
          <w:sz w:val="20"/>
          <w:szCs w:val="20"/>
          <w:lang w:eastAsia="en-US"/>
        </w:rPr>
      </w:pPr>
      <w:r>
        <w:rPr>
          <w:rStyle w:val="normaltextrun"/>
          <w:rFonts w:ascii="Calibri" w:hAnsi="Calibri" w:cs="Calibri"/>
        </w:rPr>
        <w:t>T</w:t>
      </w:r>
      <w:r w:rsidR="004E4C6F" w:rsidRPr="00EA252C">
        <w:rPr>
          <w:rStyle w:val="normaltextrun"/>
          <w:rFonts w:ascii="Calibri" w:hAnsi="Calibri" w:cs="Calibri"/>
        </w:rPr>
        <w:t xml:space="preserve">he Moderator directed Synod to the Obituary printed in the papers to </w:t>
      </w:r>
      <w:r w:rsidR="00DB7909" w:rsidRPr="00EA252C">
        <w:rPr>
          <w:rStyle w:val="normaltextrun"/>
          <w:rFonts w:ascii="Calibri" w:hAnsi="Calibri" w:cs="Calibri"/>
        </w:rPr>
        <w:t xml:space="preserve">Barbara Meachin </w:t>
      </w:r>
      <w:r w:rsidR="00586722" w:rsidRPr="00EA252C">
        <w:rPr>
          <w:rStyle w:val="normaltextrun"/>
          <w:rFonts w:ascii="Calibri" w:hAnsi="Calibri" w:cs="Calibri"/>
        </w:rPr>
        <w:t>and</w:t>
      </w:r>
      <w:r w:rsidR="00DD77E8">
        <w:rPr>
          <w:rStyle w:val="normaltextrun"/>
          <w:rFonts w:ascii="Calibri" w:hAnsi="Calibri" w:cs="Calibri"/>
        </w:rPr>
        <w:t xml:space="preserve"> invited</w:t>
      </w:r>
      <w:r w:rsidR="00586722" w:rsidRPr="00EA252C">
        <w:rPr>
          <w:rStyle w:val="normaltextrun"/>
          <w:rFonts w:ascii="Calibri" w:hAnsi="Calibri" w:cs="Calibri"/>
        </w:rPr>
        <w:t xml:space="preserve"> Synod </w:t>
      </w:r>
      <w:r w:rsidR="00EA252C">
        <w:rPr>
          <w:rStyle w:val="normaltextrun"/>
          <w:rFonts w:ascii="Calibri" w:hAnsi="Calibri" w:cs="Calibri"/>
        </w:rPr>
        <w:t xml:space="preserve">to </w:t>
      </w:r>
      <w:r w:rsidR="00DD77E8">
        <w:rPr>
          <w:rStyle w:val="normaltextrun"/>
          <w:rFonts w:ascii="Calibri" w:hAnsi="Calibri" w:cs="Calibri"/>
        </w:rPr>
        <w:t>s</w:t>
      </w:r>
      <w:r w:rsidR="00EA252C">
        <w:rPr>
          <w:rStyle w:val="normaltextrun"/>
          <w:rFonts w:ascii="Calibri" w:hAnsi="Calibri" w:cs="Calibri"/>
        </w:rPr>
        <w:t xml:space="preserve">tand </w:t>
      </w:r>
      <w:r w:rsidR="00586722" w:rsidRPr="00EA252C">
        <w:rPr>
          <w:rStyle w:val="normaltextrun"/>
          <w:rFonts w:ascii="Calibri" w:hAnsi="Calibri" w:cs="Calibri"/>
        </w:rPr>
        <w:t xml:space="preserve">in </w:t>
      </w:r>
      <w:r w:rsidR="008B05A2" w:rsidRPr="00EA252C">
        <w:rPr>
          <w:rStyle w:val="normaltextrun"/>
          <w:rFonts w:ascii="Calibri" w:hAnsi="Calibri" w:cs="Calibri"/>
        </w:rPr>
        <w:t>silent remembrance</w:t>
      </w:r>
      <w:r w:rsidR="00DD77E8">
        <w:rPr>
          <w:rStyle w:val="normaltextrun"/>
          <w:rFonts w:ascii="Calibri" w:hAnsi="Calibri" w:cs="Calibri"/>
        </w:rPr>
        <w:t xml:space="preserve"> and led in prayer</w:t>
      </w:r>
      <w:r>
        <w:rPr>
          <w:rStyle w:val="normaltextrun"/>
          <w:rFonts w:ascii="Calibri" w:hAnsi="Calibri" w:cs="Calibri"/>
        </w:rPr>
        <w:t xml:space="preserve"> for all those </w:t>
      </w:r>
      <w:r w:rsidR="00C45363">
        <w:rPr>
          <w:rStyle w:val="normaltextrun"/>
          <w:rFonts w:ascii="Calibri" w:hAnsi="Calibri" w:cs="Calibri"/>
        </w:rPr>
        <w:t>individuals and churches mentioned in the Update</w:t>
      </w:r>
      <w:r w:rsidR="008B05A2" w:rsidRPr="00EA252C">
        <w:rPr>
          <w:rStyle w:val="normaltextrun"/>
          <w:rFonts w:ascii="Calibri" w:hAnsi="Calibri" w:cs="Calibri"/>
        </w:rPr>
        <w:t>.</w:t>
      </w:r>
      <w:r w:rsidR="00586722" w:rsidRPr="00EA252C">
        <w:rPr>
          <w:rStyle w:val="normaltextrun"/>
          <w:rFonts w:ascii="Calibri" w:hAnsi="Calibri" w:cs="Calibri"/>
        </w:rPr>
        <w:t xml:space="preserve"> </w:t>
      </w:r>
    </w:p>
    <w:p w14:paraId="03F532D5" w14:textId="39455133" w:rsidR="00114362" w:rsidRPr="005F1C59" w:rsidRDefault="00114362" w:rsidP="005B1B16">
      <w:pPr>
        <w:pStyle w:val="paragraph"/>
        <w:spacing w:beforeAutospacing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  <w:b/>
          <w:bCs/>
        </w:rPr>
        <w:t>2</w:t>
      </w:r>
      <w:r w:rsidR="0080367A" w:rsidRPr="005F1C59">
        <w:rPr>
          <w:rStyle w:val="normaltextrun"/>
          <w:rFonts w:ascii="Calibri" w:hAnsi="Calibri" w:cs="Calibri"/>
          <w:b/>
          <w:bCs/>
        </w:rPr>
        <w:t>4</w:t>
      </w:r>
      <w:r w:rsidRPr="005F1C59">
        <w:rPr>
          <w:rStyle w:val="normaltextrun"/>
          <w:rFonts w:ascii="Calibri" w:hAnsi="Calibri" w:cs="Calibri"/>
          <w:b/>
          <w:bCs/>
        </w:rPr>
        <w:t>S</w:t>
      </w:r>
      <w:r w:rsidR="00060BFF">
        <w:rPr>
          <w:rStyle w:val="normaltextrun"/>
          <w:rFonts w:ascii="Calibri" w:hAnsi="Calibri" w:cs="Calibri"/>
          <w:b/>
          <w:bCs/>
        </w:rPr>
        <w:t>30</w:t>
      </w:r>
      <w:r w:rsidR="008B32C4" w:rsidRPr="005F1C59">
        <w:rPr>
          <w:rStyle w:val="normaltextrun"/>
          <w:rFonts w:ascii="Calibri" w:hAnsi="Calibri" w:cs="Calibri"/>
          <w:b/>
          <w:bCs/>
        </w:rPr>
        <w:t xml:space="preserve"> </w:t>
      </w:r>
      <w:r w:rsidRPr="005F1C59">
        <w:rPr>
          <w:rStyle w:val="normaltextrun"/>
          <w:rFonts w:ascii="Calibri" w:hAnsi="Calibri" w:cs="Calibri"/>
          <w:b/>
          <w:bCs/>
        </w:rPr>
        <w:t>Apologies:</w:t>
      </w:r>
      <w:r w:rsidR="008B32C4" w:rsidRPr="005F1C59">
        <w:rPr>
          <w:rStyle w:val="normaltextrun"/>
          <w:rFonts w:ascii="Calibri" w:hAnsi="Calibri" w:cs="Calibri"/>
          <w:b/>
          <w:bCs/>
        </w:rPr>
        <w:t xml:space="preserve"> </w:t>
      </w:r>
      <w:r w:rsidR="0062554B" w:rsidRPr="005F1C59">
        <w:rPr>
          <w:rStyle w:val="normaltextrun"/>
          <w:rFonts w:ascii="Calibri" w:hAnsi="Calibri" w:cs="Calibri"/>
        </w:rPr>
        <w:t>Ap</w:t>
      </w:r>
      <w:r w:rsidR="00F84CB2" w:rsidRPr="005F1C59">
        <w:rPr>
          <w:rStyle w:val="normaltextrun"/>
          <w:rFonts w:ascii="Calibri" w:hAnsi="Calibri" w:cs="Calibri"/>
        </w:rPr>
        <w:t>o</w:t>
      </w:r>
      <w:r w:rsidR="0062554B" w:rsidRPr="005F1C59">
        <w:rPr>
          <w:rStyle w:val="normaltextrun"/>
          <w:rFonts w:ascii="Calibri" w:hAnsi="Calibri" w:cs="Calibri"/>
        </w:rPr>
        <w:t>logies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62554B" w:rsidRPr="005F1C59">
        <w:rPr>
          <w:rStyle w:val="normaltextrun"/>
          <w:rFonts w:ascii="Calibri" w:hAnsi="Calibri" w:cs="Calibri"/>
        </w:rPr>
        <w:t>had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62554B" w:rsidRPr="005F1C59">
        <w:rPr>
          <w:rStyle w:val="normaltextrun"/>
          <w:rFonts w:ascii="Calibri" w:hAnsi="Calibri" w:cs="Calibri"/>
        </w:rPr>
        <w:t>been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C7AC3" w:rsidRPr="005F1C59">
        <w:rPr>
          <w:rStyle w:val="normaltextrun"/>
          <w:rFonts w:ascii="Calibri" w:hAnsi="Calibri" w:cs="Calibri"/>
        </w:rPr>
        <w:t>received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C7AC3" w:rsidRPr="005F1C59">
        <w:rPr>
          <w:rStyle w:val="normaltextrun"/>
          <w:rFonts w:ascii="Calibri" w:hAnsi="Calibri" w:cs="Calibri"/>
        </w:rPr>
        <w:t>as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C7AC3" w:rsidRPr="005F1C59">
        <w:rPr>
          <w:rStyle w:val="normaltextrun"/>
          <w:rFonts w:ascii="Calibri" w:hAnsi="Calibri" w:cs="Calibri"/>
        </w:rPr>
        <w:t>listed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C7AC3" w:rsidRPr="005F1C59">
        <w:rPr>
          <w:rStyle w:val="normaltextrun"/>
          <w:rFonts w:ascii="Calibri" w:hAnsi="Calibri" w:cs="Calibri"/>
        </w:rPr>
        <w:t>below.</w:t>
      </w:r>
    </w:p>
    <w:p w14:paraId="068ACAA9" w14:textId="5945930C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C42517">
        <w:rPr>
          <w:rStyle w:val="normaltextrun"/>
          <w:rFonts w:ascii="Calibri" w:hAnsi="Calibri" w:cs="Calibri"/>
        </w:rPr>
        <w:t>9</w:t>
      </w:r>
      <w:r w:rsidRPr="005F1C59">
        <w:rPr>
          <w:rStyle w:val="normaltextrun"/>
          <w:rFonts w:ascii="Calibri" w:hAnsi="Calibri" w:cs="Calibri"/>
        </w:rPr>
        <w:tab/>
        <w:t>URC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Ministers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158D6C78" w14:textId="647CBB54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C42517">
        <w:rPr>
          <w:rStyle w:val="normaltextrun"/>
          <w:rFonts w:ascii="Calibri" w:hAnsi="Calibri" w:cs="Calibri"/>
        </w:rPr>
        <w:t>26</w:t>
      </w:r>
      <w:r w:rsidRPr="005F1C59">
        <w:rPr>
          <w:rStyle w:val="normaltextrun"/>
          <w:rFonts w:ascii="Calibri" w:hAnsi="Calibri" w:cs="Calibri"/>
        </w:rPr>
        <w:tab/>
        <w:t>Church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Representatives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6D86FE79" w14:textId="7627EB0B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C42517">
        <w:rPr>
          <w:rStyle w:val="normaltextrun"/>
          <w:rFonts w:ascii="Calibri" w:hAnsi="Calibri" w:cs="Calibri"/>
        </w:rPr>
        <w:t>3</w:t>
      </w:r>
      <w:r w:rsidRPr="005F1C59">
        <w:rPr>
          <w:rStyle w:val="normaltextrun"/>
          <w:rFonts w:ascii="Calibri" w:hAnsi="Calibri" w:cs="Calibri"/>
        </w:rPr>
        <w:tab/>
        <w:t>Ministers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of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other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denominations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6EDD61B7" w14:textId="308B2286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C42517">
        <w:rPr>
          <w:rStyle w:val="normaltextrun"/>
          <w:rFonts w:ascii="Calibri" w:hAnsi="Calibri" w:cs="Calibri"/>
        </w:rPr>
        <w:t>1</w:t>
      </w:r>
      <w:r w:rsidRPr="005F1C59">
        <w:rPr>
          <w:rStyle w:val="normaltextrun"/>
          <w:rFonts w:ascii="Calibri" w:hAnsi="Calibri" w:cs="Calibri"/>
        </w:rPr>
        <w:tab/>
        <w:t>Ordinands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3DFA89C4" w14:textId="58CADBC1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C42517">
        <w:rPr>
          <w:rStyle w:val="normaltextrun"/>
          <w:rFonts w:ascii="Calibri" w:hAnsi="Calibri" w:cs="Calibri"/>
        </w:rPr>
        <w:t>15</w:t>
      </w:r>
      <w:r w:rsidRPr="005F1C59">
        <w:rPr>
          <w:rStyle w:val="normaltextrun"/>
          <w:rFonts w:ascii="Calibri" w:hAnsi="Calibri" w:cs="Calibri"/>
        </w:rPr>
        <w:tab/>
        <w:t>Retired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Ministers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4F83E76A" w14:textId="78CF1F0B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C42517">
        <w:rPr>
          <w:rStyle w:val="normaltextrun"/>
          <w:rFonts w:ascii="Calibri" w:hAnsi="Calibri" w:cs="Calibri"/>
        </w:rPr>
        <w:t>5</w:t>
      </w:r>
      <w:r w:rsidRPr="005F1C59">
        <w:rPr>
          <w:rStyle w:val="normaltextrun"/>
          <w:rFonts w:ascii="Calibri" w:hAnsi="Calibri" w:cs="Calibri"/>
        </w:rPr>
        <w:tab/>
        <w:t>Others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1EEA1818" w14:textId="07545BFA" w:rsidR="00597347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eop"/>
          <w:rFonts w:ascii="Calibri" w:hAnsi="Calibri" w:cs="Calibri"/>
          <w:color w:val="000000"/>
        </w:rPr>
      </w:pPr>
      <w:r w:rsidRPr="005F1C59">
        <w:rPr>
          <w:rStyle w:val="normaltextrun"/>
          <w:rFonts w:ascii="Calibri" w:hAnsi="Calibri" w:cs="Calibri"/>
          <w:b/>
          <w:bCs/>
        </w:rPr>
        <w:tab/>
      </w:r>
      <w:r w:rsidR="00C42517">
        <w:rPr>
          <w:rStyle w:val="normaltextrun"/>
          <w:rFonts w:ascii="Calibri" w:hAnsi="Calibri" w:cs="Calibri"/>
          <w:b/>
          <w:bCs/>
        </w:rPr>
        <w:t>59</w:t>
      </w:r>
      <w:r w:rsidRPr="005F1C59">
        <w:rPr>
          <w:rStyle w:val="normaltextrun"/>
          <w:rFonts w:ascii="Calibri" w:hAnsi="Calibri" w:cs="Calibri"/>
          <w:b/>
          <w:bCs/>
        </w:rPr>
        <w:tab/>
        <w:t>Total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8B32C4">
        <w:rPr>
          <w:rStyle w:val="eop"/>
          <w:rFonts w:ascii="Calibri" w:hAnsi="Calibri" w:cs="Calibri"/>
          <w:color w:val="000000"/>
        </w:rPr>
        <w:t xml:space="preserve"> </w:t>
      </w:r>
    </w:p>
    <w:p w14:paraId="7A29EDB0" w14:textId="6FC9C272" w:rsidR="007F68C5" w:rsidRDefault="00250F1E" w:rsidP="005B1B1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 w:rsidRPr="0006084C">
        <w:rPr>
          <w:rStyle w:val="normaltextrun"/>
          <w:rFonts w:ascii="Calibri" w:hAnsi="Calibri" w:cs="Calibri"/>
          <w:b/>
          <w:bCs/>
        </w:rPr>
        <w:t>2</w:t>
      </w:r>
      <w:r w:rsidR="0080367A">
        <w:rPr>
          <w:rStyle w:val="normaltextrun"/>
          <w:rFonts w:ascii="Calibri" w:hAnsi="Calibri" w:cs="Calibri"/>
          <w:b/>
          <w:bCs/>
        </w:rPr>
        <w:t>4</w:t>
      </w:r>
      <w:r w:rsidRPr="0006084C">
        <w:rPr>
          <w:rStyle w:val="normaltextrun"/>
          <w:rFonts w:ascii="Calibri" w:hAnsi="Calibri" w:cs="Calibri"/>
          <w:b/>
          <w:bCs/>
        </w:rPr>
        <w:t>S</w:t>
      </w:r>
      <w:r w:rsidR="00060BFF">
        <w:rPr>
          <w:rStyle w:val="normaltextrun"/>
          <w:rFonts w:ascii="Calibri" w:hAnsi="Calibri" w:cs="Calibri"/>
          <w:b/>
          <w:bCs/>
        </w:rPr>
        <w:t>31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Minutes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of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the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last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meeting</w:t>
      </w:r>
      <w:r w:rsidR="008F39DA">
        <w:rPr>
          <w:rStyle w:val="normaltextrun"/>
          <w:rFonts w:ascii="Calibri" w:hAnsi="Calibri" w:cs="Calibri"/>
          <w:b/>
          <w:bCs/>
        </w:rPr>
        <w:t xml:space="preserve">, </w:t>
      </w:r>
      <w:r w:rsidR="0076044F">
        <w:rPr>
          <w:rStyle w:val="normaltextrun"/>
          <w:rFonts w:ascii="Calibri" w:hAnsi="Calibri" w:cs="Calibri"/>
          <w:b/>
          <w:bCs/>
        </w:rPr>
        <w:t>24</w:t>
      </w:r>
      <w:r w:rsidR="0076044F" w:rsidRPr="006B34D6">
        <w:rPr>
          <w:rStyle w:val="normaltextrun"/>
          <w:rFonts w:ascii="Calibri" w:hAnsi="Calibri" w:cs="Calibri"/>
          <w:b/>
          <w:bCs/>
          <w:vertAlign w:val="superscript"/>
        </w:rPr>
        <w:t>th</w:t>
      </w:r>
      <w:r w:rsidR="0076044F">
        <w:rPr>
          <w:rStyle w:val="normaltextrun"/>
          <w:rFonts w:ascii="Calibri" w:hAnsi="Calibri" w:cs="Calibri"/>
          <w:b/>
          <w:bCs/>
        </w:rPr>
        <w:t xml:space="preserve"> April 2024</w:t>
      </w:r>
      <w:r w:rsidRPr="0006084C">
        <w:rPr>
          <w:rStyle w:val="normaltextrun"/>
          <w:rFonts w:ascii="Calibri" w:hAnsi="Calibri" w:cs="Calibri"/>
          <w:b/>
          <w:bCs/>
        </w:rPr>
        <w:t>: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C</w:t>
      </w:r>
      <w:r w:rsidR="00F90009">
        <w:rPr>
          <w:rStyle w:val="normaltextrun"/>
          <w:rFonts w:ascii="Calibri" w:hAnsi="Calibri" w:cs="Calibri"/>
        </w:rPr>
        <w:t>lerk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advised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that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there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had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not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been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any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notice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amendments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be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made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Minutes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last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published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papers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17FA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17FA">
        <w:rPr>
          <w:rStyle w:val="normaltextrun"/>
          <w:rFonts w:ascii="Calibri" w:hAnsi="Calibri" w:cs="Calibri"/>
        </w:rPr>
        <w:t>t</w:t>
      </w:r>
      <w:r w:rsidRPr="0006084C">
        <w:rPr>
          <w:rStyle w:val="normaltextrun"/>
          <w:rFonts w:ascii="Calibri" w:hAnsi="Calibri" w:cs="Calibri"/>
        </w:rPr>
        <w:t>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Minutes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were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agreed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F0A6D">
        <w:rPr>
          <w:rStyle w:val="normaltextrun"/>
          <w:rFonts w:ascii="Calibri" w:hAnsi="Calibri" w:cs="Calibri"/>
        </w:rPr>
        <w:t>unanimously</w:t>
      </w:r>
      <w:r w:rsidRPr="0006084C">
        <w:rPr>
          <w:rStyle w:val="normaltextrun"/>
          <w:rFonts w:ascii="Calibri" w:hAnsi="Calibri" w:cs="Calibri"/>
        </w:rPr>
        <w:t>.</w:t>
      </w:r>
    </w:p>
    <w:p w14:paraId="6E3A6AE0" w14:textId="2A3584AE" w:rsidR="00C8065A" w:rsidRPr="00313683" w:rsidRDefault="00C8065A" w:rsidP="005B1B1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>24S</w:t>
      </w:r>
      <w:r w:rsidR="00060BFF">
        <w:rPr>
          <w:rStyle w:val="normaltextrun"/>
          <w:rFonts w:ascii="Calibri" w:hAnsi="Calibri" w:cs="Calibri"/>
          <w:b/>
          <w:bCs/>
        </w:rPr>
        <w:t>32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C8065A">
        <w:rPr>
          <w:rStyle w:val="normaltextrun"/>
          <w:rFonts w:ascii="Calibri" w:hAnsi="Calibri" w:cs="Calibri"/>
          <w:b/>
          <w:bCs/>
        </w:rPr>
        <w:t>Matters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C8065A">
        <w:rPr>
          <w:rStyle w:val="normaltextrun"/>
          <w:rFonts w:ascii="Calibri" w:hAnsi="Calibri" w:cs="Calibri"/>
          <w:b/>
          <w:bCs/>
        </w:rPr>
        <w:t>Arising: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00395A" w:rsidRPr="00313683">
        <w:rPr>
          <w:rStyle w:val="normaltextrun"/>
          <w:rFonts w:ascii="Calibri" w:hAnsi="Calibri" w:cs="Calibri"/>
        </w:rPr>
        <w:t>None.</w:t>
      </w:r>
    </w:p>
    <w:p w14:paraId="25F34FEC" w14:textId="01009021" w:rsidR="0000395A" w:rsidRDefault="00060BFF" w:rsidP="005B1B1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Fonts w:ascii="Calibri" w:hAnsi="Calibri" w:cs="Calibri"/>
          <w:b/>
          <w:bCs/>
        </w:rPr>
        <w:t xml:space="preserve">24S33 </w:t>
      </w:r>
      <w:r w:rsidR="00750725" w:rsidRPr="006B34D6">
        <w:rPr>
          <w:rFonts w:ascii="Calibri" w:hAnsi="Calibri" w:cs="Calibri"/>
          <w:b/>
          <w:bCs/>
        </w:rPr>
        <w:t>Order of business and Announcements</w:t>
      </w:r>
      <w:r w:rsidR="00750725">
        <w:rPr>
          <w:rStyle w:val="normaltextrun"/>
        </w:rPr>
        <w:t>:</w:t>
      </w:r>
      <w:r w:rsidR="00750725" w:rsidRPr="006B34D6">
        <w:rPr>
          <w:rStyle w:val="normaltextrun"/>
        </w:rPr>
        <w:t xml:space="preserve"> </w:t>
      </w:r>
      <w:r w:rsidR="00313683" w:rsidRPr="00E56C2A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313683" w:rsidRPr="00E56C2A"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313683" w:rsidRPr="00E56C2A">
        <w:rPr>
          <w:rStyle w:val="normaltextrun"/>
          <w:rFonts w:ascii="Calibri" w:hAnsi="Calibri" w:cs="Calibri"/>
        </w:rPr>
        <w:t>reported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8F5513">
        <w:rPr>
          <w:rStyle w:val="normaltextrun"/>
          <w:rFonts w:ascii="Calibri" w:hAnsi="Calibri" w:cs="Calibri"/>
        </w:rPr>
        <w:t xml:space="preserve">that there may be flexibility in the order of business. Only one </w:t>
      </w:r>
      <w:r w:rsidR="006B34D6">
        <w:rPr>
          <w:rStyle w:val="normaltextrun"/>
          <w:rFonts w:ascii="Calibri" w:hAnsi="Calibri" w:cs="Calibri"/>
        </w:rPr>
        <w:t xml:space="preserve">Stepwise </w:t>
      </w:r>
      <w:r w:rsidR="008F5513">
        <w:rPr>
          <w:rStyle w:val="normaltextrun"/>
          <w:rFonts w:ascii="Calibri" w:hAnsi="Calibri" w:cs="Calibri"/>
        </w:rPr>
        <w:t>video would be screened</w:t>
      </w:r>
      <w:r w:rsidR="008C2912">
        <w:rPr>
          <w:rStyle w:val="normaltextrun"/>
          <w:rFonts w:ascii="Calibri" w:hAnsi="Calibri" w:cs="Calibri"/>
        </w:rPr>
        <w:t>.</w:t>
      </w:r>
      <w:r w:rsidR="00347586">
        <w:rPr>
          <w:rStyle w:val="normaltextrun"/>
          <w:rFonts w:ascii="Calibri" w:hAnsi="Calibri" w:cs="Calibri"/>
        </w:rPr>
        <w:t xml:space="preserve"> </w:t>
      </w:r>
      <w:r w:rsidR="00A0149B">
        <w:rPr>
          <w:rStyle w:val="normaltextrun"/>
          <w:rFonts w:ascii="Calibri" w:hAnsi="Calibri" w:cs="Calibri"/>
        </w:rPr>
        <w:t xml:space="preserve">Members </w:t>
      </w:r>
      <w:r w:rsidR="00347586">
        <w:rPr>
          <w:rStyle w:val="normaltextrun"/>
          <w:rFonts w:ascii="Calibri" w:hAnsi="Calibri" w:cs="Calibri"/>
        </w:rPr>
        <w:t xml:space="preserve">were </w:t>
      </w:r>
      <w:r w:rsidR="00A0149B">
        <w:rPr>
          <w:rStyle w:val="normaltextrun"/>
          <w:rFonts w:ascii="Calibri" w:hAnsi="Calibri" w:cs="Calibri"/>
        </w:rPr>
        <w:t xml:space="preserve">asked to ensure </w:t>
      </w:r>
      <w:r w:rsidR="00347586">
        <w:rPr>
          <w:rStyle w:val="normaltextrun"/>
          <w:rFonts w:ascii="Calibri" w:hAnsi="Calibri" w:cs="Calibri"/>
        </w:rPr>
        <w:t xml:space="preserve">they had </w:t>
      </w:r>
      <w:r w:rsidR="00A0149B">
        <w:rPr>
          <w:rStyle w:val="normaltextrun"/>
          <w:rFonts w:ascii="Calibri" w:hAnsi="Calibri" w:cs="Calibri"/>
        </w:rPr>
        <w:t xml:space="preserve">signed up for </w:t>
      </w:r>
      <w:r w:rsidR="00347586">
        <w:rPr>
          <w:rStyle w:val="normaltextrun"/>
          <w:rFonts w:ascii="Calibri" w:hAnsi="Calibri" w:cs="Calibri"/>
        </w:rPr>
        <w:t xml:space="preserve">the afternoon </w:t>
      </w:r>
      <w:r w:rsidR="00A0149B">
        <w:rPr>
          <w:rStyle w:val="normaltextrun"/>
          <w:rFonts w:ascii="Calibri" w:hAnsi="Calibri" w:cs="Calibri"/>
        </w:rPr>
        <w:t>workshops.</w:t>
      </w:r>
      <w:r w:rsidR="00347586">
        <w:rPr>
          <w:rStyle w:val="normaltextrun"/>
          <w:rFonts w:ascii="Calibri" w:hAnsi="Calibri" w:cs="Calibri"/>
        </w:rPr>
        <w:t xml:space="preserve"> The Clerk </w:t>
      </w:r>
      <w:r w:rsidR="00E66E57">
        <w:rPr>
          <w:rStyle w:val="normaltextrun"/>
          <w:rFonts w:ascii="Calibri" w:hAnsi="Calibri" w:cs="Calibri"/>
        </w:rPr>
        <w:t xml:space="preserve">reminded Synod members that the </w:t>
      </w:r>
      <w:r w:rsidR="00A0149B">
        <w:rPr>
          <w:rStyle w:val="normaltextrun"/>
          <w:rFonts w:ascii="Calibri" w:hAnsi="Calibri" w:cs="Calibri"/>
        </w:rPr>
        <w:t xml:space="preserve">meeting </w:t>
      </w:r>
      <w:r w:rsidR="00E66E57">
        <w:rPr>
          <w:rStyle w:val="normaltextrun"/>
          <w:rFonts w:ascii="Calibri" w:hAnsi="Calibri" w:cs="Calibri"/>
        </w:rPr>
        <w:t>wa</w:t>
      </w:r>
      <w:r w:rsidR="00A0149B">
        <w:rPr>
          <w:rStyle w:val="normaltextrun"/>
          <w:rFonts w:ascii="Calibri" w:hAnsi="Calibri" w:cs="Calibri"/>
        </w:rPr>
        <w:t xml:space="preserve">s being </w:t>
      </w:r>
      <w:r w:rsidR="00E66E57">
        <w:rPr>
          <w:rStyle w:val="normaltextrun"/>
          <w:rFonts w:ascii="Calibri" w:hAnsi="Calibri" w:cs="Calibri"/>
        </w:rPr>
        <w:t>live</w:t>
      </w:r>
      <w:r w:rsidR="00A0149B">
        <w:rPr>
          <w:rStyle w:val="normaltextrun"/>
          <w:rFonts w:ascii="Calibri" w:hAnsi="Calibri" w:cs="Calibri"/>
        </w:rPr>
        <w:t>streamed</w:t>
      </w:r>
      <w:r w:rsidR="002B135B">
        <w:rPr>
          <w:rStyle w:val="normaltextrun"/>
          <w:rFonts w:ascii="Calibri" w:hAnsi="Calibri" w:cs="Calibri"/>
        </w:rPr>
        <w:t>.</w:t>
      </w:r>
    </w:p>
    <w:p w14:paraId="69A24D09" w14:textId="08910DDA" w:rsidR="0073064A" w:rsidRDefault="0073064A" w:rsidP="0073064A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24S</w:t>
      </w:r>
      <w:r w:rsidR="00060BFF">
        <w:rPr>
          <w:rFonts w:ascii="Calibri" w:hAnsi="Calibri" w:cs="Calibri"/>
          <w:b/>
          <w:bCs/>
        </w:rPr>
        <w:t>34</w:t>
      </w:r>
      <w:r>
        <w:rPr>
          <w:rFonts w:ascii="Calibri" w:hAnsi="Calibri" w:cs="Calibri"/>
          <w:b/>
          <w:bCs/>
        </w:rPr>
        <w:t xml:space="preserve"> Wessex Trust Report: </w:t>
      </w:r>
      <w:r>
        <w:rPr>
          <w:rFonts w:ascii="Calibri" w:hAnsi="Calibri" w:cs="Calibri"/>
        </w:rPr>
        <w:t>Romilly Micklem brought the report</w:t>
      </w:r>
      <w:r w:rsidR="00173136">
        <w:rPr>
          <w:rFonts w:ascii="Calibri" w:hAnsi="Calibri" w:cs="Calibri"/>
        </w:rPr>
        <w:t xml:space="preserve"> which had been circulated separatel</w:t>
      </w:r>
      <w:r w:rsidR="00F2026E">
        <w:rPr>
          <w:rFonts w:ascii="Calibri" w:hAnsi="Calibri" w:cs="Calibri"/>
        </w:rPr>
        <w:t>y</w:t>
      </w:r>
      <w:r w:rsidR="0023218E">
        <w:rPr>
          <w:rFonts w:ascii="Calibri" w:hAnsi="Calibri" w:cs="Calibri"/>
        </w:rPr>
        <w:t xml:space="preserve"> to the Synod papers.</w:t>
      </w:r>
      <w:r w:rsidR="007F28C3">
        <w:rPr>
          <w:rFonts w:ascii="Calibri" w:hAnsi="Calibri" w:cs="Calibri"/>
        </w:rPr>
        <w:t xml:space="preserve"> In the Grants, loans and permissions:</w:t>
      </w:r>
    </w:p>
    <w:p w14:paraId="215987A7" w14:textId="3224B628" w:rsidR="0073064A" w:rsidRDefault="00C047CD" w:rsidP="0073064A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Fo</w:t>
      </w:r>
      <w:r w:rsidR="00D16048">
        <w:rPr>
          <w:rFonts w:ascii="Calibri" w:hAnsi="Calibri" w:cs="Calibri"/>
        </w:rPr>
        <w:t>r</w:t>
      </w:r>
      <w:r>
        <w:rPr>
          <w:rFonts w:ascii="Calibri" w:hAnsi="Calibri" w:cs="Calibri"/>
        </w:rPr>
        <w:t>mer Summertown URC</w:t>
      </w:r>
      <w:r w:rsidR="00E66E57">
        <w:rPr>
          <w:rFonts w:ascii="Calibri" w:hAnsi="Calibri" w:cs="Calibri"/>
        </w:rPr>
        <w:t>:</w:t>
      </w:r>
      <w:r>
        <w:rPr>
          <w:rFonts w:ascii="Calibri" w:hAnsi="Calibri" w:cs="Calibri"/>
        </w:rPr>
        <w:t xml:space="preserve"> Romilly Micklem explained that although the church has closed </w:t>
      </w:r>
      <w:r w:rsidR="008912C7">
        <w:rPr>
          <w:rFonts w:ascii="Calibri" w:hAnsi="Calibri" w:cs="Calibri"/>
        </w:rPr>
        <w:t xml:space="preserve">the buildings are still </w:t>
      </w:r>
      <w:r w:rsidR="00F86298">
        <w:rPr>
          <w:rFonts w:ascii="Calibri" w:hAnsi="Calibri" w:cs="Calibri"/>
        </w:rPr>
        <w:t xml:space="preserve">in </w:t>
      </w:r>
      <w:r w:rsidR="008912C7">
        <w:rPr>
          <w:rFonts w:ascii="Calibri" w:hAnsi="Calibri" w:cs="Calibri"/>
        </w:rPr>
        <w:t xml:space="preserve">use. The Synod is receiving </w:t>
      </w:r>
      <w:r w:rsidR="00B126E5">
        <w:rPr>
          <w:rFonts w:ascii="Calibri" w:hAnsi="Calibri" w:cs="Calibri"/>
        </w:rPr>
        <w:t>income from the use of the p</w:t>
      </w:r>
      <w:r w:rsidR="00E66E57">
        <w:rPr>
          <w:rFonts w:ascii="Calibri" w:hAnsi="Calibri" w:cs="Calibri"/>
        </w:rPr>
        <w:t>re</w:t>
      </w:r>
      <w:r w:rsidR="00B126E5">
        <w:rPr>
          <w:rFonts w:ascii="Calibri" w:hAnsi="Calibri" w:cs="Calibri"/>
        </w:rPr>
        <w:t xml:space="preserve">mises </w:t>
      </w:r>
      <w:proofErr w:type="gramStart"/>
      <w:r w:rsidR="00A453A1">
        <w:rPr>
          <w:rFonts w:ascii="Calibri" w:hAnsi="Calibri" w:cs="Calibri"/>
        </w:rPr>
        <w:t>in excess of</w:t>
      </w:r>
      <w:proofErr w:type="gramEnd"/>
      <w:r w:rsidR="00A453A1">
        <w:rPr>
          <w:rFonts w:ascii="Calibri" w:hAnsi="Calibri" w:cs="Calibri"/>
        </w:rPr>
        <w:t xml:space="preserve"> the costs incurred.</w:t>
      </w:r>
    </w:p>
    <w:p w14:paraId="7221CFC8" w14:textId="7CC2ADFF" w:rsidR="00025BA8" w:rsidRDefault="00D16048" w:rsidP="0073064A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grant to Southampton Avenue St. Andrew’s </w:t>
      </w:r>
      <w:r w:rsidR="008D25C3">
        <w:rPr>
          <w:rFonts w:ascii="Calibri" w:hAnsi="Calibri" w:cs="Calibri"/>
        </w:rPr>
        <w:t>of £5,360</w:t>
      </w:r>
      <w:r w:rsidR="00BA5295">
        <w:rPr>
          <w:rFonts w:ascii="Calibri" w:hAnsi="Calibri" w:cs="Calibri"/>
        </w:rPr>
        <w:t xml:space="preserve">: </w:t>
      </w:r>
      <w:r w:rsidR="004F6234">
        <w:rPr>
          <w:rFonts w:ascii="Calibri" w:hAnsi="Calibri" w:cs="Calibri"/>
        </w:rPr>
        <w:t>This</w:t>
      </w:r>
      <w:r w:rsidR="008D25C3">
        <w:rPr>
          <w:rFonts w:ascii="Calibri" w:hAnsi="Calibri" w:cs="Calibri"/>
        </w:rPr>
        <w:t xml:space="preserve"> is towards the cost of a one-year extension to the </w:t>
      </w:r>
      <w:r w:rsidR="004D2ABD">
        <w:rPr>
          <w:rFonts w:ascii="Calibri" w:hAnsi="Calibri" w:cs="Calibri"/>
        </w:rPr>
        <w:t xml:space="preserve">employment of the </w:t>
      </w:r>
      <w:r w:rsidR="00025BA8" w:rsidRPr="006B34D6">
        <w:rPr>
          <w:rFonts w:ascii="Calibri" w:hAnsi="Calibri" w:cs="Calibri"/>
        </w:rPr>
        <w:t>C</w:t>
      </w:r>
      <w:r w:rsidR="004D2ABD" w:rsidRPr="006B34D6">
        <w:rPr>
          <w:rFonts w:ascii="Calibri" w:hAnsi="Calibri" w:cs="Calibri"/>
        </w:rPr>
        <w:t>ommunity Development Worker</w:t>
      </w:r>
      <w:r w:rsidR="00025BA8">
        <w:rPr>
          <w:rFonts w:ascii="Calibri" w:hAnsi="Calibri" w:cs="Calibri"/>
        </w:rPr>
        <w:t>.</w:t>
      </w:r>
    </w:p>
    <w:p w14:paraId="26967DC3" w14:textId="5A9B109E" w:rsidR="0018027A" w:rsidRDefault="004F2CA5" w:rsidP="006B34D6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Romilly Micklem thanked all those churches which have </w:t>
      </w:r>
      <w:r w:rsidR="0018027A">
        <w:rPr>
          <w:rFonts w:ascii="Calibri" w:hAnsi="Calibri" w:cs="Calibri"/>
        </w:rPr>
        <w:t xml:space="preserve">sent in </w:t>
      </w:r>
      <w:r>
        <w:rPr>
          <w:rFonts w:ascii="Calibri" w:hAnsi="Calibri" w:cs="Calibri"/>
        </w:rPr>
        <w:t xml:space="preserve">copies of their </w:t>
      </w:r>
      <w:r w:rsidR="0018027A">
        <w:rPr>
          <w:rFonts w:ascii="Calibri" w:hAnsi="Calibri" w:cs="Calibri"/>
        </w:rPr>
        <w:t>accounts</w:t>
      </w:r>
      <w:r>
        <w:rPr>
          <w:rFonts w:ascii="Calibri" w:hAnsi="Calibri" w:cs="Calibri"/>
        </w:rPr>
        <w:t xml:space="preserve"> but </w:t>
      </w:r>
      <w:r w:rsidR="008C3846">
        <w:rPr>
          <w:rFonts w:ascii="Calibri" w:hAnsi="Calibri" w:cs="Calibri"/>
        </w:rPr>
        <w:t xml:space="preserve">advised </w:t>
      </w:r>
      <w:r w:rsidR="0004255A">
        <w:rPr>
          <w:rFonts w:ascii="Calibri" w:hAnsi="Calibri" w:cs="Calibri"/>
        </w:rPr>
        <w:t xml:space="preserve">that </w:t>
      </w:r>
      <w:r w:rsidR="003E5861">
        <w:rPr>
          <w:rFonts w:ascii="Calibri" w:hAnsi="Calibri" w:cs="Calibri"/>
        </w:rPr>
        <w:t xml:space="preserve">more than half have not yet </w:t>
      </w:r>
      <w:r w:rsidR="0018027A">
        <w:rPr>
          <w:rFonts w:ascii="Calibri" w:hAnsi="Calibri" w:cs="Calibri"/>
        </w:rPr>
        <w:t xml:space="preserve">submitted their most recent accounts. </w:t>
      </w:r>
    </w:p>
    <w:p w14:paraId="722A54EC" w14:textId="1814409F" w:rsidR="004B1A2C" w:rsidRDefault="00CA6577" w:rsidP="0073064A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Romilly Micklem brought Resolution </w:t>
      </w:r>
      <w:r w:rsidR="006E3DEE">
        <w:rPr>
          <w:rFonts w:ascii="Calibri" w:hAnsi="Calibri" w:cs="Calibri"/>
        </w:rPr>
        <w:t>T</w:t>
      </w:r>
      <w:r>
        <w:rPr>
          <w:rFonts w:ascii="Calibri" w:hAnsi="Calibri" w:cs="Calibri"/>
        </w:rPr>
        <w:t>1:</w:t>
      </w:r>
    </w:p>
    <w:p w14:paraId="70EA419E" w14:textId="186BC521" w:rsidR="000F0DC2" w:rsidRPr="0067756E" w:rsidRDefault="000F0DC2" w:rsidP="000F0DC2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="006E3DEE">
        <w:rPr>
          <w:rStyle w:val="normaltextrun"/>
          <w:rFonts w:ascii="Calibri" w:hAnsi="Calibri" w:cs="Calibri"/>
          <w:b/>
          <w:bCs/>
        </w:rPr>
        <w:t>T</w:t>
      </w:r>
      <w:r>
        <w:rPr>
          <w:rStyle w:val="normaltextrun"/>
          <w:rFonts w:ascii="Calibri" w:hAnsi="Calibri" w:cs="Calibri"/>
          <w:b/>
          <w:bCs/>
        </w:rPr>
        <w:t>1</w:t>
      </w:r>
    </w:p>
    <w:p w14:paraId="65E45144" w14:textId="2687AB53" w:rsidR="000F0DC2" w:rsidRPr="009B3685" w:rsidRDefault="000F0DC2" w:rsidP="000F0DC2">
      <w:pPr>
        <w:pStyle w:val="paragraph"/>
        <w:spacing w:before="120" w:beforeAutospacing="0" w:after="120" w:afterAutospacing="0"/>
        <w:ind w:left="709"/>
        <w:textAlignment w:val="baseline"/>
        <w:rPr>
          <w:rFonts w:ascii="Calibri" w:hAnsi="Calibri" w:cs="Calibri"/>
          <w:color w:val="000000"/>
        </w:rPr>
      </w:pPr>
      <w:r w:rsidRPr="000F0DC2">
        <w:rPr>
          <w:rFonts w:ascii="Calibri" w:hAnsi="Calibri" w:cs="Calibri"/>
        </w:rPr>
        <w:t>The Wessex Synod approves an offer of £135,000 to the Inter-Synod Resource Sharing pool for 2025.</w:t>
      </w:r>
    </w:p>
    <w:p w14:paraId="5BC86EC8" w14:textId="5707382C" w:rsidR="00BA312B" w:rsidRDefault="00235B21" w:rsidP="0073064A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This was agreed unanimously.</w:t>
      </w:r>
    </w:p>
    <w:p w14:paraId="31C50DBA" w14:textId="3AABE2BD" w:rsidR="000F0DC2" w:rsidRDefault="00E777AF" w:rsidP="0073064A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Romilly Micklem brought Resolution </w:t>
      </w:r>
      <w:r w:rsidR="00235B21">
        <w:rPr>
          <w:rFonts w:ascii="Calibri" w:hAnsi="Calibri" w:cs="Calibri"/>
        </w:rPr>
        <w:t>T</w:t>
      </w:r>
      <w:r>
        <w:rPr>
          <w:rFonts w:ascii="Calibri" w:hAnsi="Calibri" w:cs="Calibri"/>
        </w:rPr>
        <w:t>2:</w:t>
      </w:r>
    </w:p>
    <w:p w14:paraId="7E6EB928" w14:textId="41D610AE" w:rsidR="00E777AF" w:rsidRPr="0067756E" w:rsidRDefault="00E777AF" w:rsidP="00E777AF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="00235B21">
        <w:rPr>
          <w:rStyle w:val="normaltextrun"/>
          <w:rFonts w:ascii="Calibri" w:hAnsi="Calibri" w:cs="Calibri"/>
          <w:b/>
          <w:bCs/>
        </w:rPr>
        <w:t>T</w:t>
      </w:r>
      <w:r>
        <w:rPr>
          <w:rStyle w:val="normaltextrun"/>
          <w:rFonts w:ascii="Calibri" w:hAnsi="Calibri" w:cs="Calibri"/>
          <w:b/>
          <w:bCs/>
        </w:rPr>
        <w:t>2</w:t>
      </w:r>
    </w:p>
    <w:p w14:paraId="78C23095" w14:textId="34397D2C" w:rsidR="00E777AF" w:rsidRPr="009B3685" w:rsidRDefault="00BA312B" w:rsidP="00E777AF">
      <w:pPr>
        <w:pStyle w:val="paragraph"/>
        <w:spacing w:before="120" w:beforeAutospacing="0" w:after="120" w:afterAutospacing="0"/>
        <w:ind w:left="709"/>
        <w:textAlignment w:val="baseline"/>
        <w:rPr>
          <w:rFonts w:ascii="Calibri" w:hAnsi="Calibri" w:cs="Calibri"/>
          <w:color w:val="000000"/>
        </w:rPr>
      </w:pPr>
      <w:r w:rsidRPr="00BA312B">
        <w:rPr>
          <w:rFonts w:ascii="Calibri" w:hAnsi="Calibri" w:cs="Calibri"/>
          <w:color w:val="000000"/>
        </w:rPr>
        <w:t>The Wessex Synod approves the request to make donations to the central Ministry and Mission Fund of up to £75,000 from Synod funds for each of the years 2024, 2025 and 2026, to maintain the overall payment from Synod funds at the 2023 level.</w:t>
      </w:r>
    </w:p>
    <w:p w14:paraId="35C5A764" w14:textId="0AA2FAE2" w:rsidR="00AA3C06" w:rsidRDefault="00254327" w:rsidP="009560A3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David</w:t>
      </w:r>
      <w:r w:rsidR="00971B7C">
        <w:rPr>
          <w:rFonts w:ascii="Calibri" w:hAnsi="Calibri" w:cs="Calibri"/>
        </w:rPr>
        <w:t xml:space="preserve"> N</w:t>
      </w:r>
      <w:r>
        <w:rPr>
          <w:rFonts w:ascii="Calibri" w:hAnsi="Calibri" w:cs="Calibri"/>
        </w:rPr>
        <w:t xml:space="preserve">orth thanked all churches that have sent in their offers </w:t>
      </w:r>
      <w:r w:rsidR="00625983">
        <w:rPr>
          <w:rFonts w:ascii="Calibri" w:hAnsi="Calibri" w:cs="Calibri"/>
        </w:rPr>
        <w:t xml:space="preserve">of M&amp;M payments </w:t>
      </w:r>
      <w:r>
        <w:rPr>
          <w:rFonts w:ascii="Calibri" w:hAnsi="Calibri" w:cs="Calibri"/>
        </w:rPr>
        <w:t>for 2025 and urged</w:t>
      </w:r>
      <w:r w:rsidR="00971B7C">
        <w:rPr>
          <w:rFonts w:ascii="Calibri" w:hAnsi="Calibri" w:cs="Calibri"/>
        </w:rPr>
        <w:t xml:space="preserve"> those churches which had not yet</w:t>
      </w:r>
      <w:r w:rsidR="00565CC8">
        <w:rPr>
          <w:rFonts w:ascii="Calibri" w:hAnsi="Calibri" w:cs="Calibri"/>
        </w:rPr>
        <w:t xml:space="preserve"> </w:t>
      </w:r>
      <w:r w:rsidR="00971B7C">
        <w:rPr>
          <w:rFonts w:ascii="Calibri" w:hAnsi="Calibri" w:cs="Calibri"/>
        </w:rPr>
        <w:t>done so to please send him their offers.</w:t>
      </w:r>
    </w:p>
    <w:p w14:paraId="24CE0B79" w14:textId="7919C4B6" w:rsidR="004C35BA" w:rsidRDefault="00625983" w:rsidP="009560A3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Resolution T2 </w:t>
      </w:r>
      <w:r w:rsidR="004C35BA">
        <w:rPr>
          <w:rFonts w:ascii="Calibri" w:hAnsi="Calibri" w:cs="Calibri"/>
        </w:rPr>
        <w:t>was agreed unanimously.</w:t>
      </w:r>
    </w:p>
    <w:p w14:paraId="0703115F" w14:textId="77777777" w:rsidR="00D513FC" w:rsidRDefault="009560A3" w:rsidP="009560A3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Romilly Micklem </w:t>
      </w:r>
      <w:r w:rsidR="004C35BA">
        <w:rPr>
          <w:rFonts w:ascii="Calibri" w:hAnsi="Calibri" w:cs="Calibri"/>
        </w:rPr>
        <w:t>referred Synod to Annex A of the report</w:t>
      </w:r>
      <w:r w:rsidR="00565CC8">
        <w:rPr>
          <w:rFonts w:ascii="Calibri" w:hAnsi="Calibri" w:cs="Calibri"/>
        </w:rPr>
        <w:t xml:space="preserve">, </w:t>
      </w:r>
      <w:r w:rsidR="00282951">
        <w:rPr>
          <w:rFonts w:ascii="Calibri" w:hAnsi="Calibri" w:cs="Calibri"/>
        </w:rPr>
        <w:t>Finance and Grants Paper for Synod – October 2024</w:t>
      </w:r>
      <w:r w:rsidR="00D513FC">
        <w:rPr>
          <w:rFonts w:ascii="Calibri" w:hAnsi="Calibri" w:cs="Calibri"/>
        </w:rPr>
        <w:t>.</w:t>
      </w:r>
    </w:p>
    <w:p w14:paraId="22304D4E" w14:textId="1DEBDF78" w:rsidR="004A18D9" w:rsidRDefault="00D513FC" w:rsidP="009560A3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The Moder</w:t>
      </w:r>
      <w:r w:rsidR="008F6974">
        <w:rPr>
          <w:rFonts w:ascii="Calibri" w:hAnsi="Calibri" w:cs="Calibri"/>
        </w:rPr>
        <w:t xml:space="preserve">ator invited matters </w:t>
      </w:r>
      <w:r w:rsidR="00AD360C">
        <w:rPr>
          <w:rFonts w:ascii="Calibri" w:hAnsi="Calibri" w:cs="Calibri"/>
        </w:rPr>
        <w:t>for</w:t>
      </w:r>
      <w:r w:rsidR="008F6974">
        <w:rPr>
          <w:rFonts w:ascii="Calibri" w:hAnsi="Calibri" w:cs="Calibri"/>
        </w:rPr>
        <w:t xml:space="preserve"> clarification</w:t>
      </w:r>
      <w:r w:rsidR="00625983">
        <w:rPr>
          <w:rFonts w:ascii="Calibri" w:hAnsi="Calibri" w:cs="Calibri"/>
        </w:rPr>
        <w:t>.</w:t>
      </w:r>
    </w:p>
    <w:p w14:paraId="6230EF37" w14:textId="77777777" w:rsidR="00D947CF" w:rsidRDefault="007322A5" w:rsidP="000E3BC3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 w:rsidRPr="00D947CF">
        <w:rPr>
          <w:rFonts w:ascii="Calibri" w:hAnsi="Calibri" w:cs="Calibri"/>
        </w:rPr>
        <w:t>R</w:t>
      </w:r>
      <w:r w:rsidR="008F6974" w:rsidRPr="00D947CF">
        <w:rPr>
          <w:rFonts w:ascii="Calibri" w:hAnsi="Calibri" w:cs="Calibri"/>
        </w:rPr>
        <w:t>egarding LEPs</w:t>
      </w:r>
      <w:r w:rsidRPr="00D947CF">
        <w:rPr>
          <w:rFonts w:ascii="Calibri" w:hAnsi="Calibri" w:cs="Calibri"/>
        </w:rPr>
        <w:t xml:space="preserve">, </w:t>
      </w:r>
      <w:r w:rsidR="00AA1A7E" w:rsidRPr="00D947CF">
        <w:rPr>
          <w:rFonts w:ascii="Calibri" w:hAnsi="Calibri" w:cs="Calibri"/>
        </w:rPr>
        <w:t>could a dis</w:t>
      </w:r>
      <w:r w:rsidR="00393C3F" w:rsidRPr="00D947CF">
        <w:rPr>
          <w:rFonts w:ascii="Calibri" w:hAnsi="Calibri" w:cs="Calibri"/>
        </w:rPr>
        <w:t>t</w:t>
      </w:r>
      <w:r w:rsidR="00AA1A7E" w:rsidRPr="00D947CF">
        <w:rPr>
          <w:rFonts w:ascii="Calibri" w:hAnsi="Calibri" w:cs="Calibri"/>
        </w:rPr>
        <w:t>inction be made about whether a different process will be followed for listed and non-listed</w:t>
      </w:r>
      <w:r w:rsidR="00393C3F" w:rsidRPr="00D947CF">
        <w:rPr>
          <w:rFonts w:ascii="Calibri" w:hAnsi="Calibri" w:cs="Calibri"/>
        </w:rPr>
        <w:t xml:space="preserve"> church building applications, </w:t>
      </w:r>
      <w:r w:rsidR="005566B1" w:rsidRPr="00D947CF">
        <w:rPr>
          <w:rFonts w:ascii="Calibri" w:hAnsi="Calibri" w:cs="Calibri"/>
        </w:rPr>
        <w:t xml:space="preserve">clarification was sought </w:t>
      </w:r>
      <w:r w:rsidR="00745CEF" w:rsidRPr="00D947CF">
        <w:rPr>
          <w:rFonts w:ascii="Calibri" w:hAnsi="Calibri" w:cs="Calibri"/>
        </w:rPr>
        <w:t xml:space="preserve">over </w:t>
      </w:r>
      <w:r w:rsidR="0086361B" w:rsidRPr="00D947CF">
        <w:rPr>
          <w:rFonts w:ascii="Calibri" w:hAnsi="Calibri" w:cs="Calibri"/>
        </w:rPr>
        <w:t>the word “Major” in “Major Building Projects</w:t>
      </w:r>
      <w:r w:rsidR="00745CEF" w:rsidRPr="00D947CF">
        <w:rPr>
          <w:rFonts w:ascii="Calibri" w:hAnsi="Calibri" w:cs="Calibri"/>
        </w:rPr>
        <w:t xml:space="preserve">”, </w:t>
      </w:r>
      <w:r w:rsidR="005566B1" w:rsidRPr="00D947CF">
        <w:rPr>
          <w:rFonts w:ascii="Calibri" w:hAnsi="Calibri" w:cs="Calibri"/>
        </w:rPr>
        <w:t xml:space="preserve">also that </w:t>
      </w:r>
      <w:r w:rsidR="00745CEF" w:rsidRPr="00D947CF">
        <w:rPr>
          <w:rFonts w:ascii="Calibri" w:hAnsi="Calibri" w:cs="Calibri"/>
        </w:rPr>
        <w:t>the Mission Devel</w:t>
      </w:r>
      <w:r w:rsidR="006F6B22" w:rsidRPr="00D947CF">
        <w:rPr>
          <w:rFonts w:ascii="Calibri" w:hAnsi="Calibri" w:cs="Calibri"/>
        </w:rPr>
        <w:t>opment Group allocation is not included in the Paper.</w:t>
      </w:r>
      <w:r w:rsidR="00994E39" w:rsidRPr="00D947CF">
        <w:rPr>
          <w:rFonts w:ascii="Calibri" w:hAnsi="Calibri" w:cs="Calibri"/>
        </w:rPr>
        <w:t xml:space="preserve"> </w:t>
      </w:r>
      <w:r w:rsidR="006F6B22" w:rsidRPr="00D947CF">
        <w:rPr>
          <w:rFonts w:ascii="Calibri" w:hAnsi="Calibri" w:cs="Calibri"/>
        </w:rPr>
        <w:t>Romilly Micklem gave clarification</w:t>
      </w:r>
      <w:r w:rsidR="00994E39" w:rsidRPr="00D947CF">
        <w:rPr>
          <w:rFonts w:ascii="Calibri" w:hAnsi="Calibri" w:cs="Calibri"/>
        </w:rPr>
        <w:t>, stating that i</w:t>
      </w:r>
      <w:r w:rsidR="00806CF1" w:rsidRPr="00D947CF">
        <w:rPr>
          <w:rFonts w:ascii="Calibri" w:hAnsi="Calibri" w:cs="Calibri"/>
        </w:rPr>
        <w:t xml:space="preserve">t is difficult to explicitly </w:t>
      </w:r>
      <w:r w:rsidR="00992BDB" w:rsidRPr="00D947CF">
        <w:rPr>
          <w:rFonts w:ascii="Calibri" w:hAnsi="Calibri" w:cs="Calibri"/>
        </w:rPr>
        <w:t xml:space="preserve">include </w:t>
      </w:r>
      <w:r w:rsidR="00CB0049" w:rsidRPr="00D947CF">
        <w:rPr>
          <w:rFonts w:ascii="Calibri" w:hAnsi="Calibri" w:cs="Calibri"/>
        </w:rPr>
        <w:t>LEPs</w:t>
      </w:r>
      <w:r w:rsidR="00806CF1" w:rsidRPr="00D947CF">
        <w:rPr>
          <w:rFonts w:ascii="Calibri" w:hAnsi="Calibri" w:cs="Calibri"/>
        </w:rPr>
        <w:t xml:space="preserve"> in such a policy</w:t>
      </w:r>
      <w:r w:rsidR="007B6603" w:rsidRPr="00D947CF">
        <w:rPr>
          <w:rFonts w:ascii="Calibri" w:hAnsi="Calibri" w:cs="Calibri"/>
        </w:rPr>
        <w:t>;</w:t>
      </w:r>
      <w:r w:rsidR="00CF5615" w:rsidRPr="00D947CF">
        <w:rPr>
          <w:rFonts w:ascii="Calibri" w:hAnsi="Calibri" w:cs="Calibri"/>
        </w:rPr>
        <w:t xml:space="preserve"> a </w:t>
      </w:r>
      <w:r w:rsidR="00823EAB" w:rsidRPr="00D947CF">
        <w:rPr>
          <w:rFonts w:ascii="Calibri" w:hAnsi="Calibri" w:cs="Calibri"/>
        </w:rPr>
        <w:t xml:space="preserve">major part </w:t>
      </w:r>
      <w:r w:rsidR="004D5BB0" w:rsidRPr="00D947CF">
        <w:rPr>
          <w:rFonts w:ascii="Calibri" w:hAnsi="Calibri" w:cs="Calibri"/>
        </w:rPr>
        <w:t xml:space="preserve">of </w:t>
      </w:r>
      <w:r w:rsidR="00823EAB" w:rsidRPr="00D947CF">
        <w:rPr>
          <w:rFonts w:ascii="Calibri" w:hAnsi="Calibri" w:cs="Calibri"/>
        </w:rPr>
        <w:t xml:space="preserve">the </w:t>
      </w:r>
      <w:r w:rsidR="004D5BB0" w:rsidRPr="00D947CF">
        <w:rPr>
          <w:rFonts w:ascii="Calibri" w:hAnsi="Calibri" w:cs="Calibri"/>
        </w:rPr>
        <w:t xml:space="preserve">assessment </w:t>
      </w:r>
      <w:r w:rsidR="0075645A" w:rsidRPr="00D947CF">
        <w:rPr>
          <w:rFonts w:ascii="Calibri" w:hAnsi="Calibri" w:cs="Calibri"/>
        </w:rPr>
        <w:t xml:space="preserve">of any application for a </w:t>
      </w:r>
      <w:r w:rsidR="00823EAB" w:rsidRPr="00D947CF">
        <w:rPr>
          <w:rFonts w:ascii="Calibri" w:hAnsi="Calibri" w:cs="Calibri"/>
        </w:rPr>
        <w:t xml:space="preserve">building project </w:t>
      </w:r>
      <w:r w:rsidR="004A31B8" w:rsidRPr="00D947CF">
        <w:rPr>
          <w:rFonts w:ascii="Calibri" w:hAnsi="Calibri" w:cs="Calibri"/>
        </w:rPr>
        <w:t xml:space="preserve">is </w:t>
      </w:r>
      <w:r w:rsidR="004D5BB0" w:rsidRPr="00D947CF">
        <w:rPr>
          <w:rFonts w:ascii="Calibri" w:hAnsi="Calibri" w:cs="Calibri"/>
        </w:rPr>
        <w:t>the mission of the church</w:t>
      </w:r>
      <w:r w:rsidR="004A31B8" w:rsidRPr="00D947CF">
        <w:rPr>
          <w:rFonts w:ascii="Calibri" w:hAnsi="Calibri" w:cs="Calibri"/>
        </w:rPr>
        <w:t xml:space="preserve"> and this applies to listed as well as non-listed buildings</w:t>
      </w:r>
      <w:r w:rsidR="007B6603" w:rsidRPr="00D947CF">
        <w:rPr>
          <w:rFonts w:ascii="Calibri" w:hAnsi="Calibri" w:cs="Calibri"/>
        </w:rPr>
        <w:t>; maj</w:t>
      </w:r>
      <w:r w:rsidR="00A21569" w:rsidRPr="00D947CF">
        <w:rPr>
          <w:rFonts w:ascii="Calibri" w:hAnsi="Calibri" w:cs="Calibri"/>
        </w:rPr>
        <w:t xml:space="preserve">or building projects might be taken to be </w:t>
      </w:r>
      <w:r w:rsidR="004A31B8" w:rsidRPr="00D947CF">
        <w:rPr>
          <w:rFonts w:ascii="Calibri" w:hAnsi="Calibri" w:cs="Calibri"/>
        </w:rPr>
        <w:t xml:space="preserve">those </w:t>
      </w:r>
      <w:r w:rsidR="00A21569" w:rsidRPr="00D947CF">
        <w:rPr>
          <w:rFonts w:ascii="Calibri" w:hAnsi="Calibri" w:cs="Calibri"/>
        </w:rPr>
        <w:t xml:space="preserve">£100,000 </w:t>
      </w:r>
      <w:r w:rsidR="00CF5615" w:rsidRPr="00D947CF">
        <w:rPr>
          <w:rFonts w:ascii="Calibri" w:hAnsi="Calibri" w:cs="Calibri"/>
        </w:rPr>
        <w:t xml:space="preserve">and over </w:t>
      </w:r>
      <w:r w:rsidR="00A21569" w:rsidRPr="00D947CF">
        <w:rPr>
          <w:rFonts w:ascii="Calibri" w:hAnsi="Calibri" w:cs="Calibri"/>
        </w:rPr>
        <w:t xml:space="preserve">and Romilly Micklem suggested such projects </w:t>
      </w:r>
      <w:r w:rsidR="00856069" w:rsidRPr="00D947CF">
        <w:rPr>
          <w:rFonts w:ascii="Calibri" w:hAnsi="Calibri" w:cs="Calibri"/>
        </w:rPr>
        <w:t xml:space="preserve">would </w:t>
      </w:r>
      <w:r w:rsidR="00AE0B87" w:rsidRPr="00D947CF">
        <w:rPr>
          <w:rFonts w:ascii="Calibri" w:hAnsi="Calibri" w:cs="Calibri"/>
        </w:rPr>
        <w:t>be a l</w:t>
      </w:r>
      <w:r w:rsidR="00856069" w:rsidRPr="00D947CF">
        <w:rPr>
          <w:rFonts w:ascii="Calibri" w:hAnsi="Calibri" w:cs="Calibri"/>
        </w:rPr>
        <w:t xml:space="preserve">ong time </w:t>
      </w:r>
      <w:r w:rsidR="00AE0B87" w:rsidRPr="00D947CF">
        <w:rPr>
          <w:rFonts w:ascii="Calibri" w:hAnsi="Calibri" w:cs="Calibri"/>
        </w:rPr>
        <w:t xml:space="preserve">in the </w:t>
      </w:r>
      <w:r w:rsidR="00856069" w:rsidRPr="00D947CF">
        <w:rPr>
          <w:rFonts w:ascii="Calibri" w:hAnsi="Calibri" w:cs="Calibri"/>
        </w:rPr>
        <w:t>planning</w:t>
      </w:r>
      <w:r w:rsidR="00C509FB" w:rsidRPr="00D947CF">
        <w:rPr>
          <w:rFonts w:ascii="Calibri" w:hAnsi="Calibri" w:cs="Calibri"/>
        </w:rPr>
        <w:t xml:space="preserve"> but that DSOs should be contacted by churches planning such projects </w:t>
      </w:r>
      <w:r w:rsidR="005A5538" w:rsidRPr="00D947CF">
        <w:rPr>
          <w:rFonts w:ascii="Calibri" w:hAnsi="Calibri" w:cs="Calibri"/>
        </w:rPr>
        <w:t>in the early stages of such planning</w:t>
      </w:r>
      <w:r w:rsidR="00D947CF" w:rsidRPr="00D947CF">
        <w:rPr>
          <w:rFonts w:ascii="Calibri" w:hAnsi="Calibri" w:cs="Calibri"/>
        </w:rPr>
        <w:t>;</w:t>
      </w:r>
      <w:r w:rsidR="00D947CF">
        <w:rPr>
          <w:rFonts w:ascii="Calibri" w:hAnsi="Calibri" w:cs="Calibri"/>
        </w:rPr>
        <w:t xml:space="preserve"> t</w:t>
      </w:r>
      <w:r w:rsidR="00BF03E5" w:rsidRPr="00D947CF">
        <w:rPr>
          <w:rFonts w:ascii="Calibri" w:hAnsi="Calibri" w:cs="Calibri"/>
        </w:rPr>
        <w:t xml:space="preserve">he </w:t>
      </w:r>
      <w:r w:rsidR="00856069" w:rsidRPr="00D947CF">
        <w:rPr>
          <w:rFonts w:ascii="Calibri" w:hAnsi="Calibri" w:cs="Calibri"/>
        </w:rPr>
        <w:t>M</w:t>
      </w:r>
      <w:r w:rsidR="00BF03E5" w:rsidRPr="00D947CF">
        <w:rPr>
          <w:rFonts w:ascii="Calibri" w:hAnsi="Calibri" w:cs="Calibri"/>
        </w:rPr>
        <w:t xml:space="preserve">ission </w:t>
      </w:r>
      <w:r w:rsidR="00856069" w:rsidRPr="00D947CF">
        <w:rPr>
          <w:rFonts w:ascii="Calibri" w:hAnsi="Calibri" w:cs="Calibri"/>
        </w:rPr>
        <w:t>D</w:t>
      </w:r>
      <w:r w:rsidR="00BF03E5" w:rsidRPr="00D947CF">
        <w:rPr>
          <w:rFonts w:ascii="Calibri" w:hAnsi="Calibri" w:cs="Calibri"/>
        </w:rPr>
        <w:t xml:space="preserve">evelopment </w:t>
      </w:r>
      <w:r w:rsidR="00856069" w:rsidRPr="00D947CF">
        <w:rPr>
          <w:rFonts w:ascii="Calibri" w:hAnsi="Calibri" w:cs="Calibri"/>
        </w:rPr>
        <w:t>G</w:t>
      </w:r>
      <w:r w:rsidR="00BF03E5" w:rsidRPr="00D947CF">
        <w:rPr>
          <w:rFonts w:ascii="Calibri" w:hAnsi="Calibri" w:cs="Calibri"/>
        </w:rPr>
        <w:t>roup</w:t>
      </w:r>
      <w:r w:rsidR="00856069" w:rsidRPr="00D947CF">
        <w:rPr>
          <w:rFonts w:ascii="Calibri" w:hAnsi="Calibri" w:cs="Calibri"/>
        </w:rPr>
        <w:t xml:space="preserve"> allocation has been </w:t>
      </w:r>
      <w:r w:rsidR="008C1C29" w:rsidRPr="00D947CF">
        <w:rPr>
          <w:rFonts w:ascii="Calibri" w:hAnsi="Calibri" w:cs="Calibri"/>
        </w:rPr>
        <w:t xml:space="preserve">fully </w:t>
      </w:r>
      <w:r w:rsidR="00BF03E5" w:rsidRPr="00D947CF">
        <w:rPr>
          <w:rFonts w:ascii="Calibri" w:hAnsi="Calibri" w:cs="Calibri"/>
        </w:rPr>
        <w:t>expended</w:t>
      </w:r>
      <w:r w:rsidR="008C1C29" w:rsidRPr="00D947CF">
        <w:rPr>
          <w:rFonts w:ascii="Calibri" w:hAnsi="Calibri" w:cs="Calibri"/>
        </w:rPr>
        <w:t xml:space="preserve">. If </w:t>
      </w:r>
      <w:r w:rsidR="00BF03E5" w:rsidRPr="00D947CF">
        <w:rPr>
          <w:rFonts w:ascii="Calibri" w:hAnsi="Calibri" w:cs="Calibri"/>
        </w:rPr>
        <w:t xml:space="preserve">the Group </w:t>
      </w:r>
      <w:r w:rsidR="008C1C29" w:rsidRPr="00D947CF">
        <w:rPr>
          <w:rFonts w:ascii="Calibri" w:hAnsi="Calibri" w:cs="Calibri"/>
        </w:rPr>
        <w:t>have further financial requests</w:t>
      </w:r>
      <w:r w:rsidR="00BF03E5" w:rsidRPr="00D947CF">
        <w:rPr>
          <w:rFonts w:ascii="Calibri" w:hAnsi="Calibri" w:cs="Calibri"/>
        </w:rPr>
        <w:t xml:space="preserve"> these should come to the Trust through the </w:t>
      </w:r>
      <w:r w:rsidR="008C1C29" w:rsidRPr="00D947CF">
        <w:rPr>
          <w:rFonts w:ascii="Calibri" w:hAnsi="Calibri" w:cs="Calibri"/>
        </w:rPr>
        <w:t>Synod Exec</w:t>
      </w:r>
      <w:r w:rsidR="00BF03E5" w:rsidRPr="00D947CF">
        <w:rPr>
          <w:rFonts w:ascii="Calibri" w:hAnsi="Calibri" w:cs="Calibri"/>
        </w:rPr>
        <w:t>utive</w:t>
      </w:r>
      <w:r w:rsidR="008C1C29" w:rsidRPr="00D947CF">
        <w:rPr>
          <w:rFonts w:ascii="Calibri" w:hAnsi="Calibri" w:cs="Calibri"/>
        </w:rPr>
        <w:t>.</w:t>
      </w:r>
    </w:p>
    <w:p w14:paraId="138E6348" w14:textId="12A5155B" w:rsidR="009822F6" w:rsidRPr="00D947CF" w:rsidRDefault="000E3BC3" w:rsidP="006B34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 w:rsidRPr="00D947CF">
        <w:rPr>
          <w:rFonts w:ascii="Calibri" w:hAnsi="Calibri" w:cs="Calibri"/>
        </w:rPr>
        <w:t xml:space="preserve">Further clarification was sought over the expressions Buy in and </w:t>
      </w:r>
      <w:proofErr w:type="gramStart"/>
      <w:r w:rsidRPr="00D947CF">
        <w:rPr>
          <w:rFonts w:ascii="Calibri" w:hAnsi="Calibri" w:cs="Calibri"/>
        </w:rPr>
        <w:t>Buy</w:t>
      </w:r>
      <w:proofErr w:type="gramEnd"/>
      <w:r w:rsidRPr="00D947CF">
        <w:rPr>
          <w:rFonts w:ascii="Calibri" w:hAnsi="Calibri" w:cs="Calibri"/>
        </w:rPr>
        <w:t xml:space="preserve"> out in the section </w:t>
      </w:r>
      <w:r w:rsidR="003A50C6" w:rsidRPr="00D947CF">
        <w:rPr>
          <w:rFonts w:ascii="Calibri" w:hAnsi="Calibri" w:cs="Calibri"/>
        </w:rPr>
        <w:t xml:space="preserve">of the report United Reformed Church Ministers’ </w:t>
      </w:r>
      <w:r w:rsidR="00884C6F" w:rsidRPr="00D947CF">
        <w:rPr>
          <w:rFonts w:ascii="Calibri" w:hAnsi="Calibri" w:cs="Calibri"/>
        </w:rPr>
        <w:t>Pension Fund (URCMPF) deficit</w:t>
      </w:r>
      <w:r w:rsidRPr="00D947CF">
        <w:rPr>
          <w:rFonts w:ascii="Calibri" w:hAnsi="Calibri" w:cs="Calibri"/>
        </w:rPr>
        <w:t xml:space="preserve">. Romilly Micklem offered </w:t>
      </w:r>
      <w:r w:rsidR="009822F6" w:rsidRPr="00D947CF">
        <w:rPr>
          <w:rFonts w:ascii="Calibri" w:hAnsi="Calibri" w:cs="Calibri"/>
        </w:rPr>
        <w:t>clarification.</w:t>
      </w:r>
    </w:p>
    <w:p w14:paraId="59AFAC91" w14:textId="5C014FF9" w:rsidR="000E343C" w:rsidRDefault="00285671" w:rsidP="000E343C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Romilly Micklem</w:t>
      </w:r>
      <w:r w:rsidR="000E343C">
        <w:rPr>
          <w:rFonts w:ascii="Calibri" w:hAnsi="Calibri" w:cs="Calibri"/>
        </w:rPr>
        <w:t xml:space="preserve"> brought Resolution T3:</w:t>
      </w:r>
    </w:p>
    <w:p w14:paraId="437C2C63" w14:textId="77777777" w:rsidR="000E343C" w:rsidRPr="0067756E" w:rsidRDefault="000E343C" w:rsidP="000E343C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>
        <w:rPr>
          <w:rStyle w:val="normaltextrun"/>
          <w:rFonts w:ascii="Calibri" w:hAnsi="Calibri" w:cs="Calibri"/>
          <w:b/>
          <w:bCs/>
        </w:rPr>
        <w:t xml:space="preserve"> T3</w:t>
      </w:r>
    </w:p>
    <w:p w14:paraId="0DBFB985" w14:textId="77777777" w:rsidR="000E343C" w:rsidRPr="005D03D1" w:rsidRDefault="000E343C" w:rsidP="000E343C">
      <w:pPr>
        <w:pStyle w:val="paragraph"/>
        <w:spacing w:before="120" w:after="120"/>
        <w:ind w:left="709"/>
        <w:rPr>
          <w:rFonts w:ascii="Calibri" w:hAnsi="Calibri" w:cs="Calibri"/>
        </w:rPr>
      </w:pPr>
      <w:r w:rsidRPr="005D03D1">
        <w:rPr>
          <w:rFonts w:ascii="Calibri" w:hAnsi="Calibri" w:cs="Calibri"/>
        </w:rPr>
        <w:t>The Wessex Synod adopts the grants policy set out on pages 7 to 11 of the paper “Wessex Trust Finance and Grants Paper for Synod—October 2024”, attached at Annex A to the Trust Report to the October 2024.</w:t>
      </w:r>
    </w:p>
    <w:p w14:paraId="24788AEF" w14:textId="60C9ADF1" w:rsidR="003C14BE" w:rsidRDefault="009822F6" w:rsidP="009560A3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Moderator invited </w:t>
      </w:r>
      <w:r w:rsidR="008251C0">
        <w:rPr>
          <w:rFonts w:ascii="Calibri" w:hAnsi="Calibri" w:cs="Calibri"/>
        </w:rPr>
        <w:t xml:space="preserve">further </w:t>
      </w:r>
      <w:r w:rsidR="003B0942">
        <w:rPr>
          <w:rFonts w:ascii="Calibri" w:hAnsi="Calibri" w:cs="Calibri"/>
        </w:rPr>
        <w:t xml:space="preserve">questions of clarification and then </w:t>
      </w:r>
      <w:r w:rsidR="00AF6F54">
        <w:rPr>
          <w:rFonts w:ascii="Calibri" w:hAnsi="Calibri" w:cs="Calibri"/>
        </w:rPr>
        <w:t xml:space="preserve">of </w:t>
      </w:r>
      <w:r w:rsidR="003B0942">
        <w:rPr>
          <w:rFonts w:ascii="Calibri" w:hAnsi="Calibri" w:cs="Calibri"/>
        </w:rPr>
        <w:t>d</w:t>
      </w:r>
      <w:r w:rsidR="00AF6F54">
        <w:rPr>
          <w:rFonts w:ascii="Calibri" w:hAnsi="Calibri" w:cs="Calibri"/>
        </w:rPr>
        <w:t>iscussion</w:t>
      </w:r>
      <w:r w:rsidR="00B37541">
        <w:rPr>
          <w:rFonts w:ascii="Calibri" w:hAnsi="Calibri" w:cs="Calibri"/>
        </w:rPr>
        <w:t xml:space="preserve"> in the report as a whole</w:t>
      </w:r>
      <w:r w:rsidR="00AF6F54">
        <w:rPr>
          <w:rFonts w:ascii="Calibri" w:hAnsi="Calibri" w:cs="Calibri"/>
        </w:rPr>
        <w:t>:</w:t>
      </w:r>
    </w:p>
    <w:p w14:paraId="13F98132" w14:textId="7E86C9A2" w:rsidR="00052B8E" w:rsidRPr="008251C0" w:rsidRDefault="007938F2" w:rsidP="006B34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Could the Trust offer </w:t>
      </w:r>
      <w:r w:rsidR="003B0942">
        <w:rPr>
          <w:rFonts w:ascii="Calibri" w:hAnsi="Calibri" w:cs="Calibri"/>
        </w:rPr>
        <w:t xml:space="preserve">further </w:t>
      </w:r>
      <w:r>
        <w:rPr>
          <w:rFonts w:ascii="Calibri" w:hAnsi="Calibri" w:cs="Calibri"/>
        </w:rPr>
        <w:t xml:space="preserve">guidance on the completion of </w:t>
      </w:r>
      <w:r w:rsidR="007A0E79">
        <w:rPr>
          <w:rFonts w:ascii="Calibri" w:hAnsi="Calibri" w:cs="Calibri"/>
        </w:rPr>
        <w:t xml:space="preserve">grant applications if application </w:t>
      </w:r>
      <w:r w:rsidR="003B0942">
        <w:rPr>
          <w:rFonts w:ascii="Calibri" w:hAnsi="Calibri" w:cs="Calibri"/>
        </w:rPr>
        <w:t xml:space="preserve">to the Trust was </w:t>
      </w:r>
      <w:r w:rsidR="007A0E79">
        <w:rPr>
          <w:rFonts w:ascii="Calibri" w:hAnsi="Calibri" w:cs="Calibri"/>
        </w:rPr>
        <w:t>reduced to once a year?</w:t>
      </w:r>
      <w:r w:rsidR="008251C0">
        <w:rPr>
          <w:rFonts w:ascii="Calibri" w:hAnsi="Calibri" w:cs="Calibri"/>
        </w:rPr>
        <w:t xml:space="preserve"> </w:t>
      </w:r>
      <w:r w:rsidR="003B0942" w:rsidRPr="008251C0">
        <w:rPr>
          <w:rFonts w:ascii="Calibri" w:hAnsi="Calibri" w:cs="Calibri"/>
        </w:rPr>
        <w:t xml:space="preserve">Synod was reminded that </w:t>
      </w:r>
      <w:r w:rsidR="00334509" w:rsidRPr="008251C0">
        <w:rPr>
          <w:rFonts w:ascii="Calibri" w:hAnsi="Calibri" w:cs="Calibri"/>
        </w:rPr>
        <w:t xml:space="preserve">the Synod Development Support Officers for </w:t>
      </w:r>
      <w:r w:rsidR="004929F9" w:rsidRPr="008251C0">
        <w:rPr>
          <w:rFonts w:ascii="Calibri" w:hAnsi="Calibri" w:cs="Calibri"/>
        </w:rPr>
        <w:t>personnel applications</w:t>
      </w:r>
      <w:r w:rsidR="00061CB4" w:rsidRPr="008251C0">
        <w:rPr>
          <w:rFonts w:ascii="Calibri" w:hAnsi="Calibri" w:cs="Calibri"/>
        </w:rPr>
        <w:t>,</w:t>
      </w:r>
      <w:r w:rsidR="004929F9" w:rsidRPr="008251C0">
        <w:rPr>
          <w:rFonts w:ascii="Calibri" w:hAnsi="Calibri" w:cs="Calibri"/>
        </w:rPr>
        <w:t xml:space="preserve"> </w:t>
      </w:r>
      <w:r w:rsidR="006D75CA" w:rsidRPr="008251C0">
        <w:rPr>
          <w:rFonts w:ascii="Calibri" w:hAnsi="Calibri" w:cs="Calibri"/>
        </w:rPr>
        <w:t>the Synod Property Officers for capital applications</w:t>
      </w:r>
      <w:r w:rsidR="00061CB4" w:rsidRPr="008251C0">
        <w:rPr>
          <w:rFonts w:ascii="Calibri" w:hAnsi="Calibri" w:cs="Calibri"/>
        </w:rPr>
        <w:t>,</w:t>
      </w:r>
      <w:r w:rsidR="006D75CA" w:rsidRPr="008251C0">
        <w:rPr>
          <w:rFonts w:ascii="Calibri" w:hAnsi="Calibri" w:cs="Calibri"/>
        </w:rPr>
        <w:t xml:space="preserve"> the Synod Children and Youth Development Officers for </w:t>
      </w:r>
      <w:r w:rsidR="00570BF6" w:rsidRPr="008251C0">
        <w:rPr>
          <w:rFonts w:ascii="Calibri" w:hAnsi="Calibri" w:cs="Calibri"/>
        </w:rPr>
        <w:t xml:space="preserve">applications relating to children’s and youth work </w:t>
      </w:r>
      <w:r w:rsidR="002D49BA" w:rsidRPr="008251C0">
        <w:rPr>
          <w:rFonts w:ascii="Calibri" w:hAnsi="Calibri" w:cs="Calibri"/>
        </w:rPr>
        <w:t>are those to guide churches through the application process and churches are encouraged to contact the officers at the earliest possible oppor</w:t>
      </w:r>
      <w:r w:rsidR="00052B8E" w:rsidRPr="008251C0">
        <w:rPr>
          <w:rFonts w:ascii="Calibri" w:hAnsi="Calibri" w:cs="Calibri"/>
        </w:rPr>
        <w:t>tunity</w:t>
      </w:r>
      <w:r w:rsidR="00061CB4" w:rsidRPr="008251C0">
        <w:rPr>
          <w:rFonts w:ascii="Calibri" w:hAnsi="Calibri" w:cs="Calibri"/>
        </w:rPr>
        <w:t xml:space="preserve"> when </w:t>
      </w:r>
      <w:r w:rsidR="00A47869" w:rsidRPr="008251C0">
        <w:rPr>
          <w:rFonts w:ascii="Calibri" w:hAnsi="Calibri" w:cs="Calibri"/>
        </w:rPr>
        <w:t>considering possible projects.</w:t>
      </w:r>
    </w:p>
    <w:p w14:paraId="6D69FDE0" w14:textId="09236BFF" w:rsidR="00E50B93" w:rsidRPr="008B6AB7" w:rsidRDefault="003B7441" w:rsidP="006B34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Could the application(s)</w:t>
      </w:r>
      <w:r w:rsidR="00F5232B">
        <w:rPr>
          <w:rFonts w:ascii="Calibri" w:hAnsi="Calibri" w:cs="Calibri"/>
        </w:rPr>
        <w:t xml:space="preserve"> form be</w:t>
      </w:r>
      <w:r>
        <w:rPr>
          <w:rFonts w:ascii="Calibri" w:hAnsi="Calibri" w:cs="Calibri"/>
        </w:rPr>
        <w:t xml:space="preserve"> simplified? Romilly Micklem</w:t>
      </w:r>
      <w:r w:rsidR="00AD6931">
        <w:rPr>
          <w:rFonts w:ascii="Calibri" w:hAnsi="Calibri" w:cs="Calibri"/>
        </w:rPr>
        <w:t xml:space="preserve"> advised</w:t>
      </w:r>
      <w:r w:rsidR="00F5232B">
        <w:rPr>
          <w:rFonts w:ascii="Calibri" w:hAnsi="Calibri" w:cs="Calibri"/>
        </w:rPr>
        <w:t xml:space="preserve"> that all that is asked on the form is </w:t>
      </w:r>
      <w:r w:rsidR="007F0924">
        <w:rPr>
          <w:rFonts w:ascii="Calibri" w:hAnsi="Calibri" w:cs="Calibri"/>
        </w:rPr>
        <w:t xml:space="preserve">essential, </w:t>
      </w:r>
      <w:r w:rsidR="00362ED6">
        <w:rPr>
          <w:rFonts w:ascii="Calibri" w:hAnsi="Calibri" w:cs="Calibri"/>
        </w:rPr>
        <w:t xml:space="preserve">but that the Trust is always seeking to </w:t>
      </w:r>
      <w:r w:rsidR="0098195B">
        <w:rPr>
          <w:rFonts w:ascii="Calibri" w:hAnsi="Calibri" w:cs="Calibri"/>
        </w:rPr>
        <w:t>simplify t</w:t>
      </w:r>
      <w:r w:rsidR="00362ED6">
        <w:rPr>
          <w:rFonts w:ascii="Calibri" w:hAnsi="Calibri" w:cs="Calibri"/>
        </w:rPr>
        <w:t>he application form</w:t>
      </w:r>
      <w:r w:rsidR="00AC716A">
        <w:rPr>
          <w:rFonts w:ascii="Calibri" w:hAnsi="Calibri" w:cs="Calibri"/>
        </w:rPr>
        <w:t>(s)</w:t>
      </w:r>
      <w:r w:rsidR="0098195B">
        <w:rPr>
          <w:rFonts w:ascii="Calibri" w:hAnsi="Calibri" w:cs="Calibri"/>
        </w:rPr>
        <w:t>.</w:t>
      </w:r>
    </w:p>
    <w:p w14:paraId="50F8012D" w14:textId="5A224C76" w:rsidR="009560A3" w:rsidRDefault="008B6AB7" w:rsidP="0073064A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Resolution T3 was agreed u</w:t>
      </w:r>
      <w:r w:rsidR="000E343C">
        <w:rPr>
          <w:rFonts w:ascii="Calibri" w:hAnsi="Calibri" w:cs="Calibri"/>
        </w:rPr>
        <w:t>nanimous</w:t>
      </w:r>
      <w:r>
        <w:rPr>
          <w:rFonts w:ascii="Calibri" w:hAnsi="Calibri" w:cs="Calibri"/>
        </w:rPr>
        <w:t>ly</w:t>
      </w:r>
      <w:r w:rsidR="000E343C">
        <w:rPr>
          <w:rFonts w:ascii="Calibri" w:hAnsi="Calibri" w:cs="Calibri"/>
        </w:rPr>
        <w:t>.</w:t>
      </w:r>
    </w:p>
    <w:p w14:paraId="6A555E96" w14:textId="7EE68755" w:rsidR="00212C3C" w:rsidRDefault="00FF7F3D" w:rsidP="00FF7F3D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Romilly Micklem </w:t>
      </w:r>
      <w:r w:rsidR="00B97DB0">
        <w:rPr>
          <w:rFonts w:ascii="Calibri" w:hAnsi="Calibri" w:cs="Calibri"/>
        </w:rPr>
        <w:t xml:space="preserve">introduced Resolution </w:t>
      </w:r>
      <w:proofErr w:type="gramStart"/>
      <w:r w:rsidR="00B97DB0">
        <w:rPr>
          <w:rFonts w:ascii="Calibri" w:hAnsi="Calibri" w:cs="Calibri"/>
        </w:rPr>
        <w:t>T4</w:t>
      </w:r>
      <w:proofErr w:type="gramEnd"/>
      <w:r w:rsidR="008B6AB7">
        <w:rPr>
          <w:rFonts w:ascii="Calibri" w:hAnsi="Calibri" w:cs="Calibri"/>
        </w:rPr>
        <w:t xml:space="preserve"> and the Moderator </w:t>
      </w:r>
      <w:r w:rsidR="00767533">
        <w:rPr>
          <w:rFonts w:ascii="Calibri" w:hAnsi="Calibri" w:cs="Calibri"/>
        </w:rPr>
        <w:t>invited q</w:t>
      </w:r>
      <w:r w:rsidR="00DE13BB">
        <w:rPr>
          <w:rFonts w:ascii="Calibri" w:hAnsi="Calibri" w:cs="Calibri"/>
        </w:rPr>
        <w:t>uestions for clarification:</w:t>
      </w:r>
    </w:p>
    <w:p w14:paraId="7805C530" w14:textId="4BD48FBF" w:rsidR="0067589D" w:rsidRDefault="00934FA9" w:rsidP="006B34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W</w:t>
      </w:r>
      <w:r w:rsidR="00DE13BB">
        <w:rPr>
          <w:rFonts w:ascii="Calibri" w:hAnsi="Calibri" w:cs="Calibri"/>
        </w:rPr>
        <w:t xml:space="preserve">ill it be possible </w:t>
      </w:r>
      <w:r w:rsidR="007867F2">
        <w:rPr>
          <w:rFonts w:ascii="Calibri" w:hAnsi="Calibri" w:cs="Calibri"/>
        </w:rPr>
        <w:t xml:space="preserve">for the feasibility study </w:t>
      </w:r>
      <w:r w:rsidR="00E13576">
        <w:rPr>
          <w:rFonts w:ascii="Calibri" w:hAnsi="Calibri" w:cs="Calibri"/>
        </w:rPr>
        <w:t xml:space="preserve">proposed </w:t>
      </w:r>
      <w:r w:rsidR="0016470B">
        <w:rPr>
          <w:rFonts w:ascii="Calibri" w:hAnsi="Calibri" w:cs="Calibri"/>
        </w:rPr>
        <w:t xml:space="preserve">at the </w:t>
      </w:r>
      <w:r w:rsidR="0016470B" w:rsidRPr="00643AA4">
        <w:rPr>
          <w:rFonts w:ascii="Calibri" w:hAnsi="Calibri" w:cs="Calibri"/>
        </w:rPr>
        <w:t xml:space="preserve">Gosport: St Columba’s </w:t>
      </w:r>
      <w:r w:rsidR="0016470B">
        <w:rPr>
          <w:rFonts w:ascii="Calibri" w:hAnsi="Calibri" w:cs="Calibri"/>
        </w:rPr>
        <w:t xml:space="preserve">site </w:t>
      </w:r>
      <w:r w:rsidR="0067589D">
        <w:rPr>
          <w:rFonts w:ascii="Calibri" w:hAnsi="Calibri" w:cs="Calibri"/>
        </w:rPr>
        <w:t>to be a learning resource for other churches considering their eco-church status and future</w:t>
      </w:r>
      <w:r w:rsidR="00E13576">
        <w:rPr>
          <w:rFonts w:ascii="Calibri" w:hAnsi="Calibri" w:cs="Calibri"/>
        </w:rPr>
        <w:t>?</w:t>
      </w:r>
      <w:r w:rsidR="00C1078F">
        <w:rPr>
          <w:rFonts w:ascii="Calibri" w:hAnsi="Calibri" w:cs="Calibri"/>
        </w:rPr>
        <w:t xml:space="preserve"> </w:t>
      </w:r>
      <w:r w:rsidR="008F76F6">
        <w:rPr>
          <w:rFonts w:ascii="Calibri" w:hAnsi="Calibri" w:cs="Calibri"/>
        </w:rPr>
        <w:t>R</w:t>
      </w:r>
      <w:r w:rsidR="00E13576">
        <w:rPr>
          <w:rFonts w:ascii="Calibri" w:hAnsi="Calibri" w:cs="Calibri"/>
        </w:rPr>
        <w:t xml:space="preserve">omilly Micklem </w:t>
      </w:r>
      <w:r w:rsidR="00B40F58">
        <w:rPr>
          <w:rFonts w:ascii="Calibri" w:hAnsi="Calibri" w:cs="Calibri"/>
        </w:rPr>
        <w:t xml:space="preserve">commented that </w:t>
      </w:r>
      <w:r w:rsidR="00BA669E">
        <w:rPr>
          <w:rFonts w:ascii="Calibri" w:hAnsi="Calibri" w:cs="Calibri"/>
        </w:rPr>
        <w:t>should a new-build eco-church</w:t>
      </w:r>
      <w:r w:rsidR="00A43B6B">
        <w:rPr>
          <w:rFonts w:ascii="Calibri" w:hAnsi="Calibri" w:cs="Calibri"/>
        </w:rPr>
        <w:t xml:space="preserve"> result on the Gosport: St. Columba’s site </w:t>
      </w:r>
      <w:r w:rsidR="008F76F6">
        <w:rPr>
          <w:rFonts w:ascii="Calibri" w:hAnsi="Calibri" w:cs="Calibri"/>
        </w:rPr>
        <w:t xml:space="preserve">this </w:t>
      </w:r>
      <w:r w:rsidR="00893180">
        <w:rPr>
          <w:rFonts w:ascii="Calibri" w:hAnsi="Calibri" w:cs="Calibri"/>
        </w:rPr>
        <w:t xml:space="preserve">may well be </w:t>
      </w:r>
      <w:r w:rsidR="00B40F58">
        <w:rPr>
          <w:rFonts w:ascii="Calibri" w:hAnsi="Calibri" w:cs="Calibri"/>
        </w:rPr>
        <w:t xml:space="preserve">a first </w:t>
      </w:r>
      <w:r w:rsidR="00893180">
        <w:rPr>
          <w:rFonts w:ascii="Calibri" w:hAnsi="Calibri" w:cs="Calibri"/>
        </w:rPr>
        <w:t>for the URC</w:t>
      </w:r>
      <w:r w:rsidR="00B40F58">
        <w:rPr>
          <w:rFonts w:ascii="Calibri" w:hAnsi="Calibri" w:cs="Calibri"/>
        </w:rPr>
        <w:t xml:space="preserve">. </w:t>
      </w:r>
      <w:r w:rsidR="00C1078F">
        <w:rPr>
          <w:rFonts w:ascii="Calibri" w:hAnsi="Calibri" w:cs="Calibri"/>
        </w:rPr>
        <w:t>The Moderator said th</w:t>
      </w:r>
      <w:r w:rsidR="00B40F58">
        <w:rPr>
          <w:rFonts w:ascii="Calibri" w:hAnsi="Calibri" w:cs="Calibri"/>
        </w:rPr>
        <w:t xml:space="preserve">e </w:t>
      </w:r>
      <w:r w:rsidR="00397DE3">
        <w:rPr>
          <w:rFonts w:ascii="Calibri" w:hAnsi="Calibri" w:cs="Calibri"/>
        </w:rPr>
        <w:t>possibility</w:t>
      </w:r>
      <w:r w:rsidR="00B40F58">
        <w:rPr>
          <w:rFonts w:ascii="Calibri" w:hAnsi="Calibri" w:cs="Calibri"/>
        </w:rPr>
        <w:t xml:space="preserve"> </w:t>
      </w:r>
      <w:r w:rsidR="00C1078F">
        <w:rPr>
          <w:rFonts w:ascii="Calibri" w:hAnsi="Calibri" w:cs="Calibri"/>
        </w:rPr>
        <w:t>was noted.</w:t>
      </w:r>
    </w:p>
    <w:p w14:paraId="2910DB0F" w14:textId="460EB1B6" w:rsidR="00B97DB0" w:rsidRDefault="00397DE3" w:rsidP="006B34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It was questioned whether there is any</w:t>
      </w:r>
      <w:r w:rsidR="00320C95">
        <w:rPr>
          <w:rFonts w:ascii="Calibri" w:hAnsi="Calibri" w:cs="Calibri"/>
        </w:rPr>
        <w:t xml:space="preserve">thing </w:t>
      </w:r>
      <w:proofErr w:type="gramStart"/>
      <w:r w:rsidR="00320C95">
        <w:rPr>
          <w:rFonts w:ascii="Calibri" w:hAnsi="Calibri" w:cs="Calibri"/>
        </w:rPr>
        <w:t>in particular hindering</w:t>
      </w:r>
      <w:proofErr w:type="gramEnd"/>
      <w:r w:rsidR="00320C95">
        <w:rPr>
          <w:rFonts w:ascii="Calibri" w:hAnsi="Calibri" w:cs="Calibri"/>
        </w:rPr>
        <w:t xml:space="preserve"> the sale of the sit</w:t>
      </w:r>
      <w:r w:rsidR="00F44BC5">
        <w:rPr>
          <w:rFonts w:ascii="Calibri" w:hAnsi="Calibri" w:cs="Calibri"/>
        </w:rPr>
        <w:t>e at Bury Road</w:t>
      </w:r>
      <w:r w:rsidR="00320C95">
        <w:rPr>
          <w:rFonts w:ascii="Calibri" w:hAnsi="Calibri" w:cs="Calibri"/>
        </w:rPr>
        <w:t xml:space="preserve">? Romilly </w:t>
      </w:r>
      <w:r w:rsidR="00867D68">
        <w:rPr>
          <w:rFonts w:ascii="Calibri" w:hAnsi="Calibri" w:cs="Calibri"/>
        </w:rPr>
        <w:t xml:space="preserve">Micklem explained that several applications for planning permission </w:t>
      </w:r>
      <w:r w:rsidR="000E4921">
        <w:rPr>
          <w:rFonts w:ascii="Calibri" w:hAnsi="Calibri" w:cs="Calibri"/>
        </w:rPr>
        <w:t xml:space="preserve">have been made </w:t>
      </w:r>
      <w:r w:rsidR="008C7CA6">
        <w:rPr>
          <w:rFonts w:ascii="Calibri" w:hAnsi="Calibri" w:cs="Calibri"/>
        </w:rPr>
        <w:t xml:space="preserve">over the years </w:t>
      </w:r>
      <w:r w:rsidR="000E4921">
        <w:rPr>
          <w:rFonts w:ascii="Calibri" w:hAnsi="Calibri" w:cs="Calibri"/>
        </w:rPr>
        <w:t>that would have enabled the sale of that site but that these applications had not been approved.</w:t>
      </w:r>
    </w:p>
    <w:p w14:paraId="4ED4B122" w14:textId="39661E6A" w:rsidR="00E10B8B" w:rsidRDefault="00E10B8B" w:rsidP="00E10B8B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Romilly Micklem brought Resolution T4:</w:t>
      </w:r>
    </w:p>
    <w:p w14:paraId="509C4B2E" w14:textId="77C6280D" w:rsidR="00E10B8B" w:rsidRPr="0067756E" w:rsidRDefault="00E10B8B" w:rsidP="00E10B8B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>
        <w:rPr>
          <w:rStyle w:val="normaltextrun"/>
          <w:rFonts w:ascii="Calibri" w:hAnsi="Calibri" w:cs="Calibri"/>
          <w:b/>
          <w:bCs/>
        </w:rPr>
        <w:t xml:space="preserve"> T4</w:t>
      </w:r>
    </w:p>
    <w:p w14:paraId="16FCF7C9" w14:textId="50382AED" w:rsidR="00E10B8B" w:rsidRDefault="00E10B8B" w:rsidP="00E10B8B">
      <w:pPr>
        <w:pStyle w:val="paragraph"/>
        <w:spacing w:before="120" w:after="120"/>
        <w:ind w:left="709"/>
        <w:rPr>
          <w:rFonts w:ascii="Calibri" w:hAnsi="Calibri" w:cs="Calibri"/>
        </w:rPr>
      </w:pPr>
      <w:r w:rsidRPr="00643AA4">
        <w:rPr>
          <w:rFonts w:ascii="Calibri" w:hAnsi="Calibri" w:cs="Calibri"/>
        </w:rPr>
        <w:t>The Wessex Synod wishes to explore the possibility of a new-build eco-church on the Gosport: St Columba’s (9C05) site and authorizes a budget of £</w:t>
      </w:r>
      <w:r>
        <w:rPr>
          <w:rFonts w:ascii="Calibri" w:hAnsi="Calibri" w:cs="Calibri"/>
        </w:rPr>
        <w:t>1</w:t>
      </w:r>
      <w:r w:rsidRPr="00643AA4">
        <w:rPr>
          <w:rFonts w:ascii="Calibri" w:hAnsi="Calibri" w:cs="Calibri"/>
        </w:rPr>
        <w:t>0,000 to develop a feasibility study, plans and more detailed costings. The Wessex Synod notes that this is an ‘in principle’ decision at this stage and does not constitute a commitment to building the new church</w:t>
      </w:r>
      <w:r w:rsidRPr="005D03D1">
        <w:rPr>
          <w:rFonts w:ascii="Calibri" w:hAnsi="Calibri" w:cs="Calibri"/>
        </w:rPr>
        <w:t>.</w:t>
      </w:r>
    </w:p>
    <w:p w14:paraId="67684822" w14:textId="00CEEBAA" w:rsidR="0015495F" w:rsidRDefault="00406FCA" w:rsidP="00FF7F3D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In d</w:t>
      </w:r>
      <w:r w:rsidR="007777A1">
        <w:rPr>
          <w:rFonts w:ascii="Calibri" w:hAnsi="Calibri" w:cs="Calibri"/>
        </w:rPr>
        <w:t>iscussion</w:t>
      </w:r>
      <w:r>
        <w:rPr>
          <w:rFonts w:ascii="Calibri" w:hAnsi="Calibri" w:cs="Calibri"/>
        </w:rPr>
        <w:t xml:space="preserve"> </w:t>
      </w:r>
      <w:r w:rsidR="0015495F">
        <w:rPr>
          <w:rFonts w:ascii="Calibri" w:hAnsi="Calibri" w:cs="Calibri"/>
        </w:rPr>
        <w:t xml:space="preserve">it was suggested that the proposed budget of £10,000 </w:t>
      </w:r>
      <w:r w:rsidR="00C66FDE">
        <w:rPr>
          <w:rFonts w:ascii="Calibri" w:hAnsi="Calibri" w:cs="Calibri"/>
        </w:rPr>
        <w:t xml:space="preserve">to develop </w:t>
      </w:r>
      <w:r w:rsidR="00CB274A">
        <w:rPr>
          <w:rFonts w:ascii="Calibri" w:hAnsi="Calibri" w:cs="Calibri"/>
        </w:rPr>
        <w:t>the</w:t>
      </w:r>
      <w:r w:rsidR="00C66FDE">
        <w:rPr>
          <w:rFonts w:ascii="Calibri" w:hAnsi="Calibri" w:cs="Calibri"/>
        </w:rPr>
        <w:t xml:space="preserve"> feasibility study, plans and more detailed costings was insufficient</w:t>
      </w:r>
      <w:r w:rsidR="00CB274A">
        <w:rPr>
          <w:rFonts w:ascii="Calibri" w:hAnsi="Calibri" w:cs="Calibri"/>
        </w:rPr>
        <w:t xml:space="preserve">. </w:t>
      </w:r>
      <w:r w:rsidR="006F72F6">
        <w:rPr>
          <w:rFonts w:ascii="Calibri" w:hAnsi="Calibri" w:cs="Calibri"/>
        </w:rPr>
        <w:t xml:space="preserve">An amendment </w:t>
      </w:r>
      <w:r>
        <w:rPr>
          <w:rFonts w:ascii="Calibri" w:hAnsi="Calibri" w:cs="Calibri"/>
        </w:rPr>
        <w:t>was proposed</w:t>
      </w:r>
      <w:r w:rsidR="00EF07A7">
        <w:rPr>
          <w:rFonts w:ascii="Calibri" w:hAnsi="Calibri" w:cs="Calibri"/>
        </w:rPr>
        <w:t xml:space="preserve"> that the stated figure for the budget authorized be amended from £10,000 </w:t>
      </w:r>
      <w:r w:rsidR="00A7326E">
        <w:rPr>
          <w:rFonts w:ascii="Calibri" w:hAnsi="Calibri" w:cs="Calibri"/>
        </w:rPr>
        <w:t>to £20,000</w:t>
      </w:r>
      <w:r w:rsidR="0073781F">
        <w:rPr>
          <w:rFonts w:ascii="Calibri" w:hAnsi="Calibri" w:cs="Calibri"/>
        </w:rPr>
        <w:t xml:space="preserve">, </w:t>
      </w:r>
      <w:r w:rsidR="00FF3A50">
        <w:rPr>
          <w:rFonts w:ascii="Calibri" w:hAnsi="Calibri" w:cs="Calibri"/>
        </w:rPr>
        <w:t xml:space="preserve">proposed by </w:t>
      </w:r>
      <w:r w:rsidR="00A7326E">
        <w:rPr>
          <w:rFonts w:ascii="Calibri" w:hAnsi="Calibri" w:cs="Calibri"/>
        </w:rPr>
        <w:t>Tim</w:t>
      </w:r>
      <w:r w:rsidR="007777A1">
        <w:rPr>
          <w:rFonts w:ascii="Calibri" w:hAnsi="Calibri" w:cs="Calibri"/>
        </w:rPr>
        <w:t xml:space="preserve"> Searle</w:t>
      </w:r>
      <w:r w:rsidR="006F72F6">
        <w:rPr>
          <w:rFonts w:ascii="Calibri" w:hAnsi="Calibri" w:cs="Calibri"/>
        </w:rPr>
        <w:t xml:space="preserve">, </w:t>
      </w:r>
      <w:r w:rsidR="00A7326E">
        <w:rPr>
          <w:rFonts w:ascii="Calibri" w:hAnsi="Calibri" w:cs="Calibri"/>
        </w:rPr>
        <w:t>seconded by Gordon Woods</w:t>
      </w:r>
      <w:r w:rsidR="00FF3A50">
        <w:rPr>
          <w:rFonts w:ascii="Calibri" w:hAnsi="Calibri" w:cs="Calibri"/>
        </w:rPr>
        <w:t>. The amendment</w:t>
      </w:r>
      <w:r w:rsidR="006F72F6">
        <w:rPr>
          <w:rFonts w:ascii="Calibri" w:hAnsi="Calibri" w:cs="Calibri"/>
        </w:rPr>
        <w:t xml:space="preserve"> was agreed unanimously.</w:t>
      </w:r>
    </w:p>
    <w:p w14:paraId="481AE6D3" w14:textId="4F1719D2" w:rsidR="00FF7F3D" w:rsidRDefault="00B97DB0" w:rsidP="00FF7F3D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Romilly Micklem </w:t>
      </w:r>
      <w:r w:rsidR="00FF7F3D">
        <w:rPr>
          <w:rFonts w:ascii="Calibri" w:hAnsi="Calibri" w:cs="Calibri"/>
        </w:rPr>
        <w:t>brought</w:t>
      </w:r>
      <w:r w:rsidR="00DC796F">
        <w:rPr>
          <w:rFonts w:ascii="Calibri" w:hAnsi="Calibri" w:cs="Calibri"/>
        </w:rPr>
        <w:t xml:space="preserve"> the amended</w:t>
      </w:r>
      <w:r w:rsidR="00FF7F3D">
        <w:rPr>
          <w:rFonts w:ascii="Calibri" w:hAnsi="Calibri" w:cs="Calibri"/>
        </w:rPr>
        <w:t xml:space="preserve"> Resolution</w:t>
      </w:r>
      <w:r w:rsidR="00FC380A">
        <w:rPr>
          <w:rFonts w:ascii="Calibri" w:hAnsi="Calibri" w:cs="Calibri"/>
        </w:rPr>
        <w:t xml:space="preserve"> T</w:t>
      </w:r>
      <w:r w:rsidR="00FF7F3D">
        <w:rPr>
          <w:rFonts w:ascii="Calibri" w:hAnsi="Calibri" w:cs="Calibri"/>
        </w:rPr>
        <w:t>4:</w:t>
      </w:r>
    </w:p>
    <w:p w14:paraId="38916D03" w14:textId="2A46F35F" w:rsidR="00643AA4" w:rsidRPr="0067756E" w:rsidRDefault="00643AA4" w:rsidP="00643AA4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="00E77315">
        <w:rPr>
          <w:rStyle w:val="normaltextrun"/>
          <w:rFonts w:ascii="Calibri" w:hAnsi="Calibri" w:cs="Calibri"/>
          <w:b/>
          <w:bCs/>
        </w:rPr>
        <w:t>T</w:t>
      </w:r>
      <w:r w:rsidR="00AF463D">
        <w:rPr>
          <w:rStyle w:val="normaltextrun"/>
          <w:rFonts w:ascii="Calibri" w:hAnsi="Calibri" w:cs="Calibri"/>
          <w:b/>
          <w:bCs/>
        </w:rPr>
        <w:t>4</w:t>
      </w:r>
    </w:p>
    <w:p w14:paraId="3E0FD020" w14:textId="32386983" w:rsidR="00643AA4" w:rsidRDefault="00643AA4" w:rsidP="00643AA4">
      <w:pPr>
        <w:pStyle w:val="paragraph"/>
        <w:spacing w:before="120" w:after="120"/>
        <w:ind w:left="709"/>
        <w:rPr>
          <w:rFonts w:ascii="Calibri" w:hAnsi="Calibri" w:cs="Calibri"/>
        </w:rPr>
      </w:pPr>
      <w:r w:rsidRPr="00643AA4">
        <w:rPr>
          <w:rFonts w:ascii="Calibri" w:hAnsi="Calibri" w:cs="Calibri"/>
        </w:rPr>
        <w:t>The Wessex Synod wishes to explore the possibility of a new-build eco-church on the Gosport: St Columba (9C05) site and authorizes a budget of £</w:t>
      </w:r>
      <w:r w:rsidR="00DC796F">
        <w:rPr>
          <w:rFonts w:ascii="Calibri" w:hAnsi="Calibri" w:cs="Calibri"/>
        </w:rPr>
        <w:t>2</w:t>
      </w:r>
      <w:r w:rsidRPr="00643AA4">
        <w:rPr>
          <w:rFonts w:ascii="Calibri" w:hAnsi="Calibri" w:cs="Calibri"/>
        </w:rPr>
        <w:t>0,000 to develop a feasibility study, plans and more detailed costings. The Wessex Synod notes that this is an ‘in principle’ decision at this stage and does not constitute a commitment to building the new church</w:t>
      </w:r>
      <w:r w:rsidRPr="005D03D1">
        <w:rPr>
          <w:rFonts w:ascii="Calibri" w:hAnsi="Calibri" w:cs="Calibri"/>
        </w:rPr>
        <w:t>.</w:t>
      </w:r>
    </w:p>
    <w:p w14:paraId="014124A5" w14:textId="3FF9F753" w:rsidR="00DC796F" w:rsidRDefault="006A6DDE" w:rsidP="00DC796F">
      <w:pPr>
        <w:pStyle w:val="paragraph"/>
        <w:spacing w:before="120" w:after="120"/>
        <w:rPr>
          <w:rFonts w:ascii="Calibri" w:hAnsi="Calibri" w:cs="Calibri"/>
        </w:rPr>
      </w:pPr>
      <w:r>
        <w:rPr>
          <w:rFonts w:ascii="Calibri" w:hAnsi="Calibri" w:cs="Calibri"/>
        </w:rPr>
        <w:t>This was agreed unanimously.</w:t>
      </w:r>
    </w:p>
    <w:p w14:paraId="0E596B09" w14:textId="63833A52" w:rsidR="006A6DDE" w:rsidRDefault="006A6DDE" w:rsidP="006B34D6">
      <w:pPr>
        <w:pStyle w:val="paragraph"/>
        <w:spacing w:before="120" w:after="120"/>
        <w:rPr>
          <w:rFonts w:ascii="Calibri" w:hAnsi="Calibri" w:cs="Calibri"/>
        </w:rPr>
      </w:pPr>
      <w:r w:rsidRPr="001F2DED">
        <w:rPr>
          <w:rFonts w:ascii="Calibri" w:hAnsi="Calibri" w:cs="Calibri"/>
        </w:rPr>
        <w:t xml:space="preserve">Janet </w:t>
      </w:r>
      <w:r w:rsidR="00500C4E">
        <w:rPr>
          <w:rFonts w:ascii="Calibri" w:hAnsi="Calibri" w:cs="Calibri"/>
        </w:rPr>
        <w:t>Bousfield</w:t>
      </w:r>
      <w:r w:rsidR="00E74608">
        <w:rPr>
          <w:rFonts w:ascii="Calibri" w:hAnsi="Calibri" w:cs="Calibri"/>
        </w:rPr>
        <w:t xml:space="preserve"> </w:t>
      </w:r>
      <w:r w:rsidR="00A00A93">
        <w:rPr>
          <w:rFonts w:ascii="Calibri" w:hAnsi="Calibri" w:cs="Calibri"/>
        </w:rPr>
        <w:t xml:space="preserve">representing </w:t>
      </w:r>
      <w:r w:rsidR="005B59A7" w:rsidRPr="005B59A7">
        <w:rPr>
          <w:rFonts w:ascii="Calibri" w:hAnsi="Calibri" w:cs="Calibri"/>
        </w:rPr>
        <w:t xml:space="preserve">Gosport United Reformed Church, St Columba </w:t>
      </w:r>
      <w:r>
        <w:rPr>
          <w:rFonts w:ascii="Calibri" w:hAnsi="Calibri" w:cs="Calibri"/>
        </w:rPr>
        <w:t xml:space="preserve">expressed </w:t>
      </w:r>
      <w:r w:rsidR="00C76B11">
        <w:rPr>
          <w:rFonts w:ascii="Calibri" w:hAnsi="Calibri" w:cs="Calibri"/>
        </w:rPr>
        <w:t xml:space="preserve">grateful </w:t>
      </w:r>
      <w:r w:rsidR="00665860">
        <w:rPr>
          <w:rFonts w:ascii="Calibri" w:hAnsi="Calibri" w:cs="Calibri"/>
        </w:rPr>
        <w:t>thanks</w:t>
      </w:r>
      <w:r w:rsidR="00C76B11">
        <w:rPr>
          <w:rFonts w:ascii="Calibri" w:hAnsi="Calibri" w:cs="Calibri"/>
        </w:rPr>
        <w:t xml:space="preserve"> for the support of Synod</w:t>
      </w:r>
      <w:r w:rsidR="00001089">
        <w:rPr>
          <w:rFonts w:ascii="Calibri" w:hAnsi="Calibri" w:cs="Calibri"/>
        </w:rPr>
        <w:t xml:space="preserve"> to the Resolution.</w:t>
      </w:r>
    </w:p>
    <w:p w14:paraId="292E64A7" w14:textId="77777777" w:rsidR="00B11278" w:rsidRDefault="00B11278" w:rsidP="00B11278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The Moderator thanked Romilly Micklem, the trustees and the staff of the Trust for all their hard work.</w:t>
      </w:r>
    </w:p>
    <w:p w14:paraId="1D6493AA" w14:textId="5E6F2D80" w:rsidR="00B11278" w:rsidRPr="005D03D1" w:rsidRDefault="00665860" w:rsidP="006B34D6">
      <w:pPr>
        <w:pStyle w:val="paragraph"/>
        <w:spacing w:before="120" w:after="120"/>
        <w:rPr>
          <w:rFonts w:ascii="Calibri" w:hAnsi="Calibri" w:cs="Calibri"/>
        </w:rPr>
      </w:pPr>
      <w:r>
        <w:rPr>
          <w:rFonts w:ascii="Calibri" w:hAnsi="Calibri" w:cs="Calibri"/>
        </w:rPr>
        <w:t>The Moderator led Synod in prayer</w:t>
      </w:r>
      <w:r w:rsidR="00A00A93">
        <w:rPr>
          <w:rFonts w:ascii="Calibri" w:hAnsi="Calibri" w:cs="Calibri"/>
        </w:rPr>
        <w:t>.</w:t>
      </w:r>
    </w:p>
    <w:p w14:paraId="679DF5EC" w14:textId="77777777" w:rsidR="00287660" w:rsidRDefault="00AF463D" w:rsidP="00AF463D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09403A">
        <w:rPr>
          <w:rStyle w:val="normaltextrun"/>
          <w:rFonts w:ascii="Calibri" w:hAnsi="Calibri" w:cs="Calibri"/>
          <w:b/>
          <w:bCs/>
        </w:rPr>
        <w:lastRenderedPageBreak/>
        <w:t>24S</w:t>
      </w:r>
      <w:r w:rsidR="00D577CB">
        <w:rPr>
          <w:rStyle w:val="normaltextrun"/>
          <w:rFonts w:ascii="Calibri" w:hAnsi="Calibri" w:cs="Calibri"/>
          <w:b/>
          <w:bCs/>
        </w:rPr>
        <w:t>35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Pr="0009403A">
        <w:rPr>
          <w:rStyle w:val="normaltextrun"/>
          <w:rFonts w:ascii="Calibri" w:hAnsi="Calibri" w:cs="Calibri"/>
          <w:b/>
          <w:bCs/>
        </w:rPr>
        <w:t>Synod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Pr="0009403A">
        <w:rPr>
          <w:rStyle w:val="normaltextrun"/>
          <w:rFonts w:ascii="Calibri" w:hAnsi="Calibri" w:cs="Calibri"/>
          <w:b/>
          <w:bCs/>
        </w:rPr>
        <w:t>Executive: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</w:rPr>
        <w:t>The Clerk presented the report</w:t>
      </w:r>
      <w:r w:rsidR="00287660">
        <w:rPr>
          <w:rStyle w:val="normaltextrun"/>
          <w:rFonts w:ascii="Calibri" w:hAnsi="Calibri" w:cs="Calibri"/>
        </w:rPr>
        <w:t>.</w:t>
      </w:r>
    </w:p>
    <w:p w14:paraId="11B581C6" w14:textId="77777777" w:rsidR="00B70F1E" w:rsidRDefault="00287660" w:rsidP="00B70F1E">
      <w:pPr>
        <w:pStyle w:val="paragraph"/>
        <w:numPr>
          <w:ilvl w:val="0"/>
          <w:numId w:val="19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A video was screened</w:t>
      </w:r>
      <w:r w:rsidR="0019513E">
        <w:rPr>
          <w:rStyle w:val="normaltextrun"/>
          <w:rFonts w:ascii="Calibri" w:hAnsi="Calibri" w:cs="Calibri"/>
        </w:rPr>
        <w:t xml:space="preserve"> </w:t>
      </w:r>
      <w:r w:rsidR="00FD72D6">
        <w:rPr>
          <w:rStyle w:val="normaltextrun"/>
          <w:rFonts w:ascii="Calibri" w:hAnsi="Calibri" w:cs="Calibri"/>
        </w:rPr>
        <w:t xml:space="preserve">of the Synod </w:t>
      </w:r>
      <w:r w:rsidR="00A9795B">
        <w:rPr>
          <w:rStyle w:val="normaltextrun"/>
          <w:rFonts w:ascii="Calibri" w:hAnsi="Calibri" w:cs="Calibri"/>
        </w:rPr>
        <w:t xml:space="preserve">Big </w:t>
      </w:r>
      <w:r w:rsidR="00FD72D6">
        <w:rPr>
          <w:rStyle w:val="normaltextrun"/>
          <w:rFonts w:ascii="Calibri" w:hAnsi="Calibri" w:cs="Calibri"/>
        </w:rPr>
        <w:t>Day Out 2024, Seeds of Faith.</w:t>
      </w:r>
      <w:r w:rsidR="00225284">
        <w:rPr>
          <w:rStyle w:val="normaltextrun"/>
          <w:rFonts w:ascii="Calibri" w:hAnsi="Calibri" w:cs="Calibri"/>
        </w:rPr>
        <w:t xml:space="preserve"> The Clerk expressed thanks to all who </w:t>
      </w:r>
      <w:r w:rsidR="00001089">
        <w:rPr>
          <w:rStyle w:val="normaltextrun"/>
          <w:rFonts w:ascii="Calibri" w:hAnsi="Calibri" w:cs="Calibri"/>
        </w:rPr>
        <w:t xml:space="preserve">assisted at </w:t>
      </w:r>
      <w:r w:rsidR="002547DA">
        <w:rPr>
          <w:rStyle w:val="normaltextrun"/>
          <w:rFonts w:ascii="Calibri" w:hAnsi="Calibri" w:cs="Calibri"/>
        </w:rPr>
        <w:t>the event</w:t>
      </w:r>
      <w:r w:rsidR="00E77315">
        <w:rPr>
          <w:rStyle w:val="normaltextrun"/>
          <w:rFonts w:ascii="Calibri" w:hAnsi="Calibri" w:cs="Calibri"/>
        </w:rPr>
        <w:t>,</w:t>
      </w:r>
      <w:r w:rsidR="002547DA">
        <w:rPr>
          <w:rStyle w:val="normaltextrun"/>
          <w:rFonts w:ascii="Calibri" w:hAnsi="Calibri" w:cs="Calibri"/>
        </w:rPr>
        <w:t xml:space="preserve"> all who attended and to members of the organising </w:t>
      </w:r>
      <w:r w:rsidR="006E2891">
        <w:rPr>
          <w:rStyle w:val="normaltextrun"/>
          <w:rFonts w:ascii="Calibri" w:hAnsi="Calibri" w:cs="Calibri"/>
        </w:rPr>
        <w:t>Task Group. The</w:t>
      </w:r>
      <w:r w:rsidR="00122367">
        <w:rPr>
          <w:rStyle w:val="normaltextrun"/>
          <w:rFonts w:ascii="Calibri" w:hAnsi="Calibri" w:cs="Calibri"/>
        </w:rPr>
        <w:t xml:space="preserve">re will be another Synod </w:t>
      </w:r>
      <w:r w:rsidR="00A9795B">
        <w:rPr>
          <w:rStyle w:val="normaltextrun"/>
          <w:rFonts w:ascii="Calibri" w:hAnsi="Calibri" w:cs="Calibri"/>
        </w:rPr>
        <w:t xml:space="preserve">Big </w:t>
      </w:r>
      <w:r w:rsidR="00122367">
        <w:rPr>
          <w:rStyle w:val="normaltextrun"/>
          <w:rFonts w:ascii="Calibri" w:hAnsi="Calibri" w:cs="Calibri"/>
        </w:rPr>
        <w:t xml:space="preserve">Day Out </w:t>
      </w:r>
      <w:r w:rsidR="00A9795B">
        <w:rPr>
          <w:rStyle w:val="normaltextrun"/>
          <w:rFonts w:ascii="Calibri" w:hAnsi="Calibri" w:cs="Calibri"/>
        </w:rPr>
        <w:t xml:space="preserve">and the Clerk invited </w:t>
      </w:r>
      <w:r w:rsidR="0079721A">
        <w:rPr>
          <w:rStyle w:val="normaltextrun"/>
          <w:rFonts w:ascii="Calibri" w:hAnsi="Calibri" w:cs="Calibri"/>
        </w:rPr>
        <w:t>a</w:t>
      </w:r>
      <w:r w:rsidR="002547DA">
        <w:rPr>
          <w:rStyle w:val="normaltextrun"/>
          <w:rFonts w:ascii="Calibri" w:hAnsi="Calibri" w:cs="Calibri"/>
        </w:rPr>
        <w:t xml:space="preserve">nyone wanting to volunteer to </w:t>
      </w:r>
      <w:r w:rsidR="001513B8">
        <w:rPr>
          <w:rStyle w:val="normaltextrun"/>
          <w:rFonts w:ascii="Calibri" w:hAnsi="Calibri" w:cs="Calibri"/>
        </w:rPr>
        <w:t xml:space="preserve">serve on the </w:t>
      </w:r>
      <w:r w:rsidR="0079721A">
        <w:rPr>
          <w:rStyle w:val="normaltextrun"/>
          <w:rFonts w:ascii="Calibri" w:hAnsi="Calibri" w:cs="Calibri"/>
        </w:rPr>
        <w:t xml:space="preserve">planning </w:t>
      </w:r>
      <w:r w:rsidR="001513B8">
        <w:rPr>
          <w:rStyle w:val="normaltextrun"/>
          <w:rFonts w:ascii="Calibri" w:hAnsi="Calibri" w:cs="Calibri"/>
        </w:rPr>
        <w:t xml:space="preserve">Task Group </w:t>
      </w:r>
      <w:r w:rsidR="00857819">
        <w:rPr>
          <w:rStyle w:val="normaltextrun"/>
          <w:rFonts w:ascii="Calibri" w:hAnsi="Calibri" w:cs="Calibri"/>
        </w:rPr>
        <w:t xml:space="preserve">for the next Big Day Out </w:t>
      </w:r>
      <w:r w:rsidR="0079721A">
        <w:rPr>
          <w:rStyle w:val="normaltextrun"/>
          <w:rFonts w:ascii="Calibri" w:hAnsi="Calibri" w:cs="Calibri"/>
        </w:rPr>
        <w:t xml:space="preserve">to </w:t>
      </w:r>
      <w:r w:rsidR="001513B8">
        <w:rPr>
          <w:rStyle w:val="normaltextrun"/>
          <w:rFonts w:ascii="Calibri" w:hAnsi="Calibri" w:cs="Calibri"/>
        </w:rPr>
        <w:t xml:space="preserve">speak to one of those </w:t>
      </w:r>
      <w:r w:rsidR="00E77315">
        <w:rPr>
          <w:rStyle w:val="normaltextrun"/>
          <w:rFonts w:ascii="Calibri" w:hAnsi="Calibri" w:cs="Calibri"/>
        </w:rPr>
        <w:t xml:space="preserve">who had served </w:t>
      </w:r>
      <w:r w:rsidR="001513B8">
        <w:rPr>
          <w:rStyle w:val="normaltextrun"/>
          <w:rFonts w:ascii="Calibri" w:hAnsi="Calibri" w:cs="Calibri"/>
        </w:rPr>
        <w:t xml:space="preserve">on </w:t>
      </w:r>
      <w:r w:rsidR="00E77315">
        <w:rPr>
          <w:rStyle w:val="normaltextrun"/>
          <w:rFonts w:ascii="Calibri" w:hAnsi="Calibri" w:cs="Calibri"/>
        </w:rPr>
        <w:t>the T</w:t>
      </w:r>
      <w:r w:rsidR="001513B8">
        <w:rPr>
          <w:rStyle w:val="normaltextrun"/>
          <w:rFonts w:ascii="Calibri" w:hAnsi="Calibri" w:cs="Calibri"/>
        </w:rPr>
        <w:t xml:space="preserve">ask Group. </w:t>
      </w:r>
      <w:r w:rsidR="0079721A">
        <w:rPr>
          <w:rStyle w:val="normaltextrun"/>
          <w:rFonts w:ascii="Calibri" w:hAnsi="Calibri" w:cs="Calibri"/>
        </w:rPr>
        <w:t xml:space="preserve">The Moderator advised that </w:t>
      </w:r>
      <w:r w:rsidR="007528D7">
        <w:rPr>
          <w:rStyle w:val="normaltextrun"/>
          <w:rFonts w:ascii="Calibri" w:hAnsi="Calibri" w:cs="Calibri"/>
        </w:rPr>
        <w:t xml:space="preserve">there are conversations with the </w:t>
      </w:r>
      <w:r w:rsidR="007528D7" w:rsidRPr="008E79A4">
        <w:rPr>
          <w:rFonts w:asciiTheme="minorHAnsi" w:hAnsiTheme="minorHAnsi" w:cstheme="minorHAnsi"/>
        </w:rPr>
        <w:t xml:space="preserve">Southampton Methodist District </w:t>
      </w:r>
      <w:r w:rsidR="007528D7">
        <w:rPr>
          <w:rFonts w:asciiTheme="minorHAnsi" w:hAnsiTheme="minorHAnsi" w:cstheme="minorHAnsi"/>
        </w:rPr>
        <w:t xml:space="preserve">towards their </w:t>
      </w:r>
      <w:r w:rsidR="00B9535F">
        <w:rPr>
          <w:rFonts w:asciiTheme="minorHAnsi" w:hAnsiTheme="minorHAnsi" w:cstheme="minorHAnsi"/>
        </w:rPr>
        <w:t xml:space="preserve">possible </w:t>
      </w:r>
      <w:r w:rsidR="007528D7">
        <w:rPr>
          <w:rFonts w:asciiTheme="minorHAnsi" w:hAnsiTheme="minorHAnsi" w:cstheme="minorHAnsi"/>
        </w:rPr>
        <w:t>participation in the event.</w:t>
      </w:r>
      <w:r w:rsidR="00FF71E6">
        <w:rPr>
          <w:rFonts w:asciiTheme="minorHAnsi" w:hAnsiTheme="minorHAnsi" w:cstheme="minorHAnsi"/>
        </w:rPr>
        <w:t xml:space="preserve"> The Vide</w:t>
      </w:r>
      <w:r w:rsidR="00FF54EA">
        <w:rPr>
          <w:rFonts w:asciiTheme="minorHAnsi" w:hAnsiTheme="minorHAnsi" w:cstheme="minorHAnsi"/>
        </w:rPr>
        <w:t>o and photographs o</w:t>
      </w:r>
      <w:r w:rsidR="0021320B">
        <w:rPr>
          <w:rFonts w:asciiTheme="minorHAnsi" w:hAnsiTheme="minorHAnsi" w:cstheme="minorHAnsi"/>
        </w:rPr>
        <w:t>f</w:t>
      </w:r>
      <w:r w:rsidR="00FF54EA">
        <w:rPr>
          <w:rFonts w:asciiTheme="minorHAnsi" w:hAnsiTheme="minorHAnsi" w:cstheme="minorHAnsi"/>
        </w:rPr>
        <w:t xml:space="preserve"> the banners from churches are on the Synod Website</w:t>
      </w:r>
      <w:r w:rsidR="00BC358F">
        <w:rPr>
          <w:rFonts w:asciiTheme="minorHAnsi" w:hAnsiTheme="minorHAnsi" w:cstheme="minorHAnsi"/>
        </w:rPr>
        <w:t>.</w:t>
      </w:r>
    </w:p>
    <w:p w14:paraId="68FE6319" w14:textId="77777777" w:rsidR="00B70F1E" w:rsidRDefault="002F77A2" w:rsidP="00B70F1E">
      <w:pPr>
        <w:pStyle w:val="paragraph"/>
        <w:spacing w:beforeAutospacing="0" w:afterAutospacing="0"/>
        <w:ind w:left="720"/>
        <w:textAlignment w:val="baseline"/>
        <w:rPr>
          <w:rFonts w:ascii="Calibri" w:hAnsi="Calibri" w:cs="Calibri"/>
        </w:rPr>
      </w:pPr>
      <w:hyperlink r:id="rId7" w:history="1">
        <w:r w:rsidRPr="00B70F1E">
          <w:rPr>
            <w:rStyle w:val="Hyperlink"/>
            <w:rFonts w:ascii="Calibri" w:hAnsi="Calibri" w:cs="Calibri"/>
          </w:rPr>
          <w:t>Big Day Out 2024 | URC Wessex Synod</w:t>
        </w:r>
      </w:hyperlink>
      <w:r w:rsidR="00B70F1E" w:rsidRPr="00B70F1E">
        <w:rPr>
          <w:rFonts w:ascii="Calibri" w:hAnsi="Calibri" w:cs="Calibri"/>
        </w:rPr>
        <w:t xml:space="preserve"> </w:t>
      </w:r>
    </w:p>
    <w:p w14:paraId="31F67A53" w14:textId="022CB5D7" w:rsidR="00A00332" w:rsidRDefault="00A00332" w:rsidP="00B70F1E">
      <w:pPr>
        <w:pStyle w:val="paragraph"/>
        <w:spacing w:beforeAutospacing="0" w:afterAutospacing="0"/>
        <w:ind w:left="720"/>
        <w:textAlignment w:val="baseline"/>
        <w:rPr>
          <w:rStyle w:val="normaltextrun"/>
          <w:rFonts w:ascii="Calibri" w:hAnsi="Calibri" w:cs="Calibri"/>
        </w:rPr>
      </w:pPr>
      <w:r w:rsidRPr="00B70F1E">
        <w:rPr>
          <w:rStyle w:val="normaltextrun"/>
          <w:rFonts w:ascii="Calibri" w:hAnsi="Calibri" w:cs="Calibri"/>
        </w:rPr>
        <w:t>The Clerk asked representatives to take the church</w:t>
      </w:r>
      <w:r w:rsidR="002D6FBD" w:rsidRPr="00B70F1E">
        <w:rPr>
          <w:rStyle w:val="normaltextrun"/>
          <w:rFonts w:ascii="Calibri" w:hAnsi="Calibri" w:cs="Calibri"/>
        </w:rPr>
        <w:t xml:space="preserve"> banners</w:t>
      </w:r>
      <w:r w:rsidRPr="00B70F1E">
        <w:rPr>
          <w:rStyle w:val="normaltextrun"/>
          <w:rFonts w:ascii="Calibri" w:hAnsi="Calibri" w:cs="Calibri"/>
        </w:rPr>
        <w:t xml:space="preserve"> </w:t>
      </w:r>
      <w:r w:rsidRPr="00B70F1E">
        <w:rPr>
          <w:rStyle w:val="normaltextrun"/>
          <w:rFonts w:ascii="Calibri" w:hAnsi="Calibri" w:cs="Calibri"/>
          <w:strike/>
        </w:rPr>
        <w:t>posters</w:t>
      </w:r>
      <w:r w:rsidRPr="00B70F1E">
        <w:rPr>
          <w:rStyle w:val="normaltextrun"/>
          <w:rFonts w:ascii="Calibri" w:hAnsi="Calibri" w:cs="Calibri"/>
        </w:rPr>
        <w:t xml:space="preserve"> produced for the Big Day Out 2024 back to the</w:t>
      </w:r>
      <w:r w:rsidR="0021320B" w:rsidRPr="00B70F1E">
        <w:rPr>
          <w:rStyle w:val="normaltextrun"/>
          <w:rFonts w:ascii="Calibri" w:hAnsi="Calibri" w:cs="Calibri"/>
        </w:rPr>
        <w:t>ir</w:t>
      </w:r>
      <w:r w:rsidRPr="00B70F1E">
        <w:rPr>
          <w:rStyle w:val="normaltextrun"/>
          <w:rFonts w:ascii="Calibri" w:hAnsi="Calibri" w:cs="Calibri"/>
        </w:rPr>
        <w:t xml:space="preserve"> churches.</w:t>
      </w:r>
    </w:p>
    <w:p w14:paraId="04256806" w14:textId="2A072142" w:rsidR="001513B8" w:rsidRDefault="00EE3C6A" w:rsidP="006B34D6">
      <w:pPr>
        <w:pStyle w:val="paragraph"/>
        <w:numPr>
          <w:ilvl w:val="0"/>
          <w:numId w:val="1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Clerk reported that the </w:t>
      </w:r>
      <w:r w:rsidR="001513B8">
        <w:rPr>
          <w:rStyle w:val="normaltextrun"/>
          <w:rFonts w:ascii="Calibri" w:hAnsi="Calibri" w:cs="Calibri"/>
        </w:rPr>
        <w:t xml:space="preserve">M&amp;M task group </w:t>
      </w:r>
      <w:r w:rsidR="00964D89">
        <w:rPr>
          <w:rStyle w:val="normaltextrun"/>
          <w:rFonts w:ascii="Calibri" w:hAnsi="Calibri" w:cs="Calibri"/>
        </w:rPr>
        <w:t xml:space="preserve">is </w:t>
      </w:r>
      <w:r w:rsidR="001513B8">
        <w:rPr>
          <w:rStyle w:val="normaltextrun"/>
          <w:rFonts w:ascii="Calibri" w:hAnsi="Calibri" w:cs="Calibri"/>
        </w:rPr>
        <w:t xml:space="preserve">currently putting together a new role description for </w:t>
      </w:r>
      <w:r w:rsidR="00964D89">
        <w:rPr>
          <w:rStyle w:val="normaltextrun"/>
          <w:rFonts w:ascii="Calibri" w:hAnsi="Calibri" w:cs="Calibri"/>
        </w:rPr>
        <w:t xml:space="preserve">the </w:t>
      </w:r>
      <w:r w:rsidR="001513B8">
        <w:rPr>
          <w:rStyle w:val="normaltextrun"/>
          <w:rFonts w:ascii="Calibri" w:hAnsi="Calibri" w:cs="Calibri"/>
        </w:rPr>
        <w:t>M&amp;M secretary.</w:t>
      </w:r>
    </w:p>
    <w:p w14:paraId="6F8A2347" w14:textId="2ABA8A1D" w:rsidR="00D21C96" w:rsidRDefault="002B71BD" w:rsidP="006B34D6">
      <w:pPr>
        <w:pStyle w:val="paragraph"/>
        <w:numPr>
          <w:ilvl w:val="0"/>
          <w:numId w:val="1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Clerk highlighted the paragraphs relating to </w:t>
      </w:r>
      <w:r w:rsidR="00C513E0">
        <w:rPr>
          <w:rStyle w:val="normaltextrun"/>
          <w:rFonts w:ascii="Calibri" w:hAnsi="Calibri" w:cs="Calibri"/>
        </w:rPr>
        <w:t>Nominations in the report</w:t>
      </w:r>
      <w:r w:rsidR="00FB5271">
        <w:rPr>
          <w:rStyle w:val="normaltextrun"/>
          <w:rFonts w:ascii="Calibri" w:hAnsi="Calibri" w:cs="Calibri"/>
        </w:rPr>
        <w:t>, especially the need for tr</w:t>
      </w:r>
      <w:r w:rsidR="00683B19">
        <w:rPr>
          <w:rStyle w:val="normaltextrun"/>
          <w:rFonts w:ascii="Calibri" w:hAnsi="Calibri" w:cs="Calibri"/>
        </w:rPr>
        <w:t xml:space="preserve">ustees and someone to take on the </w:t>
      </w:r>
      <w:r w:rsidR="00D21C96">
        <w:rPr>
          <w:rStyle w:val="normaltextrun"/>
          <w:rFonts w:ascii="Calibri" w:hAnsi="Calibri" w:cs="Calibri"/>
        </w:rPr>
        <w:t xml:space="preserve">role of </w:t>
      </w:r>
      <w:r w:rsidR="00AD011C">
        <w:rPr>
          <w:rStyle w:val="normaltextrun"/>
          <w:rFonts w:ascii="Calibri" w:hAnsi="Calibri" w:cs="Calibri"/>
        </w:rPr>
        <w:t xml:space="preserve">the </w:t>
      </w:r>
      <w:r w:rsidR="00D21C96">
        <w:rPr>
          <w:rStyle w:val="normaltextrun"/>
          <w:rFonts w:ascii="Calibri" w:hAnsi="Calibri" w:cs="Calibri"/>
        </w:rPr>
        <w:t>Zambia link lead.</w:t>
      </w:r>
    </w:p>
    <w:p w14:paraId="0FD56D3E" w14:textId="3B483BE5" w:rsidR="009560A3" w:rsidRDefault="005F1691" w:rsidP="0073064A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The Clerk brought Reso</w:t>
      </w:r>
      <w:r w:rsidR="00B11278">
        <w:rPr>
          <w:rFonts w:ascii="Calibri" w:hAnsi="Calibri" w:cs="Calibri"/>
        </w:rPr>
        <w:t>lu</w:t>
      </w:r>
      <w:r>
        <w:rPr>
          <w:rFonts w:ascii="Calibri" w:hAnsi="Calibri" w:cs="Calibri"/>
        </w:rPr>
        <w:t xml:space="preserve">tion </w:t>
      </w:r>
      <w:r w:rsidR="00695383">
        <w:rPr>
          <w:rFonts w:ascii="Calibri" w:hAnsi="Calibri" w:cs="Calibri"/>
        </w:rPr>
        <w:t>1</w:t>
      </w:r>
      <w:r w:rsidR="00B11278">
        <w:rPr>
          <w:rFonts w:ascii="Calibri" w:hAnsi="Calibri" w:cs="Calibri"/>
        </w:rPr>
        <w:t>:</w:t>
      </w:r>
    </w:p>
    <w:p w14:paraId="1B4704BE" w14:textId="1C0D8033" w:rsidR="004B1A2C" w:rsidRPr="0067756E" w:rsidRDefault="004B1A2C" w:rsidP="004B1A2C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="00695383">
        <w:rPr>
          <w:rStyle w:val="normaltextrun"/>
          <w:rFonts w:ascii="Calibri" w:hAnsi="Calibri" w:cs="Calibri"/>
          <w:b/>
          <w:bCs/>
        </w:rPr>
        <w:t>1</w:t>
      </w:r>
    </w:p>
    <w:p w14:paraId="0E8DA539" w14:textId="2264FFA9" w:rsidR="004B1A2C" w:rsidRPr="009B3685" w:rsidRDefault="00CA6577" w:rsidP="006B34D6">
      <w:pPr>
        <w:pStyle w:val="paragraph"/>
        <w:spacing w:before="120" w:beforeAutospacing="0" w:after="120" w:afterAutospacing="0"/>
        <w:ind w:left="709"/>
        <w:textAlignment w:val="baseline"/>
        <w:rPr>
          <w:rFonts w:ascii="Calibri" w:hAnsi="Calibri" w:cs="Calibri"/>
          <w:color w:val="000000"/>
        </w:rPr>
      </w:pPr>
      <w:r w:rsidRPr="00CA6577">
        <w:rPr>
          <w:rStyle w:val="normaltextrun"/>
          <w:rFonts w:ascii="Calibri" w:eastAsia="Calibri" w:hAnsi="Calibri" w:cs="Calibri"/>
        </w:rPr>
        <w:t>Wessex Synod approves the Appointment of the Revd Mike Thomason as Deputy Convener of Synod Meetings</w:t>
      </w:r>
      <w:r w:rsidR="004B1A2C">
        <w:rPr>
          <w:rStyle w:val="eop"/>
          <w:rFonts w:ascii="Calibri" w:hAnsi="Calibri" w:cs="Calibri"/>
        </w:rPr>
        <w:t>.</w:t>
      </w:r>
    </w:p>
    <w:p w14:paraId="00C540C6" w14:textId="3B83B6FB" w:rsidR="00A35E60" w:rsidRDefault="0076327C" w:rsidP="006B34D6">
      <w:pPr>
        <w:pStyle w:val="paragraph"/>
        <w:numPr>
          <w:ilvl w:val="0"/>
          <w:numId w:val="1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I</w:t>
      </w:r>
      <w:r w:rsidR="00A35E60">
        <w:rPr>
          <w:rStyle w:val="normaltextrun"/>
          <w:rFonts w:ascii="Calibri" w:hAnsi="Calibri" w:cs="Calibri"/>
        </w:rPr>
        <w:t xml:space="preserve">t was noted that the spelling of </w:t>
      </w:r>
      <w:r w:rsidR="00AA542D">
        <w:rPr>
          <w:rStyle w:val="normaltextrun"/>
          <w:rFonts w:ascii="Calibri" w:hAnsi="Calibri" w:cs="Calibri"/>
        </w:rPr>
        <w:t>C</w:t>
      </w:r>
      <w:r w:rsidR="00A35E60">
        <w:rPr>
          <w:rStyle w:val="normaltextrun"/>
          <w:rFonts w:ascii="Calibri" w:hAnsi="Calibri" w:cs="Calibri"/>
        </w:rPr>
        <w:t>onvener needed clarification</w:t>
      </w:r>
      <w:r w:rsidR="00671566">
        <w:rPr>
          <w:rStyle w:val="normaltextrun"/>
          <w:rFonts w:ascii="Calibri" w:hAnsi="Calibri" w:cs="Calibri"/>
        </w:rPr>
        <w:t>.</w:t>
      </w:r>
      <w:r w:rsidR="00AA542D">
        <w:rPr>
          <w:rStyle w:val="normaltextrun"/>
          <w:rFonts w:ascii="Calibri" w:hAnsi="Calibri" w:cs="Calibri"/>
        </w:rPr>
        <w:t xml:space="preserve"> </w:t>
      </w:r>
      <w:r w:rsidR="00671566">
        <w:rPr>
          <w:rStyle w:val="normaltextrun"/>
          <w:rFonts w:ascii="Calibri" w:hAnsi="Calibri" w:cs="Calibri"/>
        </w:rPr>
        <w:t>T</w:t>
      </w:r>
      <w:r w:rsidR="00AA542D">
        <w:rPr>
          <w:rStyle w:val="normaltextrun"/>
          <w:rFonts w:ascii="Calibri" w:hAnsi="Calibri" w:cs="Calibri"/>
        </w:rPr>
        <w:t xml:space="preserve">he email addresses for committee conveners </w:t>
      </w:r>
      <w:proofErr w:type="gramStart"/>
      <w:r w:rsidR="003518B2">
        <w:rPr>
          <w:rStyle w:val="normaltextrun"/>
          <w:rFonts w:ascii="Calibri" w:hAnsi="Calibri" w:cs="Calibri"/>
        </w:rPr>
        <w:t>is</w:t>
      </w:r>
      <w:proofErr w:type="gramEnd"/>
      <w:r w:rsidR="003518B2">
        <w:rPr>
          <w:rStyle w:val="normaltextrun"/>
          <w:rFonts w:ascii="Calibri" w:hAnsi="Calibri" w:cs="Calibri"/>
        </w:rPr>
        <w:t xml:space="preserve"> spelt “conven</w:t>
      </w:r>
      <w:r w:rsidR="00671566" w:rsidRPr="00671566">
        <w:rPr>
          <w:rStyle w:val="normaltextrun"/>
          <w:rFonts w:ascii="Calibri" w:hAnsi="Calibri" w:cs="Calibri"/>
          <w:b/>
          <w:bCs/>
          <w:u w:val="single"/>
        </w:rPr>
        <w:t>e</w:t>
      </w:r>
      <w:r w:rsidR="003518B2">
        <w:rPr>
          <w:rStyle w:val="normaltextrun"/>
          <w:rFonts w:ascii="Calibri" w:hAnsi="Calibri" w:cs="Calibri"/>
        </w:rPr>
        <w:t>r”.</w:t>
      </w:r>
    </w:p>
    <w:p w14:paraId="0211CF83" w14:textId="7AD5DEFD" w:rsidR="0067080B" w:rsidRDefault="00A35E60" w:rsidP="006B34D6">
      <w:pPr>
        <w:pStyle w:val="paragraph"/>
        <w:numPr>
          <w:ilvl w:val="0"/>
          <w:numId w:val="1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I</w:t>
      </w:r>
      <w:r w:rsidR="00112AD0">
        <w:rPr>
          <w:rStyle w:val="normaltextrun"/>
          <w:rFonts w:ascii="Calibri" w:hAnsi="Calibri" w:cs="Calibri"/>
        </w:rPr>
        <w:t>t was asked if this i</w:t>
      </w:r>
      <w:r>
        <w:rPr>
          <w:rStyle w:val="normaltextrun"/>
          <w:rFonts w:ascii="Calibri" w:hAnsi="Calibri" w:cs="Calibri"/>
        </w:rPr>
        <w:t xml:space="preserve">s </w:t>
      </w:r>
      <w:r w:rsidR="00112AD0">
        <w:rPr>
          <w:rStyle w:val="normaltextrun"/>
          <w:rFonts w:ascii="Calibri" w:hAnsi="Calibri" w:cs="Calibri"/>
        </w:rPr>
        <w:t xml:space="preserve">an open-ended appointment? The Clerk explained it is hoped </w:t>
      </w:r>
      <w:r w:rsidR="00FC7A95">
        <w:rPr>
          <w:rStyle w:val="normaltextrun"/>
          <w:rFonts w:ascii="Calibri" w:hAnsi="Calibri" w:cs="Calibri"/>
        </w:rPr>
        <w:t xml:space="preserve">another volunteer, possibly a lay person, </w:t>
      </w:r>
      <w:r w:rsidR="0067080B">
        <w:rPr>
          <w:rStyle w:val="normaltextrun"/>
          <w:rFonts w:ascii="Calibri" w:hAnsi="Calibri" w:cs="Calibri"/>
        </w:rPr>
        <w:t>might come forward.</w:t>
      </w:r>
    </w:p>
    <w:p w14:paraId="60D7E7B8" w14:textId="3BA305E9" w:rsidR="00CF4D18" w:rsidRDefault="00FC7A95" w:rsidP="00CF4D18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Resolution 1 </w:t>
      </w:r>
      <w:r w:rsidR="00CF4D18">
        <w:rPr>
          <w:rStyle w:val="normaltextrun"/>
          <w:rFonts w:ascii="Calibri" w:hAnsi="Calibri" w:cs="Calibri"/>
        </w:rPr>
        <w:t>was agreed unanimously.</w:t>
      </w:r>
    </w:p>
    <w:p w14:paraId="6C60EF9F" w14:textId="6598C806" w:rsidR="0044327D" w:rsidRDefault="00FC7A95" w:rsidP="00CF4D18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Six </w:t>
      </w:r>
      <w:r w:rsidR="00143FE1">
        <w:rPr>
          <w:rStyle w:val="normaltextrun"/>
          <w:rFonts w:ascii="Calibri" w:hAnsi="Calibri" w:cs="Calibri"/>
        </w:rPr>
        <w:t>rep</w:t>
      </w:r>
      <w:r w:rsidR="00E07011">
        <w:rPr>
          <w:rStyle w:val="normaltextrun"/>
          <w:rFonts w:ascii="Calibri" w:hAnsi="Calibri" w:cs="Calibri"/>
        </w:rPr>
        <w:t>resentatives to General Assembly 2024</w:t>
      </w:r>
      <w:r w:rsidR="00143FE1">
        <w:rPr>
          <w:rStyle w:val="normaltextrun"/>
          <w:rFonts w:ascii="Calibri" w:hAnsi="Calibri" w:cs="Calibri"/>
        </w:rPr>
        <w:t xml:space="preserve"> </w:t>
      </w:r>
      <w:r w:rsidR="00073015">
        <w:rPr>
          <w:rStyle w:val="normaltextrun"/>
          <w:rFonts w:ascii="Calibri" w:hAnsi="Calibri" w:cs="Calibri"/>
        </w:rPr>
        <w:t xml:space="preserve">were present and identified themselves to the meeting. </w:t>
      </w:r>
      <w:r w:rsidR="00E07011">
        <w:rPr>
          <w:rStyle w:val="normaltextrun"/>
          <w:rFonts w:ascii="Calibri" w:hAnsi="Calibri" w:cs="Calibri"/>
        </w:rPr>
        <w:t xml:space="preserve">The Clerk advised that </w:t>
      </w:r>
      <w:r w:rsidR="00D07994">
        <w:rPr>
          <w:rStyle w:val="normaltextrun"/>
          <w:rFonts w:ascii="Calibri" w:hAnsi="Calibri" w:cs="Calibri"/>
        </w:rPr>
        <w:t>in 2025 G</w:t>
      </w:r>
      <w:r w:rsidR="0044327D">
        <w:rPr>
          <w:rStyle w:val="normaltextrun"/>
          <w:rFonts w:ascii="Calibri" w:hAnsi="Calibri" w:cs="Calibri"/>
        </w:rPr>
        <w:t>e</w:t>
      </w:r>
      <w:r w:rsidR="00D07994">
        <w:rPr>
          <w:rStyle w:val="normaltextrun"/>
          <w:rFonts w:ascii="Calibri" w:hAnsi="Calibri" w:cs="Calibri"/>
        </w:rPr>
        <w:t xml:space="preserve">neral Assembly </w:t>
      </w:r>
      <w:r w:rsidR="0023113E">
        <w:rPr>
          <w:rStyle w:val="normaltextrun"/>
          <w:rFonts w:ascii="Calibri" w:hAnsi="Calibri" w:cs="Calibri"/>
        </w:rPr>
        <w:t>will meet in July and be recalled in Nov</w:t>
      </w:r>
      <w:r w:rsidR="00D07994">
        <w:rPr>
          <w:rStyle w:val="normaltextrun"/>
          <w:rFonts w:ascii="Calibri" w:hAnsi="Calibri" w:cs="Calibri"/>
        </w:rPr>
        <w:t>ember</w:t>
      </w:r>
      <w:r w:rsidR="0023113E">
        <w:rPr>
          <w:rStyle w:val="normaltextrun"/>
          <w:rFonts w:ascii="Calibri" w:hAnsi="Calibri" w:cs="Calibri"/>
        </w:rPr>
        <w:t xml:space="preserve"> to </w:t>
      </w:r>
      <w:r w:rsidR="00D07994">
        <w:rPr>
          <w:rStyle w:val="normaltextrun"/>
          <w:rFonts w:ascii="Calibri" w:hAnsi="Calibri" w:cs="Calibri"/>
        </w:rPr>
        <w:t>consider the Church Life Review.</w:t>
      </w:r>
      <w:r w:rsidR="00DB151E">
        <w:rPr>
          <w:rStyle w:val="normaltextrun"/>
          <w:rFonts w:ascii="Calibri" w:hAnsi="Calibri" w:cs="Calibri"/>
        </w:rPr>
        <w:t xml:space="preserve"> </w:t>
      </w:r>
      <w:r w:rsidR="00F2357D">
        <w:rPr>
          <w:rStyle w:val="normaltextrun"/>
          <w:rFonts w:ascii="Calibri" w:hAnsi="Calibri" w:cs="Calibri"/>
        </w:rPr>
        <w:t>A message will be sent out in December</w:t>
      </w:r>
      <w:r w:rsidR="008B04DA">
        <w:rPr>
          <w:rStyle w:val="normaltextrun"/>
          <w:rFonts w:ascii="Calibri" w:hAnsi="Calibri" w:cs="Calibri"/>
        </w:rPr>
        <w:t xml:space="preserve"> </w:t>
      </w:r>
      <w:r w:rsidR="008A39EB">
        <w:rPr>
          <w:rStyle w:val="normaltextrun"/>
          <w:rFonts w:ascii="Calibri" w:hAnsi="Calibri" w:cs="Calibri"/>
        </w:rPr>
        <w:t xml:space="preserve">2024 </w:t>
      </w:r>
      <w:r w:rsidR="008B04DA">
        <w:rPr>
          <w:rStyle w:val="normaltextrun"/>
          <w:rFonts w:ascii="Calibri" w:hAnsi="Calibri" w:cs="Calibri"/>
        </w:rPr>
        <w:t xml:space="preserve">seeking </w:t>
      </w:r>
      <w:r w:rsidR="00C53F14">
        <w:rPr>
          <w:rStyle w:val="normaltextrun"/>
          <w:rFonts w:ascii="Calibri" w:hAnsi="Calibri" w:cs="Calibri"/>
        </w:rPr>
        <w:t xml:space="preserve">volunteers to represent Synod at </w:t>
      </w:r>
      <w:r w:rsidR="0044327D">
        <w:rPr>
          <w:rStyle w:val="normaltextrun"/>
          <w:rFonts w:ascii="Calibri" w:hAnsi="Calibri" w:cs="Calibri"/>
        </w:rPr>
        <w:t>Assembly</w:t>
      </w:r>
      <w:r w:rsidR="00C66469">
        <w:rPr>
          <w:rStyle w:val="normaltextrun"/>
          <w:rFonts w:ascii="Calibri" w:hAnsi="Calibri" w:cs="Calibri"/>
        </w:rPr>
        <w:t xml:space="preserve"> 2025</w:t>
      </w:r>
      <w:r w:rsidR="0044327D">
        <w:rPr>
          <w:rStyle w:val="normaltextrun"/>
          <w:rFonts w:ascii="Calibri" w:hAnsi="Calibri" w:cs="Calibri"/>
        </w:rPr>
        <w:t>.</w:t>
      </w:r>
    </w:p>
    <w:p w14:paraId="7704B82A" w14:textId="77777777" w:rsidR="00240090" w:rsidRDefault="00F2357D" w:rsidP="00CF4D18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Moderator </w:t>
      </w:r>
      <w:r w:rsidR="00C21B88">
        <w:rPr>
          <w:rStyle w:val="normaltextrun"/>
          <w:rFonts w:ascii="Calibri" w:hAnsi="Calibri" w:cs="Calibri"/>
        </w:rPr>
        <w:t xml:space="preserve">reported </w:t>
      </w:r>
      <w:r w:rsidR="009D59C4">
        <w:rPr>
          <w:rStyle w:val="normaltextrun"/>
          <w:rFonts w:ascii="Calibri" w:hAnsi="Calibri" w:cs="Calibri"/>
        </w:rPr>
        <w:t xml:space="preserve">that </w:t>
      </w:r>
      <w:r w:rsidR="00C21B88">
        <w:rPr>
          <w:rStyle w:val="normaltextrun"/>
          <w:rFonts w:ascii="Calibri" w:hAnsi="Calibri" w:cs="Calibri"/>
        </w:rPr>
        <w:t xml:space="preserve">no objections </w:t>
      </w:r>
      <w:r w:rsidR="009D59C4">
        <w:rPr>
          <w:rStyle w:val="normaltextrun"/>
          <w:rFonts w:ascii="Calibri" w:hAnsi="Calibri" w:cs="Calibri"/>
        </w:rPr>
        <w:t xml:space="preserve">had been raised </w:t>
      </w:r>
      <w:r w:rsidR="00F16CCE">
        <w:rPr>
          <w:rStyle w:val="normaltextrun"/>
          <w:rFonts w:ascii="Calibri" w:hAnsi="Calibri" w:cs="Calibri"/>
        </w:rPr>
        <w:t xml:space="preserve">to Resolutions 26 and 28 referred from </w:t>
      </w:r>
      <w:r w:rsidR="00240090">
        <w:rPr>
          <w:rStyle w:val="normaltextrun"/>
          <w:rFonts w:ascii="Calibri" w:hAnsi="Calibri" w:cs="Calibri"/>
        </w:rPr>
        <w:t>General Assembly to Synods.</w:t>
      </w:r>
    </w:p>
    <w:p w14:paraId="236984ED" w14:textId="3443BC6C" w:rsidR="00172035" w:rsidRPr="00FF04F5" w:rsidRDefault="00D577CB" w:rsidP="00A006FC">
      <w:pPr>
        <w:pStyle w:val="paragraph"/>
        <w:textAlignment w:val="baseline"/>
        <w:rPr>
          <w:rStyle w:val="normaltextrun"/>
          <w:rFonts w:ascii="Calibri" w:hAnsi="Calibri" w:cs="Calibri"/>
        </w:rPr>
      </w:pPr>
      <w:r w:rsidRPr="006B34D6">
        <w:rPr>
          <w:rStyle w:val="normaltextrun"/>
          <w:rFonts w:ascii="Calibri" w:hAnsi="Calibri" w:cs="Calibri"/>
          <w:b/>
          <w:bCs/>
        </w:rPr>
        <w:t>24S36</w:t>
      </w:r>
      <w:r w:rsidR="004E18D6">
        <w:rPr>
          <w:rStyle w:val="normaltextrun"/>
          <w:rFonts w:ascii="Calibri" w:hAnsi="Calibri" w:cs="Calibri"/>
          <w:b/>
          <w:bCs/>
        </w:rPr>
        <w:t xml:space="preserve"> Good News Story</w:t>
      </w:r>
      <w:r w:rsidRPr="006B34D6">
        <w:rPr>
          <w:rStyle w:val="normaltextrun"/>
          <w:rFonts w:ascii="Calibri" w:hAnsi="Calibri" w:cs="Calibri"/>
          <w:b/>
          <w:bCs/>
        </w:rPr>
        <w:t xml:space="preserve"> </w:t>
      </w:r>
      <w:r w:rsidR="00A006FC" w:rsidRPr="00D577CB">
        <w:rPr>
          <w:rStyle w:val="normaltextrun"/>
          <w:rFonts w:ascii="Calibri" w:hAnsi="Calibri" w:cs="Calibri"/>
          <w:b/>
          <w:bCs/>
        </w:rPr>
        <w:t>I</w:t>
      </w:r>
      <w:r w:rsidR="00A006FC" w:rsidRPr="00A006FC">
        <w:rPr>
          <w:rStyle w:val="normaltextrun"/>
          <w:rFonts w:ascii="Calibri" w:hAnsi="Calibri" w:cs="Calibri"/>
          <w:b/>
          <w:bCs/>
        </w:rPr>
        <w:t xml:space="preserve">BEX </w:t>
      </w:r>
      <w:r w:rsidR="0021320B">
        <w:rPr>
          <w:rStyle w:val="normaltextrun"/>
          <w:rFonts w:ascii="Calibri" w:hAnsi="Calibri" w:cs="Calibri"/>
          <w:b/>
          <w:bCs/>
        </w:rPr>
        <w:t>–</w:t>
      </w:r>
      <w:r w:rsidR="00A006FC" w:rsidRPr="00A006FC">
        <w:rPr>
          <w:rStyle w:val="normaltextrun"/>
          <w:rFonts w:ascii="Calibri" w:hAnsi="Calibri" w:cs="Calibri"/>
          <w:b/>
          <w:bCs/>
        </w:rPr>
        <w:t xml:space="preserve"> Church</w:t>
      </w:r>
      <w:r w:rsidR="0021320B">
        <w:rPr>
          <w:rStyle w:val="normaltextrun"/>
          <w:rFonts w:ascii="Calibri" w:hAnsi="Calibri" w:cs="Calibri"/>
          <w:b/>
          <w:bCs/>
        </w:rPr>
        <w:t>es working with the Economy</w:t>
      </w:r>
      <w:r w:rsidR="00A006FC">
        <w:rPr>
          <w:rStyle w:val="normaltextrun"/>
          <w:rFonts w:ascii="Calibri" w:hAnsi="Calibri" w:cs="Calibri"/>
          <w:b/>
          <w:bCs/>
        </w:rPr>
        <w:t xml:space="preserve">: </w:t>
      </w:r>
      <w:r w:rsidR="008E0956" w:rsidRPr="006B34D6">
        <w:rPr>
          <w:rStyle w:val="normaltextrun"/>
          <w:rFonts w:ascii="Calibri" w:hAnsi="Calibri" w:cs="Calibri"/>
        </w:rPr>
        <w:t xml:space="preserve">Esther Ridsdale </w:t>
      </w:r>
      <w:r w:rsidR="00BF1159">
        <w:rPr>
          <w:rStyle w:val="normaltextrun"/>
          <w:rFonts w:ascii="Calibri" w:hAnsi="Calibri" w:cs="Calibri"/>
        </w:rPr>
        <w:t>addressed Synod on</w:t>
      </w:r>
      <w:r w:rsidR="00D741B1">
        <w:rPr>
          <w:rStyle w:val="normaltextrun"/>
          <w:rFonts w:ascii="Calibri" w:hAnsi="Calibri" w:cs="Calibri"/>
        </w:rPr>
        <w:t xml:space="preserve"> </w:t>
      </w:r>
      <w:r w:rsidR="00593A4C">
        <w:rPr>
          <w:rStyle w:val="normaltextrun"/>
          <w:rFonts w:ascii="Calibri" w:hAnsi="Calibri" w:cs="Calibri"/>
        </w:rPr>
        <w:t>the work of IBEX</w:t>
      </w:r>
      <w:r w:rsidR="006940CB">
        <w:rPr>
          <w:rStyle w:val="normaltextrun"/>
          <w:rFonts w:ascii="Calibri" w:hAnsi="Calibri" w:cs="Calibri"/>
        </w:rPr>
        <w:t>, working with the economy</w:t>
      </w:r>
      <w:r w:rsidR="00BE121C">
        <w:rPr>
          <w:rStyle w:val="normaltextrun"/>
          <w:rFonts w:ascii="Calibri" w:hAnsi="Calibri" w:cs="Calibri"/>
        </w:rPr>
        <w:t>,</w:t>
      </w:r>
      <w:r w:rsidR="006940CB">
        <w:rPr>
          <w:rStyle w:val="normaltextrun"/>
          <w:rFonts w:ascii="Calibri" w:hAnsi="Calibri" w:cs="Calibri"/>
        </w:rPr>
        <w:t xml:space="preserve"> </w:t>
      </w:r>
      <w:r w:rsidR="0018135B" w:rsidRPr="006B34D6">
        <w:rPr>
          <w:rStyle w:val="normaltextrun"/>
          <w:rFonts w:ascii="Calibri" w:hAnsi="Calibri" w:cs="Calibri"/>
          <w:b/>
          <w:bCs/>
          <w:u w:val="single"/>
        </w:rPr>
        <w:t>I</w:t>
      </w:r>
      <w:r w:rsidR="0018135B" w:rsidRPr="0018135B">
        <w:rPr>
          <w:rStyle w:val="normaltextrun"/>
          <w:rFonts w:ascii="Calibri" w:hAnsi="Calibri" w:cs="Calibri"/>
        </w:rPr>
        <w:t>nfluencing</w:t>
      </w:r>
      <w:r w:rsidR="0018135B">
        <w:rPr>
          <w:rStyle w:val="normaltextrun"/>
          <w:rFonts w:ascii="Calibri" w:hAnsi="Calibri" w:cs="Calibri"/>
        </w:rPr>
        <w:t xml:space="preserve">, </w:t>
      </w:r>
      <w:r w:rsidR="0018135B" w:rsidRPr="006B34D6">
        <w:rPr>
          <w:rStyle w:val="normaltextrun"/>
          <w:rFonts w:ascii="Calibri" w:hAnsi="Calibri" w:cs="Calibri"/>
          <w:b/>
          <w:bCs/>
          <w:u w:val="single"/>
        </w:rPr>
        <w:t>B</w:t>
      </w:r>
      <w:r w:rsidR="0018135B" w:rsidRPr="0018135B">
        <w:rPr>
          <w:rStyle w:val="normaltextrun"/>
          <w:rFonts w:ascii="Calibri" w:hAnsi="Calibri" w:cs="Calibri"/>
        </w:rPr>
        <w:t>riefing</w:t>
      </w:r>
      <w:r w:rsidR="0018135B">
        <w:rPr>
          <w:rStyle w:val="normaltextrun"/>
          <w:rFonts w:ascii="Calibri" w:hAnsi="Calibri" w:cs="Calibri"/>
        </w:rPr>
        <w:t xml:space="preserve">, </w:t>
      </w:r>
      <w:r w:rsidR="0018135B" w:rsidRPr="006B34D6">
        <w:rPr>
          <w:rStyle w:val="normaltextrun"/>
          <w:rFonts w:ascii="Calibri" w:hAnsi="Calibri" w:cs="Calibri"/>
          <w:b/>
          <w:bCs/>
          <w:u w:val="single"/>
        </w:rPr>
        <w:t>E</w:t>
      </w:r>
      <w:r w:rsidR="0018135B" w:rsidRPr="0018135B">
        <w:rPr>
          <w:rStyle w:val="normaltextrun"/>
          <w:rFonts w:ascii="Calibri" w:hAnsi="Calibri" w:cs="Calibri"/>
        </w:rPr>
        <w:t>nabling</w:t>
      </w:r>
      <w:r w:rsidR="0018135B">
        <w:rPr>
          <w:rStyle w:val="normaltextrun"/>
          <w:rFonts w:ascii="Calibri" w:hAnsi="Calibri" w:cs="Calibri"/>
        </w:rPr>
        <w:t xml:space="preserve">, </w:t>
      </w:r>
      <w:r w:rsidR="0041455D">
        <w:rPr>
          <w:rStyle w:val="normaltextrun"/>
          <w:rFonts w:ascii="Calibri" w:hAnsi="Calibri" w:cs="Calibri"/>
        </w:rPr>
        <w:t>E</w:t>
      </w:r>
      <w:r w:rsidR="0018135B" w:rsidRPr="006B34D6">
        <w:rPr>
          <w:rStyle w:val="normaltextrun"/>
          <w:rFonts w:ascii="Calibri" w:hAnsi="Calibri" w:cs="Calibri"/>
          <w:b/>
          <w:bCs/>
          <w:u w:val="single"/>
        </w:rPr>
        <w:t>x</w:t>
      </w:r>
      <w:r w:rsidR="0018135B" w:rsidRPr="0018135B">
        <w:rPr>
          <w:rStyle w:val="normaltextrun"/>
          <w:rFonts w:ascii="Calibri" w:hAnsi="Calibri" w:cs="Calibri"/>
        </w:rPr>
        <w:t>tending</w:t>
      </w:r>
      <w:r w:rsidR="0041455D">
        <w:rPr>
          <w:rStyle w:val="normaltextrun"/>
          <w:rFonts w:ascii="Calibri" w:hAnsi="Calibri" w:cs="Calibri"/>
        </w:rPr>
        <w:t>.</w:t>
      </w:r>
      <w:r w:rsidR="0018135B">
        <w:rPr>
          <w:rStyle w:val="normaltextrun"/>
          <w:rFonts w:ascii="Calibri" w:hAnsi="Calibri" w:cs="Calibri"/>
        </w:rPr>
        <w:t xml:space="preserve"> </w:t>
      </w:r>
      <w:r w:rsidR="002F59E6">
        <w:rPr>
          <w:rStyle w:val="normaltextrun"/>
          <w:rFonts w:ascii="Calibri" w:hAnsi="Calibri" w:cs="Calibri"/>
        </w:rPr>
        <w:t xml:space="preserve">IBEX </w:t>
      </w:r>
      <w:r w:rsidR="0091647C">
        <w:rPr>
          <w:rStyle w:val="normaltextrun"/>
          <w:rFonts w:ascii="Calibri" w:hAnsi="Calibri" w:cs="Calibri"/>
        </w:rPr>
        <w:t xml:space="preserve">seeks to look both ways, taking the Christian message to the Economy and </w:t>
      </w:r>
      <w:r w:rsidR="00091C5F">
        <w:rPr>
          <w:rStyle w:val="normaltextrun"/>
          <w:rFonts w:ascii="Calibri" w:hAnsi="Calibri" w:cs="Calibri"/>
        </w:rPr>
        <w:t xml:space="preserve">making the </w:t>
      </w:r>
      <w:r w:rsidR="005A0FD9">
        <w:rPr>
          <w:rStyle w:val="normaltextrun"/>
          <w:rFonts w:ascii="Calibri" w:hAnsi="Calibri" w:cs="Calibri"/>
        </w:rPr>
        <w:t>E</w:t>
      </w:r>
      <w:r w:rsidR="00091C5F">
        <w:rPr>
          <w:rStyle w:val="normaltextrun"/>
          <w:rFonts w:ascii="Calibri" w:hAnsi="Calibri" w:cs="Calibri"/>
        </w:rPr>
        <w:t xml:space="preserve">conomy part of the Faith agenda. </w:t>
      </w:r>
      <w:r w:rsidR="00053F27">
        <w:rPr>
          <w:rStyle w:val="normaltextrun"/>
          <w:rFonts w:ascii="Calibri" w:hAnsi="Calibri" w:cs="Calibri"/>
        </w:rPr>
        <w:t xml:space="preserve">One of the </w:t>
      </w:r>
      <w:r w:rsidR="00BE121C">
        <w:rPr>
          <w:rStyle w:val="normaltextrun"/>
          <w:rFonts w:ascii="Calibri" w:hAnsi="Calibri" w:cs="Calibri"/>
        </w:rPr>
        <w:t xml:space="preserve">afternoon </w:t>
      </w:r>
      <w:r w:rsidR="00053F27">
        <w:rPr>
          <w:rStyle w:val="normaltextrun"/>
          <w:rFonts w:ascii="Calibri" w:hAnsi="Calibri" w:cs="Calibri"/>
        </w:rPr>
        <w:t xml:space="preserve">workshops </w:t>
      </w:r>
      <w:r w:rsidR="00765A0B">
        <w:rPr>
          <w:rStyle w:val="normaltextrun"/>
          <w:rFonts w:ascii="Calibri" w:hAnsi="Calibri" w:cs="Calibri"/>
        </w:rPr>
        <w:t xml:space="preserve">for Synod is led by Esther Ridsdale </w:t>
      </w:r>
      <w:r w:rsidR="00053F27">
        <w:rPr>
          <w:rStyle w:val="normaltextrun"/>
          <w:rFonts w:ascii="Calibri" w:hAnsi="Calibri" w:cs="Calibri"/>
        </w:rPr>
        <w:t>on Wellbeing Created Church.</w:t>
      </w:r>
    </w:p>
    <w:p w14:paraId="26CEB23A" w14:textId="77227DC5" w:rsidR="00A006FC" w:rsidRDefault="00D577CB" w:rsidP="00A006FC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 xml:space="preserve">24S37 </w:t>
      </w:r>
      <w:r w:rsidR="00F444A9" w:rsidRPr="006B34D6">
        <w:rPr>
          <w:rFonts w:ascii="Calibri" w:hAnsi="Calibri" w:cs="Calibri"/>
          <w:b/>
          <w:bCs/>
        </w:rPr>
        <w:t>Good News Story Army Chaplaincy</w:t>
      </w:r>
      <w:r w:rsidR="00F444A9">
        <w:rPr>
          <w:rFonts w:ascii="Calibri" w:hAnsi="Calibri" w:cs="Calibri"/>
          <w:b/>
          <w:bCs/>
        </w:rPr>
        <w:t xml:space="preserve">: </w:t>
      </w:r>
      <w:r w:rsidR="00F444A9" w:rsidRPr="006B34D6">
        <w:rPr>
          <w:rFonts w:ascii="Calibri" w:hAnsi="Calibri" w:cs="Calibri"/>
        </w:rPr>
        <w:t>Stuart Turner</w:t>
      </w:r>
      <w:r w:rsidR="00413E0C" w:rsidRPr="006B34D6">
        <w:rPr>
          <w:rFonts w:ascii="Calibri" w:hAnsi="Calibri" w:cs="Calibri"/>
        </w:rPr>
        <w:t xml:space="preserve"> </w:t>
      </w:r>
      <w:r w:rsidR="00053F27" w:rsidRPr="006B34D6">
        <w:rPr>
          <w:rFonts w:ascii="Calibri" w:hAnsi="Calibri" w:cs="Calibri"/>
        </w:rPr>
        <w:t>is a URC m</w:t>
      </w:r>
      <w:r w:rsidR="003C5661" w:rsidRPr="006B34D6">
        <w:rPr>
          <w:rFonts w:ascii="Calibri" w:hAnsi="Calibri" w:cs="Calibri"/>
        </w:rPr>
        <w:t>i</w:t>
      </w:r>
      <w:r w:rsidR="00053F27" w:rsidRPr="006B34D6">
        <w:rPr>
          <w:rFonts w:ascii="Calibri" w:hAnsi="Calibri" w:cs="Calibri"/>
        </w:rPr>
        <w:t>nister serving as a</w:t>
      </w:r>
      <w:r w:rsidR="003C5661" w:rsidRPr="006B34D6">
        <w:rPr>
          <w:rFonts w:ascii="Calibri" w:hAnsi="Calibri" w:cs="Calibri"/>
        </w:rPr>
        <w:t>n army chaplain and addressed Synod.</w:t>
      </w:r>
      <w:r w:rsidR="00413E0C" w:rsidRPr="006B34D6">
        <w:rPr>
          <w:rFonts w:ascii="Calibri" w:hAnsi="Calibri" w:cs="Calibri"/>
        </w:rPr>
        <w:t xml:space="preserve"> </w:t>
      </w:r>
    </w:p>
    <w:p w14:paraId="5B18D8FE" w14:textId="6C76E6C3" w:rsidR="007415D3" w:rsidRDefault="007415D3" w:rsidP="00A006FC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Moderator led Synod in prayer for those in chaplaincy, the </w:t>
      </w:r>
      <w:r w:rsidR="00F43B38">
        <w:rPr>
          <w:rFonts w:ascii="Calibri" w:hAnsi="Calibri" w:cs="Calibri"/>
        </w:rPr>
        <w:t xml:space="preserve">armed forces, schools, </w:t>
      </w:r>
      <w:r>
        <w:rPr>
          <w:rFonts w:ascii="Calibri" w:hAnsi="Calibri" w:cs="Calibri"/>
        </w:rPr>
        <w:t>hospitals, hospices, the economy and the workplace.</w:t>
      </w:r>
    </w:p>
    <w:p w14:paraId="707B3C43" w14:textId="7548C775" w:rsidR="00E20166" w:rsidRDefault="00B84086" w:rsidP="00B84086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Synod broke for lunch, during which a Safeguarding Surgery </w:t>
      </w:r>
      <w:r w:rsidR="00367A40">
        <w:rPr>
          <w:rFonts w:ascii="Calibri" w:eastAsia="Calibri" w:hAnsi="Calibri" w:cs="Calibri"/>
          <w:sz w:val="24"/>
          <w:szCs w:val="24"/>
        </w:rPr>
        <w:t xml:space="preserve">with Sharon Barr </w:t>
      </w:r>
      <w:r>
        <w:rPr>
          <w:rFonts w:ascii="Calibri" w:eastAsia="Calibri" w:hAnsi="Calibri" w:cs="Calibri"/>
          <w:sz w:val="24"/>
          <w:szCs w:val="24"/>
        </w:rPr>
        <w:t xml:space="preserve">was available </w:t>
      </w:r>
      <w:r w:rsidR="007C7F8C">
        <w:rPr>
          <w:rFonts w:ascii="Calibri" w:eastAsia="Calibri" w:hAnsi="Calibri" w:cs="Calibri"/>
          <w:sz w:val="24"/>
          <w:szCs w:val="24"/>
        </w:rPr>
        <w:t xml:space="preserve">as was </w:t>
      </w:r>
      <w:r w:rsidR="00EF14A4">
        <w:rPr>
          <w:rFonts w:ascii="Calibri" w:eastAsia="Calibri" w:hAnsi="Calibri" w:cs="Calibri"/>
          <w:sz w:val="24"/>
          <w:szCs w:val="24"/>
        </w:rPr>
        <w:t xml:space="preserve">a </w:t>
      </w:r>
      <w:r w:rsidR="00E20166">
        <w:rPr>
          <w:rFonts w:ascii="Calibri" w:eastAsia="Calibri" w:hAnsi="Calibri" w:cs="Calibri"/>
          <w:sz w:val="24"/>
          <w:szCs w:val="24"/>
        </w:rPr>
        <w:t xml:space="preserve">Buildings Surgery </w:t>
      </w:r>
      <w:r w:rsidR="007C7F8C">
        <w:rPr>
          <w:rFonts w:ascii="Calibri" w:eastAsia="Calibri" w:hAnsi="Calibri" w:cs="Calibri"/>
          <w:sz w:val="24"/>
          <w:szCs w:val="24"/>
        </w:rPr>
        <w:t>with Graham Barb</w:t>
      </w:r>
      <w:r w:rsidR="0021320B">
        <w:rPr>
          <w:rFonts w:ascii="Calibri" w:eastAsia="Calibri" w:hAnsi="Calibri" w:cs="Calibri"/>
          <w:sz w:val="24"/>
          <w:szCs w:val="24"/>
        </w:rPr>
        <w:t>e</w:t>
      </w:r>
      <w:r w:rsidR="007C7F8C">
        <w:rPr>
          <w:rFonts w:ascii="Calibri" w:eastAsia="Calibri" w:hAnsi="Calibri" w:cs="Calibri"/>
          <w:sz w:val="24"/>
          <w:szCs w:val="24"/>
        </w:rPr>
        <w:t>r and Nicola Werro</w:t>
      </w:r>
      <w:r w:rsidR="0028547D">
        <w:rPr>
          <w:rFonts w:ascii="Calibri" w:eastAsia="Calibri" w:hAnsi="Calibri" w:cs="Calibri"/>
          <w:sz w:val="24"/>
          <w:szCs w:val="24"/>
        </w:rPr>
        <w:t>.</w:t>
      </w:r>
    </w:p>
    <w:p w14:paraId="51D0AA25" w14:textId="77777777" w:rsidR="00E20166" w:rsidRDefault="00E20166" w:rsidP="00E20166">
      <w:pPr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</w:t>
      </w:r>
    </w:p>
    <w:p w14:paraId="1F5EFC86" w14:textId="244BD0A1" w:rsidR="00E42829" w:rsidRDefault="00E42829" w:rsidP="006B34D6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Synod reconvened at</w:t>
      </w:r>
      <w:r w:rsidR="00D40684">
        <w:rPr>
          <w:rFonts w:ascii="Calibri" w:eastAsia="Calibri" w:hAnsi="Calibri" w:cs="Calibri"/>
          <w:sz w:val="24"/>
          <w:szCs w:val="24"/>
        </w:rPr>
        <w:t xml:space="preserve"> 2.10pm.</w:t>
      </w:r>
    </w:p>
    <w:p w14:paraId="35C30897" w14:textId="4F0FC207" w:rsidR="00367A40" w:rsidRDefault="00E42829" w:rsidP="00A006FC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 xml:space="preserve">24S38 </w:t>
      </w:r>
      <w:r w:rsidR="00E20166" w:rsidRPr="006B34D6">
        <w:rPr>
          <w:rFonts w:ascii="Calibri" w:hAnsi="Calibri" w:cs="Calibri"/>
          <w:b/>
          <w:bCs/>
        </w:rPr>
        <w:t>Commitment for Life - Faith Wills</w:t>
      </w:r>
      <w:r w:rsidR="004E5653">
        <w:rPr>
          <w:rFonts w:ascii="Calibri" w:hAnsi="Calibri" w:cs="Calibri"/>
          <w:b/>
          <w:bCs/>
        </w:rPr>
        <w:t xml:space="preserve">: </w:t>
      </w:r>
      <w:r w:rsidR="004E5653">
        <w:rPr>
          <w:rFonts w:ascii="Calibri" w:hAnsi="Calibri" w:cs="Calibri"/>
        </w:rPr>
        <w:t>Synod watched a video</w:t>
      </w:r>
      <w:r w:rsidR="00D40684">
        <w:rPr>
          <w:rFonts w:ascii="Calibri" w:hAnsi="Calibri" w:cs="Calibri"/>
        </w:rPr>
        <w:t>, Faith Will</w:t>
      </w:r>
      <w:r w:rsidR="00AD6931">
        <w:rPr>
          <w:rFonts w:ascii="Calibri" w:hAnsi="Calibri" w:cs="Calibri"/>
        </w:rPr>
        <w:t xml:space="preserve">, inspiring those in congregations to make a gift in their will to </w:t>
      </w:r>
      <w:r w:rsidR="00DA17C2">
        <w:rPr>
          <w:rFonts w:ascii="Calibri" w:hAnsi="Calibri" w:cs="Calibri"/>
        </w:rPr>
        <w:t>their local church and to Christian Aid</w:t>
      </w:r>
      <w:r w:rsidR="00D40684">
        <w:rPr>
          <w:rFonts w:ascii="Calibri" w:hAnsi="Calibri" w:cs="Calibri"/>
        </w:rPr>
        <w:t>.</w:t>
      </w:r>
      <w:r w:rsidR="00DA17C2">
        <w:rPr>
          <w:rFonts w:ascii="Calibri" w:hAnsi="Calibri" w:cs="Calibri"/>
        </w:rPr>
        <w:t xml:space="preserve"> </w:t>
      </w:r>
      <w:r w:rsidR="0059711A">
        <w:rPr>
          <w:rFonts w:ascii="Calibri" w:hAnsi="Calibri" w:cs="Calibri"/>
        </w:rPr>
        <w:t xml:space="preserve">Copies of a </w:t>
      </w:r>
      <w:r w:rsidR="00DE2826">
        <w:rPr>
          <w:rFonts w:ascii="Calibri" w:hAnsi="Calibri" w:cs="Calibri"/>
        </w:rPr>
        <w:t xml:space="preserve">leaflet </w:t>
      </w:r>
      <w:r w:rsidR="00DA17C2">
        <w:rPr>
          <w:rFonts w:ascii="Calibri" w:hAnsi="Calibri" w:cs="Calibri"/>
        </w:rPr>
        <w:t>“</w:t>
      </w:r>
      <w:r w:rsidR="00DE2826">
        <w:rPr>
          <w:rFonts w:ascii="Calibri" w:hAnsi="Calibri" w:cs="Calibri"/>
        </w:rPr>
        <w:t>Faith Will… Unlock the power of gifts in Wills</w:t>
      </w:r>
      <w:r w:rsidR="00DA17C2">
        <w:rPr>
          <w:rFonts w:ascii="Calibri" w:hAnsi="Calibri" w:cs="Calibri"/>
        </w:rPr>
        <w:t>”</w:t>
      </w:r>
      <w:r w:rsidR="0059711A">
        <w:rPr>
          <w:rFonts w:ascii="Calibri" w:hAnsi="Calibri" w:cs="Calibri"/>
        </w:rPr>
        <w:t xml:space="preserve"> </w:t>
      </w:r>
      <w:r w:rsidR="00DF080E">
        <w:rPr>
          <w:rFonts w:ascii="Calibri" w:hAnsi="Calibri" w:cs="Calibri"/>
        </w:rPr>
        <w:t>was made available to representatives.</w:t>
      </w:r>
    </w:p>
    <w:p w14:paraId="2AE0604E" w14:textId="1CD6397A" w:rsidR="004E5653" w:rsidRPr="006B34D6" w:rsidRDefault="00E42829" w:rsidP="00A006FC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 xml:space="preserve">24S39 </w:t>
      </w:r>
      <w:r w:rsidR="00AD702F">
        <w:rPr>
          <w:rStyle w:val="normaltextrun"/>
          <w:rFonts w:ascii="Calibri" w:hAnsi="Calibri" w:cs="Calibri"/>
          <w:b/>
          <w:bCs/>
        </w:rPr>
        <w:t xml:space="preserve">Ministries &amp; Learning Report: </w:t>
      </w:r>
      <w:r w:rsidR="00AD702F" w:rsidRPr="006B34D6">
        <w:rPr>
          <w:rStyle w:val="normaltextrun"/>
          <w:rFonts w:ascii="Calibri" w:hAnsi="Calibri" w:cs="Calibri"/>
        </w:rPr>
        <w:t xml:space="preserve">Wayne Hawkins brought the </w:t>
      </w:r>
      <w:r w:rsidR="00A65E58" w:rsidRPr="006B34D6">
        <w:rPr>
          <w:rStyle w:val="normaltextrun"/>
          <w:rFonts w:ascii="Calibri" w:hAnsi="Calibri" w:cs="Calibri"/>
        </w:rPr>
        <w:t>report.</w:t>
      </w:r>
    </w:p>
    <w:p w14:paraId="634295D3" w14:textId="3834F46C" w:rsidR="00E43034" w:rsidRDefault="00B032B6" w:rsidP="006B34D6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Wayne Hawkins reported that t</w:t>
      </w:r>
      <w:r w:rsidR="004B02FC">
        <w:rPr>
          <w:rStyle w:val="normaltextrun"/>
          <w:rFonts w:ascii="Calibri" w:hAnsi="Calibri" w:cs="Calibri"/>
        </w:rPr>
        <w:t xml:space="preserve">his is the first time that the </w:t>
      </w:r>
      <w:r w:rsidR="00B9535F">
        <w:rPr>
          <w:rStyle w:val="normaltextrun"/>
          <w:rFonts w:ascii="Calibri" w:hAnsi="Calibri" w:cs="Calibri"/>
        </w:rPr>
        <w:t xml:space="preserve">current </w:t>
      </w:r>
      <w:r w:rsidR="004B02FC">
        <w:rPr>
          <w:rStyle w:val="normaltextrun"/>
          <w:rFonts w:ascii="Calibri" w:hAnsi="Calibri" w:cs="Calibri"/>
        </w:rPr>
        <w:t xml:space="preserve">numbers </w:t>
      </w:r>
      <w:r w:rsidR="00DF080E">
        <w:rPr>
          <w:rStyle w:val="normaltextrun"/>
          <w:rFonts w:ascii="Calibri" w:hAnsi="Calibri" w:cs="Calibri"/>
        </w:rPr>
        <w:t xml:space="preserve">of ministers </w:t>
      </w:r>
      <w:r>
        <w:rPr>
          <w:rStyle w:val="normaltextrun"/>
          <w:rFonts w:ascii="Calibri" w:hAnsi="Calibri" w:cs="Calibri"/>
        </w:rPr>
        <w:t xml:space="preserve">to be deployed </w:t>
      </w:r>
      <w:r w:rsidR="007F3436">
        <w:rPr>
          <w:rStyle w:val="normaltextrun"/>
          <w:rFonts w:ascii="Calibri" w:hAnsi="Calibri" w:cs="Calibri"/>
        </w:rPr>
        <w:t xml:space="preserve">in the Synod </w:t>
      </w:r>
      <w:r w:rsidR="004B02FC">
        <w:rPr>
          <w:rStyle w:val="normaltextrun"/>
          <w:rFonts w:ascii="Calibri" w:hAnsi="Calibri" w:cs="Calibri"/>
        </w:rPr>
        <w:t>have been presented. There has been an increase in the number</w:t>
      </w:r>
      <w:r w:rsidR="0028547D">
        <w:rPr>
          <w:rStyle w:val="normaltextrun"/>
          <w:rFonts w:ascii="Calibri" w:hAnsi="Calibri" w:cs="Calibri"/>
        </w:rPr>
        <w:t xml:space="preserve"> to be deployed </w:t>
      </w:r>
      <w:r w:rsidR="00BD5CEE">
        <w:rPr>
          <w:rStyle w:val="normaltextrun"/>
          <w:rFonts w:ascii="Calibri" w:hAnsi="Calibri" w:cs="Calibri"/>
        </w:rPr>
        <w:t xml:space="preserve">within Wessex Synod presently to </w:t>
      </w:r>
      <w:r w:rsidR="00F54552">
        <w:rPr>
          <w:rStyle w:val="normaltextrun"/>
          <w:rFonts w:ascii="Calibri" w:hAnsi="Calibri" w:cs="Calibri"/>
        </w:rPr>
        <w:t>29 ministers</w:t>
      </w:r>
      <w:r w:rsidR="00BD5CEE">
        <w:rPr>
          <w:rStyle w:val="normaltextrun"/>
          <w:rFonts w:ascii="Calibri" w:hAnsi="Calibri" w:cs="Calibri"/>
        </w:rPr>
        <w:t xml:space="preserve"> and </w:t>
      </w:r>
      <w:r w:rsidR="003A2A0B">
        <w:rPr>
          <w:rStyle w:val="normaltextrun"/>
          <w:rFonts w:ascii="Calibri" w:hAnsi="Calibri" w:cs="Calibri"/>
        </w:rPr>
        <w:t xml:space="preserve">section 1.1 in the </w:t>
      </w:r>
      <w:r w:rsidR="00572FCB">
        <w:rPr>
          <w:rStyle w:val="normaltextrun"/>
          <w:rFonts w:ascii="Calibri" w:hAnsi="Calibri" w:cs="Calibri"/>
        </w:rPr>
        <w:t xml:space="preserve">report </w:t>
      </w:r>
      <w:r w:rsidR="003A2A0B">
        <w:rPr>
          <w:rStyle w:val="normaltextrun"/>
          <w:rFonts w:ascii="Calibri" w:hAnsi="Calibri" w:cs="Calibri"/>
        </w:rPr>
        <w:t>gives the target number for each Synod Pastoral Committee area.</w:t>
      </w:r>
      <w:r w:rsidR="00F54552">
        <w:rPr>
          <w:rStyle w:val="normaltextrun"/>
          <w:rFonts w:ascii="Calibri" w:hAnsi="Calibri" w:cs="Calibri"/>
        </w:rPr>
        <w:t xml:space="preserve"> </w:t>
      </w:r>
      <w:r w:rsidR="00B0105A">
        <w:rPr>
          <w:rStyle w:val="normaltextrun"/>
          <w:rFonts w:ascii="Calibri" w:hAnsi="Calibri" w:cs="Calibri"/>
        </w:rPr>
        <w:t xml:space="preserve">Wayne Hawkins advised that M&amp;L </w:t>
      </w:r>
      <w:r w:rsidR="00F54552">
        <w:rPr>
          <w:rStyle w:val="normaltextrun"/>
          <w:rFonts w:ascii="Calibri" w:hAnsi="Calibri" w:cs="Calibri"/>
        </w:rPr>
        <w:t xml:space="preserve">are </w:t>
      </w:r>
      <w:r w:rsidR="00E43034">
        <w:rPr>
          <w:rStyle w:val="normaltextrun"/>
          <w:rFonts w:ascii="Calibri" w:hAnsi="Calibri" w:cs="Calibri"/>
        </w:rPr>
        <w:t>e</w:t>
      </w:r>
      <w:r w:rsidR="00B0105A">
        <w:rPr>
          <w:rStyle w:val="normaltextrun"/>
          <w:rFonts w:ascii="Calibri" w:hAnsi="Calibri" w:cs="Calibri"/>
        </w:rPr>
        <w:t>x</w:t>
      </w:r>
      <w:r w:rsidR="00E43034">
        <w:rPr>
          <w:rStyle w:val="normaltextrun"/>
          <w:rFonts w:ascii="Calibri" w:hAnsi="Calibri" w:cs="Calibri"/>
        </w:rPr>
        <w:t>pecting to be developing profiles to enable ministers to move into the Synod.</w:t>
      </w:r>
    </w:p>
    <w:p w14:paraId="2E034FA6" w14:textId="4B06F2B9" w:rsidR="00E43034" w:rsidRDefault="00E43034" w:rsidP="00E43034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</w:t>
      </w:r>
      <w:r w:rsidR="00B0105A">
        <w:rPr>
          <w:rStyle w:val="normaltextrun"/>
          <w:rFonts w:ascii="Calibri" w:hAnsi="Calibri" w:cs="Calibri"/>
        </w:rPr>
        <w:t>e</w:t>
      </w:r>
      <w:r>
        <w:rPr>
          <w:rStyle w:val="normaltextrun"/>
          <w:rFonts w:ascii="Calibri" w:hAnsi="Calibri" w:cs="Calibri"/>
        </w:rPr>
        <w:t xml:space="preserve"> Moderator invited questions about the sections:</w:t>
      </w:r>
    </w:p>
    <w:p w14:paraId="248CEBFF" w14:textId="15E55C9B" w:rsidR="00E00182" w:rsidRPr="00111DF5" w:rsidRDefault="00E43034" w:rsidP="006B34D6">
      <w:pPr>
        <w:pStyle w:val="paragraph"/>
        <w:numPr>
          <w:ilvl w:val="0"/>
          <w:numId w:val="12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111DF5">
        <w:rPr>
          <w:rStyle w:val="normaltextrun"/>
          <w:rFonts w:ascii="Calibri" w:hAnsi="Calibri" w:cs="Calibri"/>
        </w:rPr>
        <w:t>1.3</w:t>
      </w:r>
      <w:r w:rsidR="0087194D" w:rsidRPr="00111DF5">
        <w:rPr>
          <w:rStyle w:val="normaltextrun"/>
          <w:rFonts w:ascii="Calibri" w:hAnsi="Calibri" w:cs="Calibri"/>
        </w:rPr>
        <w:t xml:space="preserve">, Elders in Local Leadership: </w:t>
      </w:r>
      <w:r w:rsidR="00111DF5" w:rsidRPr="00111DF5">
        <w:rPr>
          <w:rStyle w:val="normaltextrun"/>
          <w:rFonts w:ascii="Calibri" w:hAnsi="Calibri" w:cs="Calibri"/>
        </w:rPr>
        <w:t xml:space="preserve">In answer to a question </w:t>
      </w:r>
      <w:r w:rsidR="00E00182" w:rsidRPr="00111DF5">
        <w:rPr>
          <w:rStyle w:val="normaltextrun"/>
          <w:rFonts w:ascii="Calibri" w:hAnsi="Calibri" w:cs="Calibri"/>
        </w:rPr>
        <w:t xml:space="preserve">Wayne Hawkins </w:t>
      </w:r>
      <w:r w:rsidR="008227D5" w:rsidRPr="00111DF5">
        <w:rPr>
          <w:rStyle w:val="normaltextrun"/>
          <w:rFonts w:ascii="Calibri" w:hAnsi="Calibri" w:cs="Calibri"/>
        </w:rPr>
        <w:t>e</w:t>
      </w:r>
      <w:r w:rsidR="00111DF5">
        <w:rPr>
          <w:rStyle w:val="normaltextrun"/>
          <w:rFonts w:ascii="Calibri" w:hAnsi="Calibri" w:cs="Calibri"/>
        </w:rPr>
        <w:t>x</w:t>
      </w:r>
      <w:r w:rsidR="008227D5" w:rsidRPr="00111DF5">
        <w:rPr>
          <w:rStyle w:val="normaltextrun"/>
          <w:rFonts w:ascii="Calibri" w:hAnsi="Calibri" w:cs="Calibri"/>
        </w:rPr>
        <w:t xml:space="preserve">plained that </w:t>
      </w:r>
      <w:r w:rsidR="00111DF5">
        <w:rPr>
          <w:rStyle w:val="normaltextrun"/>
          <w:rFonts w:ascii="Calibri" w:hAnsi="Calibri" w:cs="Calibri"/>
        </w:rPr>
        <w:t xml:space="preserve">sections </w:t>
      </w:r>
      <w:r w:rsidR="008227D5" w:rsidRPr="00111DF5">
        <w:rPr>
          <w:rStyle w:val="normaltextrun"/>
          <w:rFonts w:ascii="Calibri" w:hAnsi="Calibri" w:cs="Calibri"/>
        </w:rPr>
        <w:t>1.1,</w:t>
      </w:r>
      <w:r w:rsidR="00B70F1E">
        <w:rPr>
          <w:rStyle w:val="normaltextrun"/>
          <w:rFonts w:ascii="Calibri" w:hAnsi="Calibri" w:cs="Calibri"/>
        </w:rPr>
        <w:t xml:space="preserve"> </w:t>
      </w:r>
      <w:r w:rsidR="008227D5" w:rsidRPr="00111DF5">
        <w:rPr>
          <w:rStyle w:val="normaltextrun"/>
          <w:rFonts w:ascii="Calibri" w:hAnsi="Calibri" w:cs="Calibri"/>
        </w:rPr>
        <w:t>1.2,</w:t>
      </w:r>
      <w:r w:rsidR="00111DF5">
        <w:rPr>
          <w:rStyle w:val="normaltextrun"/>
          <w:rFonts w:ascii="Calibri" w:hAnsi="Calibri" w:cs="Calibri"/>
        </w:rPr>
        <w:t xml:space="preserve"> and </w:t>
      </w:r>
      <w:r w:rsidR="008227D5" w:rsidRPr="00111DF5">
        <w:rPr>
          <w:rStyle w:val="normaltextrun"/>
          <w:rFonts w:ascii="Calibri" w:hAnsi="Calibri" w:cs="Calibri"/>
        </w:rPr>
        <w:t xml:space="preserve">1.3 </w:t>
      </w:r>
      <w:r w:rsidR="00111DF5">
        <w:rPr>
          <w:rStyle w:val="normaltextrun"/>
          <w:rFonts w:ascii="Calibri" w:hAnsi="Calibri" w:cs="Calibri"/>
        </w:rPr>
        <w:t xml:space="preserve">referring to </w:t>
      </w:r>
      <w:r w:rsidR="00512B70">
        <w:rPr>
          <w:rStyle w:val="normaltextrun"/>
          <w:rFonts w:ascii="Calibri" w:hAnsi="Calibri" w:cs="Calibri"/>
        </w:rPr>
        <w:t xml:space="preserve">deployment of ministers, active retired ministers and elders in local leadership </w:t>
      </w:r>
      <w:r w:rsidR="00FE5D5A">
        <w:rPr>
          <w:rStyle w:val="normaltextrun"/>
          <w:rFonts w:ascii="Calibri" w:hAnsi="Calibri" w:cs="Calibri"/>
        </w:rPr>
        <w:t xml:space="preserve">represent </w:t>
      </w:r>
      <w:r w:rsidR="008227D5" w:rsidRPr="00111DF5">
        <w:rPr>
          <w:rStyle w:val="normaltextrun"/>
          <w:rFonts w:ascii="Calibri" w:hAnsi="Calibri" w:cs="Calibri"/>
        </w:rPr>
        <w:t>a package that might help us understand leadership in local churches</w:t>
      </w:r>
      <w:r w:rsidR="00FE5D5A">
        <w:rPr>
          <w:rStyle w:val="normaltextrun"/>
          <w:rFonts w:ascii="Calibri" w:hAnsi="Calibri" w:cs="Calibri"/>
        </w:rPr>
        <w:t xml:space="preserve"> going forward</w:t>
      </w:r>
      <w:r w:rsidR="008227D5" w:rsidRPr="00111DF5">
        <w:rPr>
          <w:rStyle w:val="normaltextrun"/>
          <w:rFonts w:ascii="Calibri" w:hAnsi="Calibri" w:cs="Calibri"/>
        </w:rPr>
        <w:t>.</w:t>
      </w:r>
    </w:p>
    <w:p w14:paraId="5B49D338" w14:textId="28E20B9F" w:rsidR="006D0855" w:rsidRDefault="003D05F6" w:rsidP="00781AF3">
      <w:pPr>
        <w:pStyle w:val="paragraph"/>
        <w:numPr>
          <w:ilvl w:val="0"/>
          <w:numId w:val="12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The </w:t>
      </w:r>
      <w:r w:rsidR="00AD08A4">
        <w:rPr>
          <w:rStyle w:val="normaltextrun"/>
          <w:rFonts w:ascii="Calibri" w:hAnsi="Calibri" w:cs="Calibri"/>
        </w:rPr>
        <w:t>Church Lif</w:t>
      </w:r>
      <w:r>
        <w:rPr>
          <w:rStyle w:val="normaltextrun"/>
          <w:rFonts w:ascii="Calibri" w:hAnsi="Calibri" w:cs="Calibri"/>
        </w:rPr>
        <w:t>e</w:t>
      </w:r>
      <w:r w:rsidR="00AD08A4">
        <w:rPr>
          <w:rStyle w:val="normaltextrun"/>
          <w:rFonts w:ascii="Calibri" w:hAnsi="Calibri" w:cs="Calibri"/>
        </w:rPr>
        <w:t xml:space="preserve"> Review </w:t>
      </w:r>
      <w:r>
        <w:rPr>
          <w:rStyle w:val="normaltextrun"/>
          <w:rFonts w:ascii="Calibri" w:hAnsi="Calibri" w:cs="Calibri"/>
        </w:rPr>
        <w:t xml:space="preserve">may well offer a perspective on how </w:t>
      </w:r>
      <w:r w:rsidR="00F629C9">
        <w:rPr>
          <w:rStyle w:val="normaltextrun"/>
          <w:rFonts w:ascii="Calibri" w:hAnsi="Calibri" w:cs="Calibri"/>
        </w:rPr>
        <w:t xml:space="preserve">lay workers employed in local churches </w:t>
      </w:r>
      <w:r w:rsidR="006F3E07">
        <w:rPr>
          <w:rStyle w:val="normaltextrun"/>
          <w:rFonts w:ascii="Calibri" w:hAnsi="Calibri" w:cs="Calibri"/>
        </w:rPr>
        <w:t xml:space="preserve">might be regarded as part </w:t>
      </w:r>
      <w:r w:rsidR="00E9522F">
        <w:rPr>
          <w:rStyle w:val="normaltextrun"/>
          <w:rFonts w:ascii="Calibri" w:hAnsi="Calibri" w:cs="Calibri"/>
        </w:rPr>
        <w:t xml:space="preserve">of the </w:t>
      </w:r>
      <w:r w:rsidR="00AD08A4">
        <w:rPr>
          <w:rStyle w:val="normaltextrun"/>
          <w:rFonts w:ascii="Calibri" w:hAnsi="Calibri" w:cs="Calibri"/>
        </w:rPr>
        <w:t>ministry team</w:t>
      </w:r>
      <w:r w:rsidR="00E9522F">
        <w:rPr>
          <w:rStyle w:val="normaltextrun"/>
          <w:rFonts w:ascii="Calibri" w:hAnsi="Calibri" w:cs="Calibri"/>
        </w:rPr>
        <w:t>.</w:t>
      </w:r>
    </w:p>
    <w:p w14:paraId="20F5A21E" w14:textId="04607415" w:rsidR="00794838" w:rsidRPr="006D0855" w:rsidRDefault="006D0855" w:rsidP="006B34D6">
      <w:pPr>
        <w:pStyle w:val="paragraph"/>
        <w:numPr>
          <w:ilvl w:val="0"/>
          <w:numId w:val="12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6D0855">
        <w:rPr>
          <w:rStyle w:val="normaltextrun"/>
          <w:rFonts w:ascii="Calibri" w:hAnsi="Calibri" w:cs="Calibri"/>
        </w:rPr>
        <w:t>C</w:t>
      </w:r>
      <w:r w:rsidR="00B23976" w:rsidRPr="006D0855">
        <w:rPr>
          <w:rStyle w:val="normaltextrun"/>
          <w:rFonts w:ascii="Calibri" w:hAnsi="Calibri" w:cs="Calibri"/>
        </w:rPr>
        <w:t xml:space="preserve">an M&amp;L </w:t>
      </w:r>
      <w:proofErr w:type="gramStart"/>
      <w:r w:rsidRPr="006D0855">
        <w:rPr>
          <w:rStyle w:val="normaltextrun"/>
          <w:rFonts w:ascii="Calibri" w:hAnsi="Calibri" w:cs="Calibri"/>
        </w:rPr>
        <w:t>give consideration to</w:t>
      </w:r>
      <w:proofErr w:type="gramEnd"/>
      <w:r w:rsidRPr="006D0855">
        <w:rPr>
          <w:rStyle w:val="normaltextrun"/>
          <w:rFonts w:ascii="Calibri" w:hAnsi="Calibri" w:cs="Calibri"/>
        </w:rPr>
        <w:t xml:space="preserve"> the </w:t>
      </w:r>
      <w:r w:rsidR="00B23976" w:rsidRPr="006D0855">
        <w:rPr>
          <w:rStyle w:val="normaltextrun"/>
          <w:rFonts w:ascii="Calibri" w:hAnsi="Calibri" w:cs="Calibri"/>
        </w:rPr>
        <w:t>training that is needed for elders</w:t>
      </w:r>
      <w:r w:rsidR="00A82587" w:rsidRPr="006D0855">
        <w:rPr>
          <w:rStyle w:val="normaltextrun"/>
          <w:rFonts w:ascii="Calibri" w:hAnsi="Calibri" w:cs="Calibri"/>
        </w:rPr>
        <w:t xml:space="preserve"> particularly in churches that</w:t>
      </w:r>
      <w:r w:rsidR="00794838" w:rsidRPr="006D0855">
        <w:rPr>
          <w:rStyle w:val="normaltextrun"/>
          <w:rFonts w:ascii="Calibri" w:hAnsi="Calibri" w:cs="Calibri"/>
        </w:rPr>
        <w:t xml:space="preserve"> </w:t>
      </w:r>
      <w:r w:rsidR="00A82587" w:rsidRPr="006D0855">
        <w:rPr>
          <w:rStyle w:val="normaltextrun"/>
          <w:rFonts w:ascii="Calibri" w:hAnsi="Calibri" w:cs="Calibri"/>
        </w:rPr>
        <w:t>are in ministerial transition</w:t>
      </w:r>
      <w:r w:rsidRPr="006D0855">
        <w:rPr>
          <w:rStyle w:val="normaltextrun"/>
          <w:rFonts w:ascii="Calibri" w:hAnsi="Calibri" w:cs="Calibri"/>
        </w:rPr>
        <w:t xml:space="preserve">? </w:t>
      </w:r>
      <w:r w:rsidR="00794838" w:rsidRPr="006D0855">
        <w:rPr>
          <w:rStyle w:val="normaltextrun"/>
          <w:rFonts w:ascii="Calibri" w:hAnsi="Calibri" w:cs="Calibri"/>
        </w:rPr>
        <w:t xml:space="preserve">Mary Thomas </w:t>
      </w:r>
      <w:r>
        <w:rPr>
          <w:rStyle w:val="normaltextrun"/>
          <w:rFonts w:ascii="Calibri" w:hAnsi="Calibri" w:cs="Calibri"/>
        </w:rPr>
        <w:t xml:space="preserve">speaking in her role as </w:t>
      </w:r>
      <w:r w:rsidR="00794838" w:rsidRPr="006D0855">
        <w:rPr>
          <w:rStyle w:val="normaltextrun"/>
          <w:rFonts w:ascii="Calibri" w:hAnsi="Calibri" w:cs="Calibri"/>
        </w:rPr>
        <w:t>DSO</w:t>
      </w:r>
      <w:r w:rsidR="00733483">
        <w:rPr>
          <w:rStyle w:val="normaltextrun"/>
          <w:rFonts w:ascii="Calibri" w:hAnsi="Calibri" w:cs="Calibri"/>
        </w:rPr>
        <w:t xml:space="preserve"> and as </w:t>
      </w:r>
      <w:r w:rsidR="00B70F1E">
        <w:rPr>
          <w:rStyle w:val="normaltextrun"/>
          <w:rFonts w:ascii="Calibri" w:hAnsi="Calibri" w:cs="Calibri"/>
        </w:rPr>
        <w:t>C</w:t>
      </w:r>
      <w:r w:rsidR="00733483">
        <w:rPr>
          <w:rStyle w:val="normaltextrun"/>
          <w:rFonts w:ascii="Calibri" w:hAnsi="Calibri" w:cs="Calibri"/>
        </w:rPr>
        <w:t>onven</w:t>
      </w:r>
      <w:r w:rsidR="00B70F1E">
        <w:rPr>
          <w:rStyle w:val="normaltextrun"/>
          <w:rFonts w:ascii="Calibri" w:hAnsi="Calibri" w:cs="Calibri"/>
        </w:rPr>
        <w:t>e</w:t>
      </w:r>
      <w:r w:rsidR="00733483">
        <w:rPr>
          <w:rStyle w:val="normaltextrun"/>
          <w:rFonts w:ascii="Calibri" w:hAnsi="Calibri" w:cs="Calibri"/>
        </w:rPr>
        <w:t xml:space="preserve">r of Ministries declared there </w:t>
      </w:r>
      <w:r w:rsidR="00EC734E">
        <w:rPr>
          <w:rStyle w:val="normaltextrun"/>
          <w:rFonts w:ascii="Calibri" w:hAnsi="Calibri" w:cs="Calibri"/>
        </w:rPr>
        <w:t xml:space="preserve">is </w:t>
      </w:r>
      <w:r w:rsidR="00ED2A1C" w:rsidRPr="006D0855">
        <w:rPr>
          <w:rStyle w:val="normaltextrun"/>
          <w:rFonts w:ascii="Calibri" w:hAnsi="Calibri" w:cs="Calibri"/>
        </w:rPr>
        <w:t>material on Elders’ development</w:t>
      </w:r>
      <w:r w:rsidR="005C5A4E">
        <w:rPr>
          <w:rStyle w:val="normaltextrun"/>
          <w:rFonts w:ascii="Calibri" w:hAnsi="Calibri" w:cs="Calibri"/>
        </w:rPr>
        <w:t xml:space="preserve"> online</w:t>
      </w:r>
      <w:r w:rsidR="00B94D48">
        <w:rPr>
          <w:rStyle w:val="normaltextrun"/>
          <w:rFonts w:ascii="Calibri" w:hAnsi="Calibri" w:cs="Calibri"/>
        </w:rPr>
        <w:t xml:space="preserve"> as is the </w:t>
      </w:r>
      <w:r w:rsidR="00ED2A1C" w:rsidRPr="006D0855">
        <w:rPr>
          <w:rStyle w:val="normaltextrun"/>
          <w:rFonts w:ascii="Calibri" w:hAnsi="Calibri" w:cs="Calibri"/>
        </w:rPr>
        <w:t xml:space="preserve">training Hub </w:t>
      </w:r>
      <w:r w:rsidR="00EC734E">
        <w:rPr>
          <w:rStyle w:val="normaltextrun"/>
          <w:rFonts w:ascii="Calibri" w:hAnsi="Calibri" w:cs="Calibri"/>
        </w:rPr>
        <w:t xml:space="preserve">for elders to engage </w:t>
      </w:r>
      <w:proofErr w:type="gramStart"/>
      <w:r w:rsidR="00EC734E">
        <w:rPr>
          <w:rStyle w:val="normaltextrun"/>
          <w:rFonts w:ascii="Calibri" w:hAnsi="Calibri" w:cs="Calibri"/>
        </w:rPr>
        <w:t>with</w:t>
      </w:r>
      <w:proofErr w:type="gramEnd"/>
      <w:r w:rsidR="00EC734E">
        <w:rPr>
          <w:rStyle w:val="normaltextrun"/>
          <w:rFonts w:ascii="Calibri" w:hAnsi="Calibri" w:cs="Calibri"/>
        </w:rPr>
        <w:t xml:space="preserve"> but that elders’ training is very much a watching brief</w:t>
      </w:r>
      <w:r w:rsidR="00ED2A1C" w:rsidRPr="006D0855">
        <w:rPr>
          <w:rStyle w:val="normaltextrun"/>
          <w:rFonts w:ascii="Calibri" w:hAnsi="Calibri" w:cs="Calibri"/>
        </w:rPr>
        <w:t xml:space="preserve">. </w:t>
      </w:r>
      <w:r w:rsidR="00D83483">
        <w:rPr>
          <w:rStyle w:val="normaltextrun"/>
          <w:rFonts w:ascii="Calibri" w:hAnsi="Calibri" w:cs="Calibri"/>
        </w:rPr>
        <w:t xml:space="preserve">Mary Thomas advised that </w:t>
      </w:r>
      <w:r w:rsidR="00ED2A1C" w:rsidRPr="006D0855">
        <w:rPr>
          <w:rStyle w:val="normaltextrun"/>
          <w:rFonts w:ascii="Calibri" w:hAnsi="Calibri" w:cs="Calibri"/>
        </w:rPr>
        <w:t xml:space="preserve">Ministries </w:t>
      </w:r>
      <w:r w:rsidR="00D83483">
        <w:rPr>
          <w:rStyle w:val="normaltextrun"/>
          <w:rFonts w:ascii="Calibri" w:hAnsi="Calibri" w:cs="Calibri"/>
        </w:rPr>
        <w:t xml:space="preserve">Department </w:t>
      </w:r>
      <w:r w:rsidR="00ED2A1C" w:rsidRPr="006D0855">
        <w:rPr>
          <w:rStyle w:val="normaltextrun"/>
          <w:rFonts w:ascii="Calibri" w:hAnsi="Calibri" w:cs="Calibri"/>
        </w:rPr>
        <w:t xml:space="preserve">is always wanting to hear from churches on the training needs they perceive. </w:t>
      </w:r>
    </w:p>
    <w:p w14:paraId="30ECF367" w14:textId="7099431D" w:rsidR="00ED2A1C" w:rsidRPr="002E67D4" w:rsidRDefault="00703A0F" w:rsidP="006B34D6">
      <w:pPr>
        <w:pStyle w:val="paragraph"/>
        <w:numPr>
          <w:ilvl w:val="0"/>
          <w:numId w:val="12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5. Stepwise </w:t>
      </w:r>
      <w:r w:rsidR="003F4457">
        <w:rPr>
          <w:rStyle w:val="normaltextrun"/>
          <w:rFonts w:ascii="Calibri" w:hAnsi="Calibri" w:cs="Calibri"/>
        </w:rPr>
        <w:t>–</w:t>
      </w:r>
      <w:r>
        <w:rPr>
          <w:rStyle w:val="normaltextrun"/>
          <w:rFonts w:ascii="Calibri" w:hAnsi="Calibri" w:cs="Calibri"/>
        </w:rPr>
        <w:t xml:space="preserve"> </w:t>
      </w:r>
      <w:r w:rsidR="00D83483">
        <w:rPr>
          <w:rStyle w:val="normaltextrun"/>
          <w:rFonts w:ascii="Calibri" w:hAnsi="Calibri" w:cs="Calibri"/>
        </w:rPr>
        <w:t xml:space="preserve">it was clarified that the </w:t>
      </w:r>
      <w:r w:rsidR="003F4457">
        <w:rPr>
          <w:rStyle w:val="normaltextrun"/>
          <w:rFonts w:ascii="Calibri" w:hAnsi="Calibri" w:cs="Calibri"/>
        </w:rPr>
        <w:t xml:space="preserve">two </w:t>
      </w:r>
      <w:r w:rsidR="00D83483">
        <w:rPr>
          <w:rStyle w:val="normaltextrun"/>
          <w:rFonts w:ascii="Calibri" w:hAnsi="Calibri" w:cs="Calibri"/>
        </w:rPr>
        <w:t xml:space="preserve">attendees </w:t>
      </w:r>
      <w:r w:rsidR="00F138CC">
        <w:rPr>
          <w:rStyle w:val="normaltextrun"/>
          <w:rFonts w:ascii="Calibri" w:hAnsi="Calibri" w:cs="Calibri"/>
        </w:rPr>
        <w:t xml:space="preserve">on Stepwise that have been accepted for </w:t>
      </w:r>
      <w:r w:rsidR="00F138CC" w:rsidRPr="00B66C9D">
        <w:rPr>
          <w:rFonts w:ascii="Calibri" w:hAnsi="Calibri" w:cs="Calibri"/>
        </w:rPr>
        <w:t xml:space="preserve">Assembly Accredited Lay Preacher </w:t>
      </w:r>
      <w:r w:rsidR="00F138CC" w:rsidRPr="002E67D4">
        <w:rPr>
          <w:rFonts w:ascii="Calibri" w:hAnsi="Calibri" w:cs="Calibri"/>
        </w:rPr>
        <w:t>training</w:t>
      </w:r>
      <w:r w:rsidR="00F138CC" w:rsidRPr="006B34D6">
        <w:rPr>
          <w:rStyle w:val="Heading1Char"/>
          <w:rFonts w:ascii="Calibri" w:hAnsi="Calibri" w:cs="Calibri"/>
          <w:b w:val="0"/>
          <w:bCs w:val="0"/>
        </w:rPr>
        <w:t xml:space="preserve"> came from both </w:t>
      </w:r>
      <w:r w:rsidR="002E67D4" w:rsidRPr="006B34D6">
        <w:rPr>
          <w:rStyle w:val="Heading1Char"/>
          <w:rFonts w:ascii="Calibri" w:hAnsi="Calibri" w:cs="Calibri"/>
          <w:b w:val="0"/>
          <w:bCs w:val="0"/>
        </w:rPr>
        <w:t xml:space="preserve">courses that have been run. </w:t>
      </w:r>
    </w:p>
    <w:p w14:paraId="39B144EA" w14:textId="6F129728" w:rsidR="003F4457" w:rsidRDefault="00F3798D" w:rsidP="002E67D4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 Moderator thanked the committee for all their work.</w:t>
      </w:r>
    </w:p>
    <w:p w14:paraId="21EEC5AE" w14:textId="21389FED" w:rsidR="009710BE" w:rsidRDefault="008A08BF" w:rsidP="00E43034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>24S</w:t>
      </w:r>
      <w:r w:rsidR="001712B4">
        <w:rPr>
          <w:rStyle w:val="normaltextrun"/>
          <w:rFonts w:ascii="Calibri" w:hAnsi="Calibri" w:cs="Calibri"/>
          <w:b/>
          <w:bCs/>
        </w:rPr>
        <w:t xml:space="preserve">40 </w:t>
      </w:r>
      <w:r w:rsidR="00F3798D" w:rsidRPr="006B34D6">
        <w:rPr>
          <w:rStyle w:val="normaltextrun"/>
          <w:rFonts w:ascii="Calibri" w:hAnsi="Calibri" w:cs="Calibri"/>
          <w:b/>
          <w:bCs/>
        </w:rPr>
        <w:t>Mission and Outreach</w:t>
      </w:r>
      <w:r w:rsidR="009710BE" w:rsidRPr="006B34D6">
        <w:rPr>
          <w:rStyle w:val="normaltextrun"/>
          <w:rFonts w:ascii="Calibri" w:hAnsi="Calibri" w:cs="Calibri"/>
          <w:b/>
          <w:bCs/>
        </w:rPr>
        <w:t>,</w:t>
      </w:r>
      <w:r w:rsidR="001712B4">
        <w:rPr>
          <w:rStyle w:val="normaltextrun"/>
          <w:rFonts w:ascii="Calibri" w:hAnsi="Calibri" w:cs="Calibri"/>
          <w:b/>
          <w:bCs/>
        </w:rPr>
        <w:t xml:space="preserve"> Le Weekend:</w:t>
      </w:r>
      <w:r w:rsidR="009710BE">
        <w:rPr>
          <w:rStyle w:val="normaltextrun"/>
          <w:rFonts w:ascii="Calibri" w:hAnsi="Calibri" w:cs="Calibri"/>
        </w:rPr>
        <w:t xml:space="preserve"> </w:t>
      </w:r>
      <w:r w:rsidR="001712B4">
        <w:rPr>
          <w:rStyle w:val="normaltextrun"/>
          <w:rFonts w:ascii="Calibri" w:hAnsi="Calibri" w:cs="Calibri"/>
        </w:rPr>
        <w:t xml:space="preserve">Speaking as the </w:t>
      </w:r>
      <w:r w:rsidR="009710BE">
        <w:rPr>
          <w:rStyle w:val="normaltextrun"/>
          <w:rFonts w:ascii="Calibri" w:hAnsi="Calibri" w:cs="Calibri"/>
        </w:rPr>
        <w:t>European Partner Link Person, Helen Everard</w:t>
      </w:r>
      <w:r w:rsidR="001712B4">
        <w:rPr>
          <w:rStyle w:val="normaltextrun"/>
          <w:rFonts w:ascii="Calibri" w:hAnsi="Calibri" w:cs="Calibri"/>
        </w:rPr>
        <w:t xml:space="preserve"> gave the date for </w:t>
      </w:r>
      <w:r w:rsidR="00B9535F">
        <w:rPr>
          <w:rStyle w:val="normaltextrun"/>
          <w:rFonts w:ascii="Calibri" w:hAnsi="Calibri" w:cs="Calibri"/>
        </w:rPr>
        <w:t xml:space="preserve">Le </w:t>
      </w:r>
      <w:r w:rsidR="009710BE">
        <w:rPr>
          <w:rStyle w:val="normaltextrun"/>
          <w:rFonts w:ascii="Calibri" w:hAnsi="Calibri" w:cs="Calibri"/>
        </w:rPr>
        <w:t>Weekend</w:t>
      </w:r>
      <w:r w:rsidR="001712B4">
        <w:rPr>
          <w:rStyle w:val="normaltextrun"/>
          <w:rFonts w:ascii="Calibri" w:hAnsi="Calibri" w:cs="Calibri"/>
        </w:rPr>
        <w:t xml:space="preserve"> in 2025 as being </w:t>
      </w:r>
      <w:r w:rsidR="00D622CA">
        <w:rPr>
          <w:rStyle w:val="normaltextrun"/>
          <w:rFonts w:ascii="Calibri" w:hAnsi="Calibri" w:cs="Calibri"/>
        </w:rPr>
        <w:t>2</w:t>
      </w:r>
      <w:r w:rsidR="00D622CA" w:rsidRPr="008B79AD">
        <w:rPr>
          <w:rStyle w:val="normaltextrun"/>
          <w:rFonts w:ascii="Calibri" w:hAnsi="Calibri" w:cs="Calibri"/>
          <w:vertAlign w:val="superscript"/>
        </w:rPr>
        <w:t>nd</w:t>
      </w:r>
      <w:r w:rsidR="00D622CA">
        <w:rPr>
          <w:rStyle w:val="normaltextrun"/>
          <w:rFonts w:ascii="Calibri" w:hAnsi="Calibri" w:cs="Calibri"/>
        </w:rPr>
        <w:t>-4</w:t>
      </w:r>
      <w:r w:rsidR="00D622CA" w:rsidRPr="008B79AD">
        <w:rPr>
          <w:rStyle w:val="normaltextrun"/>
          <w:rFonts w:ascii="Calibri" w:hAnsi="Calibri" w:cs="Calibri"/>
          <w:vertAlign w:val="superscript"/>
        </w:rPr>
        <w:t>th</w:t>
      </w:r>
      <w:r w:rsidR="00D622CA">
        <w:rPr>
          <w:rStyle w:val="normaltextrun"/>
          <w:rFonts w:ascii="Calibri" w:hAnsi="Calibri" w:cs="Calibri"/>
        </w:rPr>
        <w:t xml:space="preserve"> May 2025 at</w:t>
      </w:r>
      <w:r w:rsidR="009710BE">
        <w:rPr>
          <w:rStyle w:val="normaltextrun"/>
          <w:rFonts w:ascii="Calibri" w:hAnsi="Calibri" w:cs="Calibri"/>
        </w:rPr>
        <w:t xml:space="preserve"> </w:t>
      </w:r>
      <w:r w:rsidR="00DC196A">
        <w:rPr>
          <w:rStyle w:val="normaltextrun"/>
          <w:rFonts w:ascii="Calibri" w:hAnsi="Calibri" w:cs="Calibri"/>
        </w:rPr>
        <w:t>Luneray in Normandy.</w:t>
      </w:r>
    </w:p>
    <w:p w14:paraId="256B4C6A" w14:textId="34E30351" w:rsidR="005D6FF0" w:rsidRDefault="00092F9D" w:rsidP="00D77F7F">
      <w:pPr>
        <w:pStyle w:val="paragraph"/>
        <w:spacing w:before="0" w:beforeAutospacing="0"/>
        <w:textAlignment w:val="baseline"/>
        <w:rPr>
          <w:rStyle w:val="normaltextrun"/>
          <w:rFonts w:ascii="Calibri" w:hAnsi="Calibri" w:cs="Calibri"/>
        </w:rPr>
      </w:pPr>
      <w:r w:rsidRPr="00F36C67">
        <w:rPr>
          <w:rStyle w:val="normaltextrun"/>
          <w:rFonts w:ascii="Calibri" w:hAnsi="Calibri" w:cs="Calibri"/>
          <w:b/>
          <w:bCs/>
        </w:rPr>
        <w:t>2</w:t>
      </w:r>
      <w:r w:rsidR="00E42829">
        <w:rPr>
          <w:rStyle w:val="normaltextrun"/>
          <w:rFonts w:ascii="Calibri" w:hAnsi="Calibri" w:cs="Calibri"/>
          <w:b/>
          <w:bCs/>
        </w:rPr>
        <w:t>4S41</w:t>
      </w:r>
      <w:r w:rsidRPr="00F36C67">
        <w:rPr>
          <w:rStyle w:val="normaltextrun"/>
          <w:rFonts w:ascii="Calibri" w:hAnsi="Calibri" w:cs="Calibri"/>
          <w:b/>
          <w:bCs/>
        </w:rPr>
        <w:t xml:space="preserve"> Workshops:</w:t>
      </w:r>
      <w:r>
        <w:rPr>
          <w:rStyle w:val="normaltextrun"/>
          <w:rFonts w:ascii="Calibri" w:hAnsi="Calibri" w:cs="Calibri"/>
        </w:rPr>
        <w:t xml:space="preserve"> Three workshops were offered, </w:t>
      </w:r>
      <w:r w:rsidR="00B974C4" w:rsidRPr="00B974C4">
        <w:rPr>
          <w:rStyle w:val="normaltextrun"/>
          <w:rFonts w:ascii="Calibri" w:hAnsi="Calibri" w:cs="Calibri"/>
        </w:rPr>
        <w:t>Creating Wellbeing in Church and Community</w:t>
      </w:r>
      <w:r w:rsidR="00B974C4">
        <w:rPr>
          <w:rStyle w:val="normaltextrun"/>
          <w:rFonts w:ascii="Calibri" w:hAnsi="Calibri" w:cs="Calibri"/>
        </w:rPr>
        <w:t>, l</w:t>
      </w:r>
      <w:r w:rsidR="00B974C4" w:rsidRPr="00B974C4">
        <w:rPr>
          <w:rStyle w:val="normaltextrun"/>
          <w:rFonts w:ascii="Calibri" w:hAnsi="Calibri" w:cs="Calibri"/>
        </w:rPr>
        <w:t xml:space="preserve">ed by Esther Ridsdale from IBEX - Churches working with the </w:t>
      </w:r>
      <w:r w:rsidR="00B70F1E">
        <w:rPr>
          <w:rStyle w:val="normaltextrun"/>
          <w:rFonts w:ascii="Calibri" w:hAnsi="Calibri" w:cs="Calibri"/>
        </w:rPr>
        <w:t>E</w:t>
      </w:r>
      <w:r w:rsidR="00B974C4" w:rsidRPr="00B974C4">
        <w:rPr>
          <w:rStyle w:val="normaltextrun"/>
          <w:rFonts w:ascii="Calibri" w:hAnsi="Calibri" w:cs="Calibri"/>
        </w:rPr>
        <w:t>conomy</w:t>
      </w:r>
      <w:r w:rsidR="00B974C4">
        <w:rPr>
          <w:rStyle w:val="normaltextrun"/>
          <w:rFonts w:ascii="Calibri" w:hAnsi="Calibri" w:cs="Calibri"/>
        </w:rPr>
        <w:t xml:space="preserve">; </w:t>
      </w:r>
      <w:r w:rsidR="00B974C4" w:rsidRPr="00B974C4">
        <w:rPr>
          <w:rStyle w:val="normaltextrun"/>
          <w:rFonts w:ascii="Calibri" w:hAnsi="Calibri" w:cs="Calibri"/>
        </w:rPr>
        <w:t>Stepwise Faith Filled Life</w:t>
      </w:r>
      <w:r w:rsidR="00B974C4">
        <w:rPr>
          <w:rStyle w:val="normaltextrun"/>
          <w:rFonts w:ascii="Calibri" w:hAnsi="Calibri" w:cs="Calibri"/>
        </w:rPr>
        <w:t>, l</w:t>
      </w:r>
      <w:r w:rsidR="00B974C4" w:rsidRPr="00B974C4">
        <w:rPr>
          <w:rStyle w:val="normaltextrun"/>
          <w:rFonts w:ascii="Calibri" w:hAnsi="Calibri" w:cs="Calibri"/>
        </w:rPr>
        <w:t>ed by Mary Thomas &amp; Ruth White</w:t>
      </w:r>
      <w:r w:rsidR="00B974C4">
        <w:rPr>
          <w:rStyle w:val="normaltextrun"/>
          <w:rFonts w:ascii="Calibri" w:hAnsi="Calibri" w:cs="Calibri"/>
        </w:rPr>
        <w:t xml:space="preserve">; </w:t>
      </w:r>
      <w:proofErr w:type="gramStart"/>
      <w:r w:rsidR="00B974C4" w:rsidRPr="00B974C4">
        <w:rPr>
          <w:rStyle w:val="normaltextrun"/>
          <w:rFonts w:ascii="Calibri" w:hAnsi="Calibri" w:cs="Calibri"/>
        </w:rPr>
        <w:t>Taking Action</w:t>
      </w:r>
      <w:proofErr w:type="gramEnd"/>
      <w:r w:rsidR="00B974C4" w:rsidRPr="00B974C4">
        <w:rPr>
          <w:rStyle w:val="normaltextrun"/>
          <w:rFonts w:ascii="Calibri" w:hAnsi="Calibri" w:cs="Calibri"/>
        </w:rPr>
        <w:t xml:space="preserve"> on Poverty</w:t>
      </w:r>
      <w:r w:rsidR="00B974C4">
        <w:rPr>
          <w:rStyle w:val="normaltextrun"/>
          <w:rFonts w:ascii="Calibri" w:hAnsi="Calibri" w:cs="Calibri"/>
        </w:rPr>
        <w:t>, l</w:t>
      </w:r>
      <w:r w:rsidR="00B974C4" w:rsidRPr="00B974C4">
        <w:rPr>
          <w:rStyle w:val="normaltextrun"/>
          <w:rFonts w:ascii="Calibri" w:hAnsi="Calibri" w:cs="Calibri"/>
        </w:rPr>
        <w:t>ed by Roo Stewart</w:t>
      </w:r>
      <w:r w:rsidR="00B974C4">
        <w:rPr>
          <w:rStyle w:val="normaltextrun"/>
          <w:rFonts w:ascii="Calibri" w:hAnsi="Calibri" w:cs="Calibri"/>
        </w:rPr>
        <w:t>.</w:t>
      </w:r>
    </w:p>
    <w:p w14:paraId="0670D972" w14:textId="1830DBC1" w:rsidR="00092F9D" w:rsidRDefault="00DC196A" w:rsidP="006B34D6">
      <w:pPr>
        <w:pStyle w:val="paragraph"/>
        <w:spacing w:before="0" w:before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Synod broke for the workshops </w:t>
      </w:r>
      <w:r w:rsidR="007001DA">
        <w:rPr>
          <w:rFonts w:ascii="Calibri" w:hAnsi="Calibri" w:cs="Calibri"/>
        </w:rPr>
        <w:t>at 14.29 and t</w:t>
      </w:r>
      <w:r w:rsidR="00092F9D">
        <w:rPr>
          <w:rFonts w:ascii="Calibri" w:hAnsi="Calibri" w:cs="Calibri"/>
        </w:rPr>
        <w:t xml:space="preserve">he </w:t>
      </w:r>
      <w:r w:rsidR="007001DA">
        <w:rPr>
          <w:rFonts w:ascii="Calibri" w:hAnsi="Calibri" w:cs="Calibri"/>
        </w:rPr>
        <w:t>Moderator</w:t>
      </w:r>
      <w:r w:rsidR="00092F9D">
        <w:rPr>
          <w:rFonts w:ascii="Calibri" w:hAnsi="Calibri" w:cs="Calibri"/>
        </w:rPr>
        <w:t xml:space="preserve"> asked Synod to reassemble at 15.</w:t>
      </w:r>
      <w:r w:rsidR="007001DA">
        <w:rPr>
          <w:rFonts w:ascii="Calibri" w:hAnsi="Calibri" w:cs="Calibri"/>
        </w:rPr>
        <w:t>4</w:t>
      </w:r>
      <w:r w:rsidR="00092F9D">
        <w:rPr>
          <w:rFonts w:ascii="Calibri" w:hAnsi="Calibri" w:cs="Calibri"/>
        </w:rPr>
        <w:t>0.</w:t>
      </w:r>
    </w:p>
    <w:p w14:paraId="7A0BE8C6" w14:textId="5A3D12B6" w:rsidR="00E91C6D" w:rsidRDefault="00E42829" w:rsidP="00A006FC">
      <w:pPr>
        <w:pStyle w:val="paragraph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 xml:space="preserve">24S42 </w:t>
      </w:r>
      <w:r w:rsidR="00E91C6D" w:rsidRPr="006B34D6">
        <w:rPr>
          <w:rFonts w:ascii="Calibri" w:hAnsi="Calibri" w:cs="Calibri"/>
          <w:b/>
          <w:bCs/>
        </w:rPr>
        <w:t>Stepwise 2025</w:t>
      </w:r>
      <w:r w:rsidR="00E91C6D">
        <w:rPr>
          <w:rFonts w:ascii="Calibri" w:hAnsi="Calibri" w:cs="Calibri"/>
          <w:b/>
          <w:bCs/>
        </w:rPr>
        <w:t>:</w:t>
      </w:r>
      <w:r w:rsidR="00E91C6D">
        <w:rPr>
          <w:rFonts w:ascii="Calibri" w:hAnsi="Calibri" w:cs="Calibri"/>
        </w:rPr>
        <w:t xml:space="preserve"> Synod watched a video</w:t>
      </w:r>
      <w:r w:rsidR="006A1B3E">
        <w:rPr>
          <w:rFonts w:ascii="Calibri" w:hAnsi="Calibri" w:cs="Calibri"/>
        </w:rPr>
        <w:t xml:space="preserve"> from the central Stepwise team, which included information on being a mentor and the new Faith Filled Environment</w:t>
      </w:r>
      <w:r w:rsidR="00D37183">
        <w:rPr>
          <w:rFonts w:ascii="Calibri" w:hAnsi="Calibri" w:cs="Calibri"/>
        </w:rPr>
        <w:t xml:space="preserve"> which would be available in 2025.</w:t>
      </w:r>
    </w:p>
    <w:p w14:paraId="30DE4A96" w14:textId="1603611B" w:rsidR="00557407" w:rsidRDefault="00CC5688" w:rsidP="00A006FC">
      <w:pPr>
        <w:pStyle w:val="paragraph"/>
        <w:textAlignment w:val="baseline"/>
        <w:rPr>
          <w:rFonts w:ascii="Calibri" w:hAnsi="Calibri" w:cs="Calibri"/>
        </w:rPr>
      </w:pPr>
      <w:r w:rsidRPr="007F057B">
        <w:rPr>
          <w:rStyle w:val="normaltextrun"/>
          <w:rFonts w:ascii="Calibri" w:hAnsi="Calibri" w:cs="Calibri"/>
          <w:b/>
          <w:bCs/>
        </w:rPr>
        <w:t>2</w:t>
      </w:r>
      <w:r>
        <w:rPr>
          <w:rStyle w:val="normaltextrun"/>
          <w:rFonts w:ascii="Calibri" w:hAnsi="Calibri" w:cs="Calibri"/>
          <w:b/>
          <w:bCs/>
        </w:rPr>
        <w:t>4S</w:t>
      </w:r>
      <w:r w:rsidR="005D6FF0">
        <w:rPr>
          <w:rStyle w:val="normaltextrun"/>
          <w:rFonts w:ascii="Calibri" w:hAnsi="Calibri" w:cs="Calibri"/>
          <w:b/>
          <w:bCs/>
        </w:rPr>
        <w:t>43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Pr="007F057B">
        <w:rPr>
          <w:rStyle w:val="normaltextrun"/>
          <w:rFonts w:ascii="Calibri" w:hAnsi="Calibri" w:cs="Calibri"/>
          <w:b/>
          <w:bCs/>
        </w:rPr>
        <w:t>Thank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Pr="007F057B">
        <w:rPr>
          <w:rStyle w:val="normaltextrun"/>
          <w:rFonts w:ascii="Calibri" w:hAnsi="Calibri" w:cs="Calibri"/>
          <w:b/>
          <w:bCs/>
        </w:rPr>
        <w:t>You:</w:t>
      </w:r>
      <w:r>
        <w:rPr>
          <w:rStyle w:val="normaltextrun"/>
          <w:rFonts w:ascii="Calibri" w:hAnsi="Calibri" w:cs="Calibri"/>
          <w:b/>
          <w:bCs/>
        </w:rPr>
        <w:t xml:space="preserve"> </w:t>
      </w:r>
      <w:r w:rsidR="000C6C8F">
        <w:rPr>
          <w:rFonts w:ascii="Calibri" w:hAnsi="Calibri" w:cs="Calibri"/>
        </w:rPr>
        <w:t xml:space="preserve">The </w:t>
      </w:r>
      <w:r w:rsidR="00557407">
        <w:rPr>
          <w:rFonts w:ascii="Calibri" w:hAnsi="Calibri" w:cs="Calibri"/>
        </w:rPr>
        <w:t xml:space="preserve">Moderator thanked everyone for </w:t>
      </w:r>
      <w:r w:rsidR="000C6C8F">
        <w:rPr>
          <w:rFonts w:ascii="Calibri" w:hAnsi="Calibri" w:cs="Calibri"/>
        </w:rPr>
        <w:t xml:space="preserve">offering such encouragement to him </w:t>
      </w:r>
      <w:r w:rsidR="00557407">
        <w:rPr>
          <w:rFonts w:ascii="Calibri" w:hAnsi="Calibri" w:cs="Calibri"/>
        </w:rPr>
        <w:t xml:space="preserve">in </w:t>
      </w:r>
      <w:r w:rsidR="009403D1">
        <w:rPr>
          <w:rFonts w:ascii="Calibri" w:hAnsi="Calibri" w:cs="Calibri"/>
        </w:rPr>
        <w:t>his t</w:t>
      </w:r>
      <w:r w:rsidR="007D1A34">
        <w:rPr>
          <w:rFonts w:ascii="Calibri" w:hAnsi="Calibri" w:cs="Calibri"/>
        </w:rPr>
        <w:t>a</w:t>
      </w:r>
      <w:r w:rsidR="009403D1">
        <w:rPr>
          <w:rFonts w:ascii="Calibri" w:hAnsi="Calibri" w:cs="Calibri"/>
        </w:rPr>
        <w:t>king up the role of Synod Moderator.</w:t>
      </w:r>
    </w:p>
    <w:p w14:paraId="4C5106F8" w14:textId="7403A65B" w:rsidR="00565DFE" w:rsidRDefault="009403D1" w:rsidP="00A006FC">
      <w:pPr>
        <w:pStyle w:val="paragraph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Moderator </w:t>
      </w:r>
      <w:r w:rsidR="00557407">
        <w:rPr>
          <w:rFonts w:ascii="Calibri" w:hAnsi="Calibri" w:cs="Calibri"/>
        </w:rPr>
        <w:t xml:space="preserve">thanked </w:t>
      </w:r>
      <w:r>
        <w:rPr>
          <w:rFonts w:ascii="Calibri" w:hAnsi="Calibri" w:cs="Calibri"/>
        </w:rPr>
        <w:t>the Clerk</w:t>
      </w:r>
      <w:r w:rsidR="00E726E9">
        <w:rPr>
          <w:rFonts w:ascii="Calibri" w:hAnsi="Calibri" w:cs="Calibri"/>
        </w:rPr>
        <w:t xml:space="preserve"> for all her hard work and </w:t>
      </w:r>
      <w:r w:rsidR="00565DFE">
        <w:rPr>
          <w:rFonts w:ascii="Calibri" w:hAnsi="Calibri" w:cs="Calibri"/>
        </w:rPr>
        <w:t xml:space="preserve">Deborah </w:t>
      </w:r>
      <w:r w:rsidR="00E726E9">
        <w:rPr>
          <w:rFonts w:ascii="Calibri" w:hAnsi="Calibri" w:cs="Calibri"/>
        </w:rPr>
        <w:t xml:space="preserve">Walker who </w:t>
      </w:r>
      <w:r w:rsidR="00565DFE">
        <w:rPr>
          <w:rFonts w:ascii="Calibri" w:hAnsi="Calibri" w:cs="Calibri"/>
        </w:rPr>
        <w:t xml:space="preserve">has played a vital role in enabling Synod to take place. The </w:t>
      </w:r>
      <w:r w:rsidR="00E726E9">
        <w:rPr>
          <w:rFonts w:ascii="Calibri" w:hAnsi="Calibri" w:cs="Calibri"/>
        </w:rPr>
        <w:t xml:space="preserve">Moderator thanked the </w:t>
      </w:r>
      <w:r w:rsidR="00565DFE">
        <w:rPr>
          <w:rFonts w:ascii="Calibri" w:hAnsi="Calibri" w:cs="Calibri"/>
        </w:rPr>
        <w:t xml:space="preserve">team at </w:t>
      </w:r>
      <w:r w:rsidR="00E726E9">
        <w:rPr>
          <w:rFonts w:ascii="Calibri" w:hAnsi="Calibri" w:cs="Calibri"/>
        </w:rPr>
        <w:t xml:space="preserve">Winchester United Church </w:t>
      </w:r>
      <w:r w:rsidR="00DF2E73">
        <w:rPr>
          <w:rFonts w:ascii="Calibri" w:hAnsi="Calibri" w:cs="Calibri"/>
        </w:rPr>
        <w:t xml:space="preserve">especially Janet Messer and Steve </w:t>
      </w:r>
      <w:r w:rsidR="00E75A9D">
        <w:rPr>
          <w:rFonts w:ascii="Calibri" w:hAnsi="Calibri" w:cs="Calibri"/>
        </w:rPr>
        <w:t>Barber</w:t>
      </w:r>
      <w:r w:rsidR="00DF2E73">
        <w:rPr>
          <w:rFonts w:ascii="Calibri" w:hAnsi="Calibri" w:cs="Calibri"/>
        </w:rPr>
        <w:t xml:space="preserve"> who had served on the tech team</w:t>
      </w:r>
      <w:r w:rsidR="00127326">
        <w:rPr>
          <w:rFonts w:ascii="Calibri" w:hAnsi="Calibri" w:cs="Calibri"/>
        </w:rPr>
        <w:t xml:space="preserve"> a</w:t>
      </w:r>
      <w:r w:rsidR="00FE74E8">
        <w:rPr>
          <w:rFonts w:ascii="Calibri" w:hAnsi="Calibri" w:cs="Calibri"/>
        </w:rPr>
        <w:t xml:space="preserve">nd for those </w:t>
      </w:r>
      <w:r w:rsidR="00FE74E8">
        <w:rPr>
          <w:rFonts w:ascii="Calibri" w:hAnsi="Calibri" w:cs="Calibri"/>
        </w:rPr>
        <w:lastRenderedPageBreak/>
        <w:t xml:space="preserve">who had served refreshments in the kitchen. The </w:t>
      </w:r>
      <w:r w:rsidR="00B70F1E">
        <w:rPr>
          <w:rFonts w:ascii="Calibri" w:hAnsi="Calibri" w:cs="Calibri"/>
        </w:rPr>
        <w:t>M</w:t>
      </w:r>
      <w:r w:rsidR="00FE74E8">
        <w:rPr>
          <w:rFonts w:ascii="Calibri" w:hAnsi="Calibri" w:cs="Calibri"/>
        </w:rPr>
        <w:t xml:space="preserve">oderator gave special thanks to </w:t>
      </w:r>
      <w:r w:rsidR="00565DFE">
        <w:rPr>
          <w:rFonts w:ascii="Calibri" w:hAnsi="Calibri" w:cs="Calibri"/>
        </w:rPr>
        <w:t xml:space="preserve">David </w:t>
      </w:r>
      <w:r w:rsidR="00895C4D">
        <w:rPr>
          <w:rFonts w:ascii="Calibri" w:hAnsi="Calibri" w:cs="Calibri"/>
        </w:rPr>
        <w:t xml:space="preserve">Wong for </w:t>
      </w:r>
      <w:r w:rsidR="00565DFE">
        <w:rPr>
          <w:rFonts w:ascii="Calibri" w:hAnsi="Calibri" w:cs="Calibri"/>
        </w:rPr>
        <w:t>play</w:t>
      </w:r>
      <w:r w:rsidR="00895C4D">
        <w:rPr>
          <w:rFonts w:ascii="Calibri" w:hAnsi="Calibri" w:cs="Calibri"/>
        </w:rPr>
        <w:t>ing</w:t>
      </w:r>
      <w:r w:rsidR="00401D88">
        <w:rPr>
          <w:rFonts w:ascii="Calibri" w:hAnsi="Calibri" w:cs="Calibri"/>
        </w:rPr>
        <w:t xml:space="preserve"> the organ and the piano</w:t>
      </w:r>
      <w:r w:rsidR="00895C4D">
        <w:rPr>
          <w:rFonts w:ascii="Calibri" w:hAnsi="Calibri" w:cs="Calibri"/>
        </w:rPr>
        <w:t xml:space="preserve"> </w:t>
      </w:r>
      <w:r w:rsidR="00B9535F">
        <w:rPr>
          <w:rFonts w:ascii="Calibri" w:hAnsi="Calibri" w:cs="Calibri"/>
        </w:rPr>
        <w:t xml:space="preserve">at very short notice </w:t>
      </w:r>
      <w:r w:rsidR="00895C4D">
        <w:rPr>
          <w:rFonts w:ascii="Calibri" w:hAnsi="Calibri" w:cs="Calibri"/>
        </w:rPr>
        <w:t>during worship</w:t>
      </w:r>
      <w:r w:rsidR="00401D88">
        <w:rPr>
          <w:rFonts w:ascii="Calibri" w:hAnsi="Calibri" w:cs="Calibri"/>
        </w:rPr>
        <w:t>.</w:t>
      </w:r>
    </w:p>
    <w:p w14:paraId="57A58AF8" w14:textId="285B69CB" w:rsidR="00401D88" w:rsidRPr="00E91C6D" w:rsidRDefault="007D1A34" w:rsidP="00A006FC">
      <w:pPr>
        <w:pStyle w:val="paragraph"/>
        <w:textAlignment w:val="baseline"/>
        <w:rPr>
          <w:rStyle w:val="normaltextrun"/>
          <w:rFonts w:ascii="Calibri" w:hAnsi="Calibri" w:cs="Calibri"/>
        </w:rPr>
      </w:pPr>
      <w:r>
        <w:rPr>
          <w:rFonts w:ascii="Calibri" w:hAnsi="Calibri" w:cs="Calibri"/>
        </w:rPr>
        <w:t xml:space="preserve">The Moderator thanked Roo Stewart, </w:t>
      </w:r>
      <w:r w:rsidR="00BF7CE9">
        <w:rPr>
          <w:rFonts w:ascii="Calibri" w:hAnsi="Calibri" w:cs="Calibri"/>
        </w:rPr>
        <w:t>Esther Ridsdale, Mary Thomas and Ruth White for leading the afternoon workshops and t</w:t>
      </w:r>
      <w:r w:rsidR="00990761">
        <w:rPr>
          <w:rFonts w:ascii="Calibri" w:hAnsi="Calibri" w:cs="Calibri"/>
        </w:rPr>
        <w:t xml:space="preserve">hanked Michael </w:t>
      </w:r>
      <w:r w:rsidR="00D57398">
        <w:rPr>
          <w:rFonts w:ascii="Calibri" w:hAnsi="Calibri" w:cs="Calibri"/>
        </w:rPr>
        <w:t>Ruskin</w:t>
      </w:r>
      <w:r w:rsidR="00CC5688">
        <w:rPr>
          <w:rFonts w:ascii="Calibri" w:hAnsi="Calibri" w:cs="Calibri"/>
        </w:rPr>
        <w:t xml:space="preserve"> </w:t>
      </w:r>
      <w:r w:rsidR="00990761">
        <w:rPr>
          <w:rFonts w:ascii="Calibri" w:hAnsi="Calibri" w:cs="Calibri"/>
        </w:rPr>
        <w:t xml:space="preserve">for </w:t>
      </w:r>
      <w:r w:rsidR="00393C9A">
        <w:rPr>
          <w:rFonts w:ascii="Calibri" w:hAnsi="Calibri" w:cs="Calibri"/>
        </w:rPr>
        <w:t xml:space="preserve">travelling so far to </w:t>
      </w:r>
      <w:r w:rsidR="00990761">
        <w:rPr>
          <w:rFonts w:ascii="Calibri" w:hAnsi="Calibri" w:cs="Calibri"/>
        </w:rPr>
        <w:t>attend as the representative from the Channel Islands.</w:t>
      </w:r>
    </w:p>
    <w:p w14:paraId="5C9EDE3D" w14:textId="58F0C03E" w:rsidR="00465659" w:rsidRDefault="00F025C5" w:rsidP="00F025C5">
      <w:pPr>
        <w:pStyle w:val="paragrap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thanked</w:t>
      </w:r>
      <w:r w:rsidR="00E21BC4">
        <w:rPr>
          <w:rStyle w:val="normaltextrun"/>
          <w:rFonts w:ascii="Calibri" w:hAnsi="Calibri" w:cs="Calibri"/>
        </w:rPr>
        <w:t xml:space="preserve"> everyone who had made </w:t>
      </w:r>
      <w:r w:rsidR="0049055B">
        <w:rPr>
          <w:rStyle w:val="normaltextrun"/>
          <w:rFonts w:ascii="Calibri" w:hAnsi="Calibri" w:cs="Calibri"/>
        </w:rPr>
        <w:t>the meeting of Synod possible</w:t>
      </w:r>
      <w:r w:rsidR="00A20C4B">
        <w:rPr>
          <w:rStyle w:val="normaltextrun"/>
          <w:rFonts w:ascii="Calibri" w:hAnsi="Calibri" w:cs="Calibri"/>
        </w:rPr>
        <w:t xml:space="preserve">: </w:t>
      </w:r>
    </w:p>
    <w:p w14:paraId="28364FB1" w14:textId="77D9015A" w:rsidR="00465659" w:rsidRDefault="00990761" w:rsidP="006B34D6">
      <w:pPr>
        <w:pStyle w:val="paragraph"/>
        <w:spacing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Tim Searle </w:t>
      </w:r>
      <w:r w:rsidR="009578C0">
        <w:rPr>
          <w:rStyle w:val="normaltextrun"/>
          <w:rFonts w:ascii="Calibri" w:hAnsi="Calibri" w:cs="Calibri"/>
        </w:rPr>
        <w:t>led Synod</w:t>
      </w:r>
      <w:r w:rsidR="00AD4D73">
        <w:rPr>
          <w:rStyle w:val="normaltextrun"/>
          <w:rFonts w:ascii="Calibri" w:hAnsi="Calibri" w:cs="Calibri"/>
        </w:rPr>
        <w:t xml:space="preserve"> in an act of </w:t>
      </w:r>
      <w:r w:rsidR="00465659">
        <w:rPr>
          <w:rStyle w:val="normaltextrun"/>
          <w:rFonts w:ascii="Calibri" w:hAnsi="Calibri" w:cs="Calibri"/>
        </w:rPr>
        <w:t xml:space="preserve">Closing </w:t>
      </w:r>
      <w:r w:rsidR="00AD4D73">
        <w:rPr>
          <w:rStyle w:val="normaltextrun"/>
          <w:rFonts w:ascii="Calibri" w:hAnsi="Calibri" w:cs="Calibri"/>
        </w:rPr>
        <w:t>Worship</w:t>
      </w:r>
      <w:r>
        <w:rPr>
          <w:rStyle w:val="normaltextrun"/>
          <w:rFonts w:ascii="Calibri" w:hAnsi="Calibri" w:cs="Calibri"/>
        </w:rPr>
        <w:t>.</w:t>
      </w:r>
    </w:p>
    <w:p w14:paraId="70F7C7E5" w14:textId="77777777" w:rsidR="00990761" w:rsidRPr="006B34D6" w:rsidRDefault="00990761" w:rsidP="006B34D6">
      <w:pPr>
        <w:pStyle w:val="paragraph"/>
        <w:spacing w:before="0" w:beforeAutospacing="0" w:afterAutospacing="0"/>
        <w:textAlignment w:val="baseline"/>
        <w:rPr>
          <w:rFonts w:ascii="Calibri" w:hAnsi="Calibri"/>
        </w:rPr>
      </w:pPr>
      <w:r w:rsidRPr="006B34D6">
        <w:rPr>
          <w:rFonts w:ascii="Calibri" w:hAnsi="Calibri"/>
        </w:rPr>
        <w:t>There will be two meetings of Synod in the Spring of 2025.</w:t>
      </w:r>
    </w:p>
    <w:p w14:paraId="6138D44D" w14:textId="2D8FEE86" w:rsidR="00190D2E" w:rsidRDefault="007B1B55" w:rsidP="006B34D6">
      <w:pPr>
        <w:pStyle w:val="paragraph"/>
        <w:textAlignment w:val="baseline"/>
        <w:rPr>
          <w:rStyle w:val="normaltextrun"/>
          <w:rFonts w:ascii="Calibri" w:hAnsi="Calibri" w:cs="Calibri"/>
          <w:color w:val="000000"/>
          <w:kern w:val="28"/>
          <w:sz w:val="20"/>
          <w:szCs w:val="20"/>
          <w:lang w:eastAsia="en-US"/>
        </w:rPr>
      </w:pPr>
      <w:r w:rsidRPr="00C331ED">
        <w:rPr>
          <w:rStyle w:val="normaltextrun"/>
          <w:rFonts w:ascii="Calibri" w:hAnsi="Calibri" w:cs="Calibri"/>
          <w:b/>
        </w:rPr>
        <w:t xml:space="preserve">The business was finished, and Synod was adjourned at </w:t>
      </w:r>
      <w:r w:rsidR="00D776B4">
        <w:rPr>
          <w:rStyle w:val="normaltextrun"/>
          <w:rFonts w:ascii="Calibri" w:hAnsi="Calibri" w:cs="Calibri"/>
          <w:b/>
        </w:rPr>
        <w:t>4.02pm</w:t>
      </w:r>
      <w:r>
        <w:rPr>
          <w:rStyle w:val="normaltextrun"/>
          <w:rFonts w:ascii="Calibri" w:hAnsi="Calibri" w:cs="Calibri"/>
          <w:b/>
        </w:rPr>
        <w:t xml:space="preserve"> </w:t>
      </w:r>
      <w:r w:rsidRPr="0056496C">
        <w:rPr>
          <w:rStyle w:val="normaltextrun"/>
          <w:rFonts w:ascii="Calibri" w:hAnsi="Calibri" w:cs="Calibri"/>
          <w:b/>
          <w:bCs/>
        </w:rPr>
        <w:t>to meet again on</w:t>
      </w:r>
      <w:r>
        <w:rPr>
          <w:rStyle w:val="normaltextrun"/>
          <w:rFonts w:ascii="Calibri" w:hAnsi="Calibri" w:cs="Calibri"/>
          <w:b/>
          <w:bCs/>
        </w:rPr>
        <w:t>line on 27</w:t>
      </w:r>
      <w:r w:rsidRPr="000B2BC2">
        <w:rPr>
          <w:rStyle w:val="normaltextrun"/>
          <w:rFonts w:ascii="Calibri" w:hAnsi="Calibri" w:cs="Calibri"/>
          <w:b/>
          <w:bCs/>
          <w:vertAlign w:val="superscript"/>
        </w:rPr>
        <w:t>th</w:t>
      </w:r>
      <w:r>
        <w:rPr>
          <w:rStyle w:val="normaltextrun"/>
          <w:rFonts w:ascii="Calibri" w:hAnsi="Calibri" w:cs="Calibri"/>
          <w:b/>
          <w:bCs/>
        </w:rPr>
        <w:t xml:space="preserve"> February 2025</w:t>
      </w:r>
      <w:r w:rsidRPr="0056496C">
        <w:rPr>
          <w:rFonts w:ascii="Calibri" w:hAnsi="Calibri"/>
          <w:b/>
          <w:bCs/>
        </w:rPr>
        <w:t>, or at such other time and place as may be necessary.</w:t>
      </w:r>
    </w:p>
    <w:sectPr w:rsidR="00190D2E" w:rsidSect="00D5337A">
      <w:footerReference w:type="default" r:id="rId8"/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B9AF65" w14:textId="77777777" w:rsidR="008B0834" w:rsidRDefault="008B0834" w:rsidP="00392D39">
      <w:r>
        <w:separator/>
      </w:r>
    </w:p>
  </w:endnote>
  <w:endnote w:type="continuationSeparator" w:id="0">
    <w:p w14:paraId="3A92B812" w14:textId="77777777" w:rsidR="008B0834" w:rsidRDefault="008B0834" w:rsidP="00392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07507650"/>
      <w:docPartObj>
        <w:docPartGallery w:val="Page Numbers (Bottom of Page)"/>
        <w:docPartUnique/>
      </w:docPartObj>
    </w:sdtPr>
    <w:sdtEndPr>
      <w:rPr>
        <w:rFonts w:ascii="Calibri" w:hAnsi="Calibri" w:cs="Calibri"/>
        <w:noProof/>
        <w:sz w:val="22"/>
        <w:szCs w:val="22"/>
      </w:rPr>
    </w:sdtEndPr>
    <w:sdtContent>
      <w:p w14:paraId="38C84BF7" w14:textId="78BA87C4" w:rsidR="00392D39" w:rsidRPr="00392D39" w:rsidRDefault="00392D39">
        <w:pPr>
          <w:pStyle w:val="Footer"/>
          <w:jc w:val="right"/>
          <w:rPr>
            <w:rFonts w:ascii="Calibri" w:hAnsi="Calibri" w:cs="Calibri"/>
            <w:sz w:val="22"/>
            <w:szCs w:val="22"/>
          </w:rPr>
        </w:pPr>
        <w:r w:rsidRPr="00392D39">
          <w:rPr>
            <w:rFonts w:ascii="Calibri" w:hAnsi="Calibri" w:cs="Calibri"/>
            <w:sz w:val="22"/>
            <w:szCs w:val="22"/>
          </w:rPr>
          <w:fldChar w:fldCharType="begin"/>
        </w:r>
        <w:r w:rsidRPr="00392D39">
          <w:rPr>
            <w:rFonts w:ascii="Calibri" w:hAnsi="Calibri" w:cs="Calibri"/>
            <w:sz w:val="22"/>
            <w:szCs w:val="22"/>
          </w:rPr>
          <w:instrText xml:space="preserve"> PAGE   \* MERGEFORMAT </w:instrText>
        </w:r>
        <w:r w:rsidRPr="00392D39">
          <w:rPr>
            <w:rFonts w:ascii="Calibri" w:hAnsi="Calibri" w:cs="Calibri"/>
            <w:sz w:val="22"/>
            <w:szCs w:val="22"/>
          </w:rPr>
          <w:fldChar w:fldCharType="separate"/>
        </w:r>
        <w:r w:rsidRPr="00392D39">
          <w:rPr>
            <w:rFonts w:ascii="Calibri" w:hAnsi="Calibri" w:cs="Calibri"/>
            <w:noProof/>
            <w:sz w:val="22"/>
            <w:szCs w:val="22"/>
          </w:rPr>
          <w:t>2</w:t>
        </w:r>
        <w:r w:rsidRPr="00392D39">
          <w:rPr>
            <w:rFonts w:ascii="Calibri" w:hAnsi="Calibri" w:cs="Calibri"/>
            <w:noProof/>
            <w:sz w:val="22"/>
            <w:szCs w:val="22"/>
          </w:rPr>
          <w:fldChar w:fldCharType="end"/>
        </w:r>
      </w:p>
    </w:sdtContent>
  </w:sdt>
  <w:p w14:paraId="6810673E" w14:textId="77777777" w:rsidR="00392D39" w:rsidRDefault="00392D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4EDDE8" w14:textId="77777777" w:rsidR="008B0834" w:rsidRDefault="008B0834" w:rsidP="00392D39">
      <w:r>
        <w:separator/>
      </w:r>
    </w:p>
  </w:footnote>
  <w:footnote w:type="continuationSeparator" w:id="0">
    <w:p w14:paraId="215C3CA2" w14:textId="77777777" w:rsidR="008B0834" w:rsidRDefault="008B0834" w:rsidP="00392D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A453BA"/>
    <w:multiLevelType w:val="hybridMultilevel"/>
    <w:tmpl w:val="B5A0718A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875E0"/>
    <w:multiLevelType w:val="hybridMultilevel"/>
    <w:tmpl w:val="D97E5152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134BC"/>
    <w:multiLevelType w:val="hybridMultilevel"/>
    <w:tmpl w:val="1E3EA614"/>
    <w:lvl w:ilvl="0" w:tplc="C00E7204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18007C"/>
    <w:multiLevelType w:val="hybridMultilevel"/>
    <w:tmpl w:val="899832C4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6F59EC"/>
    <w:multiLevelType w:val="hybridMultilevel"/>
    <w:tmpl w:val="FBCC580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EF45EA"/>
    <w:multiLevelType w:val="hybridMultilevel"/>
    <w:tmpl w:val="EDE29BE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0977E7"/>
    <w:multiLevelType w:val="hybridMultilevel"/>
    <w:tmpl w:val="76CCCF28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7C0CDD"/>
    <w:multiLevelType w:val="hybridMultilevel"/>
    <w:tmpl w:val="565ECB12"/>
    <w:lvl w:ilvl="0" w:tplc="1A2A14B2">
      <w:start w:val="6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BBC1925"/>
    <w:multiLevelType w:val="hybridMultilevel"/>
    <w:tmpl w:val="1EA87512"/>
    <w:lvl w:ilvl="0" w:tplc="D47C5274">
      <w:start w:val="1"/>
      <w:numFmt w:val="bullet"/>
      <w:pStyle w:val="Bullets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C60D8A"/>
    <w:multiLevelType w:val="hybridMultilevel"/>
    <w:tmpl w:val="7E24BF4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6F03E7"/>
    <w:multiLevelType w:val="hybridMultilevel"/>
    <w:tmpl w:val="C19068C2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2A4B11"/>
    <w:multiLevelType w:val="hybridMultilevel"/>
    <w:tmpl w:val="EC7C0DC4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E347C5"/>
    <w:multiLevelType w:val="hybridMultilevel"/>
    <w:tmpl w:val="20EE8EE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AB0D64"/>
    <w:multiLevelType w:val="hybridMultilevel"/>
    <w:tmpl w:val="EC7C0DC4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5460CD"/>
    <w:multiLevelType w:val="hybridMultilevel"/>
    <w:tmpl w:val="AB2E882E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440BEA"/>
    <w:multiLevelType w:val="hybridMultilevel"/>
    <w:tmpl w:val="8940C8A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9364EC"/>
    <w:multiLevelType w:val="hybridMultilevel"/>
    <w:tmpl w:val="0E4012FE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DC0C7F"/>
    <w:multiLevelType w:val="hybridMultilevel"/>
    <w:tmpl w:val="19B47FE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D90163"/>
    <w:multiLevelType w:val="hybridMultilevel"/>
    <w:tmpl w:val="AF7A4A4E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582DE3"/>
    <w:multiLevelType w:val="hybridMultilevel"/>
    <w:tmpl w:val="387C472A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7928B8"/>
    <w:multiLevelType w:val="hybridMultilevel"/>
    <w:tmpl w:val="8992428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271D89"/>
    <w:multiLevelType w:val="hybridMultilevel"/>
    <w:tmpl w:val="33243DD4"/>
    <w:lvl w:ilvl="0" w:tplc="373AFA5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AC3B63"/>
    <w:multiLevelType w:val="hybridMultilevel"/>
    <w:tmpl w:val="EC646902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7402396">
    <w:abstractNumId w:val="8"/>
  </w:num>
  <w:num w:numId="2" w16cid:durableId="1389571441">
    <w:abstractNumId w:val="7"/>
  </w:num>
  <w:num w:numId="3" w16cid:durableId="1511336068">
    <w:abstractNumId w:val="4"/>
  </w:num>
  <w:num w:numId="4" w16cid:durableId="322583637">
    <w:abstractNumId w:val="10"/>
  </w:num>
  <w:num w:numId="5" w16cid:durableId="1932271247">
    <w:abstractNumId w:val="19"/>
  </w:num>
  <w:num w:numId="6" w16cid:durableId="2091392031">
    <w:abstractNumId w:val="12"/>
  </w:num>
  <w:num w:numId="7" w16cid:durableId="890772890">
    <w:abstractNumId w:val="14"/>
  </w:num>
  <w:num w:numId="8" w16cid:durableId="958028325">
    <w:abstractNumId w:val="18"/>
  </w:num>
  <w:num w:numId="9" w16cid:durableId="311451965">
    <w:abstractNumId w:val="22"/>
  </w:num>
  <w:num w:numId="10" w16cid:durableId="1717271282">
    <w:abstractNumId w:val="15"/>
  </w:num>
  <w:num w:numId="11" w16cid:durableId="1040133998">
    <w:abstractNumId w:val="21"/>
  </w:num>
  <w:num w:numId="12" w16cid:durableId="1792626736">
    <w:abstractNumId w:val="2"/>
  </w:num>
  <w:num w:numId="13" w16cid:durableId="1885292108">
    <w:abstractNumId w:val="0"/>
  </w:num>
  <w:num w:numId="14" w16cid:durableId="422142018">
    <w:abstractNumId w:val="5"/>
  </w:num>
  <w:num w:numId="15" w16cid:durableId="711149924">
    <w:abstractNumId w:val="20"/>
  </w:num>
  <w:num w:numId="16" w16cid:durableId="408775916">
    <w:abstractNumId w:val="3"/>
  </w:num>
  <w:num w:numId="17" w16cid:durableId="1278833318">
    <w:abstractNumId w:val="16"/>
  </w:num>
  <w:num w:numId="18" w16cid:durableId="221213410">
    <w:abstractNumId w:val="6"/>
  </w:num>
  <w:num w:numId="19" w16cid:durableId="1106465375">
    <w:abstractNumId w:val="9"/>
  </w:num>
  <w:num w:numId="20" w16cid:durableId="139345335">
    <w:abstractNumId w:val="1"/>
  </w:num>
  <w:num w:numId="21" w16cid:durableId="1966543993">
    <w:abstractNumId w:val="13"/>
  </w:num>
  <w:num w:numId="22" w16cid:durableId="1975210341">
    <w:abstractNumId w:val="11"/>
  </w:num>
  <w:num w:numId="23" w16cid:durableId="1579249739">
    <w:abstractNumId w:val="1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F1E"/>
    <w:rsid w:val="00000A22"/>
    <w:rsid w:val="00001089"/>
    <w:rsid w:val="00001274"/>
    <w:rsid w:val="0000395A"/>
    <w:rsid w:val="00005BD5"/>
    <w:rsid w:val="000067D7"/>
    <w:rsid w:val="000137B7"/>
    <w:rsid w:val="00013911"/>
    <w:rsid w:val="00016F42"/>
    <w:rsid w:val="00021E16"/>
    <w:rsid w:val="00024ABF"/>
    <w:rsid w:val="00024C22"/>
    <w:rsid w:val="00025AEA"/>
    <w:rsid w:val="00025BA8"/>
    <w:rsid w:val="000310FE"/>
    <w:rsid w:val="00032DB9"/>
    <w:rsid w:val="000332D0"/>
    <w:rsid w:val="00034068"/>
    <w:rsid w:val="00040881"/>
    <w:rsid w:val="0004255A"/>
    <w:rsid w:val="0004265C"/>
    <w:rsid w:val="00042D32"/>
    <w:rsid w:val="000434E8"/>
    <w:rsid w:val="00046798"/>
    <w:rsid w:val="00047079"/>
    <w:rsid w:val="000474A8"/>
    <w:rsid w:val="000502C3"/>
    <w:rsid w:val="00051725"/>
    <w:rsid w:val="00052014"/>
    <w:rsid w:val="00052B8E"/>
    <w:rsid w:val="0005386D"/>
    <w:rsid w:val="00053F27"/>
    <w:rsid w:val="00055644"/>
    <w:rsid w:val="00056187"/>
    <w:rsid w:val="000563CA"/>
    <w:rsid w:val="000570C0"/>
    <w:rsid w:val="00057D40"/>
    <w:rsid w:val="00060866"/>
    <w:rsid w:val="00060BFF"/>
    <w:rsid w:val="00061CB4"/>
    <w:rsid w:val="000624B7"/>
    <w:rsid w:val="00063A31"/>
    <w:rsid w:val="00066CBE"/>
    <w:rsid w:val="00067DBE"/>
    <w:rsid w:val="00071F1C"/>
    <w:rsid w:val="00072BEC"/>
    <w:rsid w:val="00073015"/>
    <w:rsid w:val="00075CC0"/>
    <w:rsid w:val="00076A10"/>
    <w:rsid w:val="00076DFA"/>
    <w:rsid w:val="00077BE8"/>
    <w:rsid w:val="00084F8D"/>
    <w:rsid w:val="00084FC2"/>
    <w:rsid w:val="00085585"/>
    <w:rsid w:val="000855B6"/>
    <w:rsid w:val="00085699"/>
    <w:rsid w:val="00086F20"/>
    <w:rsid w:val="000878E2"/>
    <w:rsid w:val="000900A8"/>
    <w:rsid w:val="00091C5F"/>
    <w:rsid w:val="00092F9D"/>
    <w:rsid w:val="00093F06"/>
    <w:rsid w:val="0009403A"/>
    <w:rsid w:val="00094BCE"/>
    <w:rsid w:val="00094ECF"/>
    <w:rsid w:val="000958B1"/>
    <w:rsid w:val="00095D72"/>
    <w:rsid w:val="00096327"/>
    <w:rsid w:val="000A05FB"/>
    <w:rsid w:val="000A12BC"/>
    <w:rsid w:val="000A3840"/>
    <w:rsid w:val="000A550C"/>
    <w:rsid w:val="000A58CE"/>
    <w:rsid w:val="000A657D"/>
    <w:rsid w:val="000A6C59"/>
    <w:rsid w:val="000A766C"/>
    <w:rsid w:val="000A7B56"/>
    <w:rsid w:val="000B0466"/>
    <w:rsid w:val="000B1AA0"/>
    <w:rsid w:val="000B2BC2"/>
    <w:rsid w:val="000B4238"/>
    <w:rsid w:val="000B5405"/>
    <w:rsid w:val="000B69E8"/>
    <w:rsid w:val="000B7AD9"/>
    <w:rsid w:val="000C3775"/>
    <w:rsid w:val="000C5944"/>
    <w:rsid w:val="000C6C8F"/>
    <w:rsid w:val="000D0141"/>
    <w:rsid w:val="000D0F63"/>
    <w:rsid w:val="000D1D9C"/>
    <w:rsid w:val="000D3F03"/>
    <w:rsid w:val="000E0578"/>
    <w:rsid w:val="000E343C"/>
    <w:rsid w:val="000E37D6"/>
    <w:rsid w:val="000E3BC3"/>
    <w:rsid w:val="000E4921"/>
    <w:rsid w:val="000E59DE"/>
    <w:rsid w:val="000E5F7E"/>
    <w:rsid w:val="000F0DC2"/>
    <w:rsid w:val="000F1E69"/>
    <w:rsid w:val="000F31F3"/>
    <w:rsid w:val="000F43AA"/>
    <w:rsid w:val="000F6528"/>
    <w:rsid w:val="000F67FF"/>
    <w:rsid w:val="000F6FA9"/>
    <w:rsid w:val="000F778D"/>
    <w:rsid w:val="000F7EC9"/>
    <w:rsid w:val="00101D49"/>
    <w:rsid w:val="001048DF"/>
    <w:rsid w:val="00105A18"/>
    <w:rsid w:val="00105C7B"/>
    <w:rsid w:val="00107959"/>
    <w:rsid w:val="00111DF5"/>
    <w:rsid w:val="00111E52"/>
    <w:rsid w:val="00112AD0"/>
    <w:rsid w:val="00114362"/>
    <w:rsid w:val="00117F16"/>
    <w:rsid w:val="00122367"/>
    <w:rsid w:val="001225DC"/>
    <w:rsid w:val="00125CBA"/>
    <w:rsid w:val="0012669A"/>
    <w:rsid w:val="0012689E"/>
    <w:rsid w:val="00127326"/>
    <w:rsid w:val="0012779C"/>
    <w:rsid w:val="00132142"/>
    <w:rsid w:val="00132425"/>
    <w:rsid w:val="00133FC1"/>
    <w:rsid w:val="00134AC5"/>
    <w:rsid w:val="00137197"/>
    <w:rsid w:val="00137692"/>
    <w:rsid w:val="0014018E"/>
    <w:rsid w:val="001431DB"/>
    <w:rsid w:val="001438CE"/>
    <w:rsid w:val="00143FE1"/>
    <w:rsid w:val="001511E4"/>
    <w:rsid w:val="001513B8"/>
    <w:rsid w:val="0015495F"/>
    <w:rsid w:val="00154FF0"/>
    <w:rsid w:val="001570C7"/>
    <w:rsid w:val="00157B2B"/>
    <w:rsid w:val="00157E93"/>
    <w:rsid w:val="001620C4"/>
    <w:rsid w:val="00162426"/>
    <w:rsid w:val="00163AD1"/>
    <w:rsid w:val="00163AE2"/>
    <w:rsid w:val="0016426F"/>
    <w:rsid w:val="0016470B"/>
    <w:rsid w:val="00164BA9"/>
    <w:rsid w:val="0016593E"/>
    <w:rsid w:val="0016665E"/>
    <w:rsid w:val="001672FF"/>
    <w:rsid w:val="00170FAA"/>
    <w:rsid w:val="001712B4"/>
    <w:rsid w:val="00172035"/>
    <w:rsid w:val="00172EE7"/>
    <w:rsid w:val="00173136"/>
    <w:rsid w:val="00173ABE"/>
    <w:rsid w:val="001757B9"/>
    <w:rsid w:val="001759E2"/>
    <w:rsid w:val="001760FB"/>
    <w:rsid w:val="001768AC"/>
    <w:rsid w:val="00177545"/>
    <w:rsid w:val="00177F0D"/>
    <w:rsid w:val="0018027A"/>
    <w:rsid w:val="00181240"/>
    <w:rsid w:val="0018135B"/>
    <w:rsid w:val="00181D65"/>
    <w:rsid w:val="00182C3B"/>
    <w:rsid w:val="00183D2A"/>
    <w:rsid w:val="00184767"/>
    <w:rsid w:val="00184B34"/>
    <w:rsid w:val="00185416"/>
    <w:rsid w:val="00185710"/>
    <w:rsid w:val="00186466"/>
    <w:rsid w:val="0018724E"/>
    <w:rsid w:val="0019030A"/>
    <w:rsid w:val="00190A91"/>
    <w:rsid w:val="00190D2E"/>
    <w:rsid w:val="00192988"/>
    <w:rsid w:val="00193081"/>
    <w:rsid w:val="0019513E"/>
    <w:rsid w:val="001A05FC"/>
    <w:rsid w:val="001A20E5"/>
    <w:rsid w:val="001A4EFA"/>
    <w:rsid w:val="001A5262"/>
    <w:rsid w:val="001A739C"/>
    <w:rsid w:val="001B43A0"/>
    <w:rsid w:val="001B5207"/>
    <w:rsid w:val="001B5C08"/>
    <w:rsid w:val="001B6FEC"/>
    <w:rsid w:val="001C0C29"/>
    <w:rsid w:val="001C1161"/>
    <w:rsid w:val="001C45BF"/>
    <w:rsid w:val="001C6C83"/>
    <w:rsid w:val="001C74C9"/>
    <w:rsid w:val="001D0409"/>
    <w:rsid w:val="001D2385"/>
    <w:rsid w:val="001D27FC"/>
    <w:rsid w:val="001D308C"/>
    <w:rsid w:val="001D4AFF"/>
    <w:rsid w:val="001D5E7D"/>
    <w:rsid w:val="001D680E"/>
    <w:rsid w:val="001D6B08"/>
    <w:rsid w:val="001D6CEC"/>
    <w:rsid w:val="001E0AF3"/>
    <w:rsid w:val="001E1231"/>
    <w:rsid w:val="001E1A58"/>
    <w:rsid w:val="001E1C9A"/>
    <w:rsid w:val="001E2095"/>
    <w:rsid w:val="001E22EA"/>
    <w:rsid w:val="001E317D"/>
    <w:rsid w:val="001E3B77"/>
    <w:rsid w:val="001E4FB0"/>
    <w:rsid w:val="001E5526"/>
    <w:rsid w:val="001E6C3F"/>
    <w:rsid w:val="001E727B"/>
    <w:rsid w:val="001F038D"/>
    <w:rsid w:val="001F03A8"/>
    <w:rsid w:val="001F0A6D"/>
    <w:rsid w:val="001F2DED"/>
    <w:rsid w:val="001F3D2B"/>
    <w:rsid w:val="001F3D7E"/>
    <w:rsid w:val="002004B6"/>
    <w:rsid w:val="0020155D"/>
    <w:rsid w:val="00201803"/>
    <w:rsid w:val="0020321A"/>
    <w:rsid w:val="00203A0E"/>
    <w:rsid w:val="00203EBA"/>
    <w:rsid w:val="00204FC0"/>
    <w:rsid w:val="00206EC3"/>
    <w:rsid w:val="00206EF6"/>
    <w:rsid w:val="00207879"/>
    <w:rsid w:val="0020791E"/>
    <w:rsid w:val="00212C3C"/>
    <w:rsid w:val="0021320B"/>
    <w:rsid w:val="00215127"/>
    <w:rsid w:val="002177D4"/>
    <w:rsid w:val="00220AF6"/>
    <w:rsid w:val="002230B7"/>
    <w:rsid w:val="00224DF6"/>
    <w:rsid w:val="00225284"/>
    <w:rsid w:val="002266C8"/>
    <w:rsid w:val="0022677A"/>
    <w:rsid w:val="0023113E"/>
    <w:rsid w:val="0023218E"/>
    <w:rsid w:val="002345C9"/>
    <w:rsid w:val="00235427"/>
    <w:rsid w:val="00235B21"/>
    <w:rsid w:val="00235B27"/>
    <w:rsid w:val="00240090"/>
    <w:rsid w:val="00244BB3"/>
    <w:rsid w:val="0024521C"/>
    <w:rsid w:val="00246BDA"/>
    <w:rsid w:val="0025028F"/>
    <w:rsid w:val="002504DC"/>
    <w:rsid w:val="00250F1E"/>
    <w:rsid w:val="00251B74"/>
    <w:rsid w:val="00252245"/>
    <w:rsid w:val="0025405E"/>
    <w:rsid w:val="00254327"/>
    <w:rsid w:val="002547DA"/>
    <w:rsid w:val="00257CA0"/>
    <w:rsid w:val="0026004A"/>
    <w:rsid w:val="0026118D"/>
    <w:rsid w:val="002648CF"/>
    <w:rsid w:val="00266C1D"/>
    <w:rsid w:val="00267692"/>
    <w:rsid w:val="00270AB0"/>
    <w:rsid w:val="00271593"/>
    <w:rsid w:val="00271802"/>
    <w:rsid w:val="00271964"/>
    <w:rsid w:val="00272404"/>
    <w:rsid w:val="00274420"/>
    <w:rsid w:val="00274545"/>
    <w:rsid w:val="002760C4"/>
    <w:rsid w:val="00276A94"/>
    <w:rsid w:val="0027746E"/>
    <w:rsid w:val="00280C71"/>
    <w:rsid w:val="00282951"/>
    <w:rsid w:val="00283AF2"/>
    <w:rsid w:val="0028547D"/>
    <w:rsid w:val="00285671"/>
    <w:rsid w:val="002863EE"/>
    <w:rsid w:val="00287660"/>
    <w:rsid w:val="0029342A"/>
    <w:rsid w:val="0029358E"/>
    <w:rsid w:val="00295577"/>
    <w:rsid w:val="002A6E65"/>
    <w:rsid w:val="002A6F95"/>
    <w:rsid w:val="002A79B0"/>
    <w:rsid w:val="002B054D"/>
    <w:rsid w:val="002B135B"/>
    <w:rsid w:val="002B32E2"/>
    <w:rsid w:val="002B6165"/>
    <w:rsid w:val="002B71BD"/>
    <w:rsid w:val="002B766E"/>
    <w:rsid w:val="002C1269"/>
    <w:rsid w:val="002C4317"/>
    <w:rsid w:val="002C4AED"/>
    <w:rsid w:val="002D3724"/>
    <w:rsid w:val="002D493E"/>
    <w:rsid w:val="002D49BA"/>
    <w:rsid w:val="002D6A68"/>
    <w:rsid w:val="002D6FBD"/>
    <w:rsid w:val="002D753B"/>
    <w:rsid w:val="002D754E"/>
    <w:rsid w:val="002E0797"/>
    <w:rsid w:val="002E3843"/>
    <w:rsid w:val="002E67D4"/>
    <w:rsid w:val="002F1054"/>
    <w:rsid w:val="002F1619"/>
    <w:rsid w:val="002F3714"/>
    <w:rsid w:val="002F4C59"/>
    <w:rsid w:val="002F59E6"/>
    <w:rsid w:val="002F662E"/>
    <w:rsid w:val="002F77A2"/>
    <w:rsid w:val="003010B4"/>
    <w:rsid w:val="0030132E"/>
    <w:rsid w:val="00301658"/>
    <w:rsid w:val="003067AA"/>
    <w:rsid w:val="00306BB6"/>
    <w:rsid w:val="00307F0C"/>
    <w:rsid w:val="00311359"/>
    <w:rsid w:val="00313683"/>
    <w:rsid w:val="00315168"/>
    <w:rsid w:val="003175D3"/>
    <w:rsid w:val="00317771"/>
    <w:rsid w:val="00317B91"/>
    <w:rsid w:val="00320C95"/>
    <w:rsid w:val="003245C7"/>
    <w:rsid w:val="00325678"/>
    <w:rsid w:val="003269C7"/>
    <w:rsid w:val="003317FA"/>
    <w:rsid w:val="00332D44"/>
    <w:rsid w:val="00333EBB"/>
    <w:rsid w:val="00334509"/>
    <w:rsid w:val="00334CBC"/>
    <w:rsid w:val="00335F57"/>
    <w:rsid w:val="003363DB"/>
    <w:rsid w:val="003366FC"/>
    <w:rsid w:val="003404E2"/>
    <w:rsid w:val="0034418D"/>
    <w:rsid w:val="00345414"/>
    <w:rsid w:val="00345B9F"/>
    <w:rsid w:val="0034660F"/>
    <w:rsid w:val="00346795"/>
    <w:rsid w:val="003469FA"/>
    <w:rsid w:val="00346AED"/>
    <w:rsid w:val="00347586"/>
    <w:rsid w:val="003518B2"/>
    <w:rsid w:val="00352E65"/>
    <w:rsid w:val="00353CAF"/>
    <w:rsid w:val="003543ED"/>
    <w:rsid w:val="00356D16"/>
    <w:rsid w:val="00357672"/>
    <w:rsid w:val="00357B3A"/>
    <w:rsid w:val="00360537"/>
    <w:rsid w:val="00360A44"/>
    <w:rsid w:val="00360E17"/>
    <w:rsid w:val="00361565"/>
    <w:rsid w:val="00362198"/>
    <w:rsid w:val="003621FC"/>
    <w:rsid w:val="00362ED6"/>
    <w:rsid w:val="00362EE9"/>
    <w:rsid w:val="00364DBD"/>
    <w:rsid w:val="0036506A"/>
    <w:rsid w:val="003659C1"/>
    <w:rsid w:val="0036638A"/>
    <w:rsid w:val="00366D12"/>
    <w:rsid w:val="00366DDB"/>
    <w:rsid w:val="003674BB"/>
    <w:rsid w:val="00367A40"/>
    <w:rsid w:val="003714D5"/>
    <w:rsid w:val="00371867"/>
    <w:rsid w:val="0037440B"/>
    <w:rsid w:val="003746BC"/>
    <w:rsid w:val="00375F13"/>
    <w:rsid w:val="00376317"/>
    <w:rsid w:val="00377F38"/>
    <w:rsid w:val="00380506"/>
    <w:rsid w:val="00380507"/>
    <w:rsid w:val="00381601"/>
    <w:rsid w:val="003836E9"/>
    <w:rsid w:val="0038469D"/>
    <w:rsid w:val="00385AAD"/>
    <w:rsid w:val="00386638"/>
    <w:rsid w:val="00392D39"/>
    <w:rsid w:val="00393C3F"/>
    <w:rsid w:val="00393C9A"/>
    <w:rsid w:val="00394C63"/>
    <w:rsid w:val="003951B0"/>
    <w:rsid w:val="00396FAE"/>
    <w:rsid w:val="00397DE3"/>
    <w:rsid w:val="003A134B"/>
    <w:rsid w:val="003A232A"/>
    <w:rsid w:val="003A279B"/>
    <w:rsid w:val="003A2A0B"/>
    <w:rsid w:val="003A3D6F"/>
    <w:rsid w:val="003A4969"/>
    <w:rsid w:val="003A50C6"/>
    <w:rsid w:val="003A7665"/>
    <w:rsid w:val="003B0942"/>
    <w:rsid w:val="003B1862"/>
    <w:rsid w:val="003B21FC"/>
    <w:rsid w:val="003B2CE9"/>
    <w:rsid w:val="003B3D4E"/>
    <w:rsid w:val="003B4EA3"/>
    <w:rsid w:val="003B53AF"/>
    <w:rsid w:val="003B58B6"/>
    <w:rsid w:val="003B6B1E"/>
    <w:rsid w:val="003B7441"/>
    <w:rsid w:val="003C14BE"/>
    <w:rsid w:val="003C24C1"/>
    <w:rsid w:val="003C26AD"/>
    <w:rsid w:val="003C3FCC"/>
    <w:rsid w:val="003C4827"/>
    <w:rsid w:val="003C4840"/>
    <w:rsid w:val="003C48C6"/>
    <w:rsid w:val="003C4E88"/>
    <w:rsid w:val="003C5661"/>
    <w:rsid w:val="003C7D0D"/>
    <w:rsid w:val="003D05F6"/>
    <w:rsid w:val="003D0638"/>
    <w:rsid w:val="003D0768"/>
    <w:rsid w:val="003D2E96"/>
    <w:rsid w:val="003D3B66"/>
    <w:rsid w:val="003D4206"/>
    <w:rsid w:val="003D57ED"/>
    <w:rsid w:val="003D5AE1"/>
    <w:rsid w:val="003D5BE3"/>
    <w:rsid w:val="003E060F"/>
    <w:rsid w:val="003E0BE2"/>
    <w:rsid w:val="003E1019"/>
    <w:rsid w:val="003E2275"/>
    <w:rsid w:val="003E4A0B"/>
    <w:rsid w:val="003E5861"/>
    <w:rsid w:val="003E5E66"/>
    <w:rsid w:val="003E773F"/>
    <w:rsid w:val="003E7DB5"/>
    <w:rsid w:val="003F1922"/>
    <w:rsid w:val="003F1953"/>
    <w:rsid w:val="003F1F9D"/>
    <w:rsid w:val="003F4457"/>
    <w:rsid w:val="003F6F19"/>
    <w:rsid w:val="004019E2"/>
    <w:rsid w:val="00401D88"/>
    <w:rsid w:val="00402E0F"/>
    <w:rsid w:val="00403403"/>
    <w:rsid w:val="00403699"/>
    <w:rsid w:val="0040419B"/>
    <w:rsid w:val="00404CC2"/>
    <w:rsid w:val="00404D37"/>
    <w:rsid w:val="004050D3"/>
    <w:rsid w:val="004062BE"/>
    <w:rsid w:val="00406EAA"/>
    <w:rsid w:val="00406FCA"/>
    <w:rsid w:val="00411904"/>
    <w:rsid w:val="00413E0C"/>
    <w:rsid w:val="0041455D"/>
    <w:rsid w:val="00416700"/>
    <w:rsid w:val="004176FB"/>
    <w:rsid w:val="00417F11"/>
    <w:rsid w:val="00420A63"/>
    <w:rsid w:val="00426996"/>
    <w:rsid w:val="00427D62"/>
    <w:rsid w:val="004302A6"/>
    <w:rsid w:val="00430691"/>
    <w:rsid w:val="004315C6"/>
    <w:rsid w:val="004340DD"/>
    <w:rsid w:val="004343EA"/>
    <w:rsid w:val="00435CC3"/>
    <w:rsid w:val="00435E2D"/>
    <w:rsid w:val="00437223"/>
    <w:rsid w:val="004419D8"/>
    <w:rsid w:val="0044327D"/>
    <w:rsid w:val="004437CB"/>
    <w:rsid w:val="0044539C"/>
    <w:rsid w:val="004477BA"/>
    <w:rsid w:val="00451F30"/>
    <w:rsid w:val="00454FBB"/>
    <w:rsid w:val="00455170"/>
    <w:rsid w:val="00456B3D"/>
    <w:rsid w:val="00457E18"/>
    <w:rsid w:val="00462AF0"/>
    <w:rsid w:val="00463EE9"/>
    <w:rsid w:val="00465659"/>
    <w:rsid w:val="0046576E"/>
    <w:rsid w:val="00466130"/>
    <w:rsid w:val="004666E5"/>
    <w:rsid w:val="00466757"/>
    <w:rsid w:val="00467386"/>
    <w:rsid w:val="00470FF5"/>
    <w:rsid w:val="004723B3"/>
    <w:rsid w:val="00473FFD"/>
    <w:rsid w:val="004744E5"/>
    <w:rsid w:val="0047457C"/>
    <w:rsid w:val="00475409"/>
    <w:rsid w:val="00477622"/>
    <w:rsid w:val="00480D9C"/>
    <w:rsid w:val="00481309"/>
    <w:rsid w:val="00481757"/>
    <w:rsid w:val="0048175D"/>
    <w:rsid w:val="00482334"/>
    <w:rsid w:val="004861BF"/>
    <w:rsid w:val="00486A17"/>
    <w:rsid w:val="00487238"/>
    <w:rsid w:val="0049055B"/>
    <w:rsid w:val="004929F9"/>
    <w:rsid w:val="004930F0"/>
    <w:rsid w:val="00493B81"/>
    <w:rsid w:val="0049796C"/>
    <w:rsid w:val="00497C81"/>
    <w:rsid w:val="004A00CA"/>
    <w:rsid w:val="004A18D9"/>
    <w:rsid w:val="004A22B7"/>
    <w:rsid w:val="004A31B8"/>
    <w:rsid w:val="004A49CF"/>
    <w:rsid w:val="004A5C11"/>
    <w:rsid w:val="004A7AA0"/>
    <w:rsid w:val="004A7DCF"/>
    <w:rsid w:val="004B02FC"/>
    <w:rsid w:val="004B0772"/>
    <w:rsid w:val="004B1A2C"/>
    <w:rsid w:val="004B2F6A"/>
    <w:rsid w:val="004B30E1"/>
    <w:rsid w:val="004B33C3"/>
    <w:rsid w:val="004B4D2A"/>
    <w:rsid w:val="004B52A4"/>
    <w:rsid w:val="004B6974"/>
    <w:rsid w:val="004B71A8"/>
    <w:rsid w:val="004B72F0"/>
    <w:rsid w:val="004B7796"/>
    <w:rsid w:val="004C0E18"/>
    <w:rsid w:val="004C35BA"/>
    <w:rsid w:val="004C39FC"/>
    <w:rsid w:val="004C62E7"/>
    <w:rsid w:val="004C739F"/>
    <w:rsid w:val="004C7560"/>
    <w:rsid w:val="004D0646"/>
    <w:rsid w:val="004D1319"/>
    <w:rsid w:val="004D2ABD"/>
    <w:rsid w:val="004D4E13"/>
    <w:rsid w:val="004D5A88"/>
    <w:rsid w:val="004D5BB0"/>
    <w:rsid w:val="004D6E77"/>
    <w:rsid w:val="004D7A18"/>
    <w:rsid w:val="004E0049"/>
    <w:rsid w:val="004E0F8C"/>
    <w:rsid w:val="004E18D6"/>
    <w:rsid w:val="004E1E25"/>
    <w:rsid w:val="004E21A1"/>
    <w:rsid w:val="004E28D4"/>
    <w:rsid w:val="004E3667"/>
    <w:rsid w:val="004E4C6F"/>
    <w:rsid w:val="004E5653"/>
    <w:rsid w:val="004E71E7"/>
    <w:rsid w:val="004F03B1"/>
    <w:rsid w:val="004F0842"/>
    <w:rsid w:val="004F0C94"/>
    <w:rsid w:val="004F2A8A"/>
    <w:rsid w:val="004F2BD4"/>
    <w:rsid w:val="004F2CA5"/>
    <w:rsid w:val="004F5D1E"/>
    <w:rsid w:val="004F6234"/>
    <w:rsid w:val="004F6A7A"/>
    <w:rsid w:val="004F6DA5"/>
    <w:rsid w:val="00500C4E"/>
    <w:rsid w:val="00501A21"/>
    <w:rsid w:val="0050262B"/>
    <w:rsid w:val="00502EE9"/>
    <w:rsid w:val="005038B0"/>
    <w:rsid w:val="00504D1C"/>
    <w:rsid w:val="00512B70"/>
    <w:rsid w:val="00512D64"/>
    <w:rsid w:val="00514FD6"/>
    <w:rsid w:val="00515900"/>
    <w:rsid w:val="00516F2D"/>
    <w:rsid w:val="00522EC5"/>
    <w:rsid w:val="00530453"/>
    <w:rsid w:val="00530B7E"/>
    <w:rsid w:val="00534EF0"/>
    <w:rsid w:val="00536531"/>
    <w:rsid w:val="00536D52"/>
    <w:rsid w:val="00537613"/>
    <w:rsid w:val="0053765A"/>
    <w:rsid w:val="005402AF"/>
    <w:rsid w:val="005412E0"/>
    <w:rsid w:val="00543662"/>
    <w:rsid w:val="0054518A"/>
    <w:rsid w:val="00550727"/>
    <w:rsid w:val="00550C66"/>
    <w:rsid w:val="00556507"/>
    <w:rsid w:val="005566B1"/>
    <w:rsid w:val="00557407"/>
    <w:rsid w:val="005600ED"/>
    <w:rsid w:val="005625EA"/>
    <w:rsid w:val="0056463C"/>
    <w:rsid w:val="00565CC8"/>
    <w:rsid w:val="00565DFE"/>
    <w:rsid w:val="00565E31"/>
    <w:rsid w:val="00570BF6"/>
    <w:rsid w:val="005729CF"/>
    <w:rsid w:val="00572FCB"/>
    <w:rsid w:val="005779EA"/>
    <w:rsid w:val="00581593"/>
    <w:rsid w:val="00582584"/>
    <w:rsid w:val="00584F7C"/>
    <w:rsid w:val="00585284"/>
    <w:rsid w:val="005853B6"/>
    <w:rsid w:val="00585433"/>
    <w:rsid w:val="00585965"/>
    <w:rsid w:val="00586722"/>
    <w:rsid w:val="00587423"/>
    <w:rsid w:val="005920BE"/>
    <w:rsid w:val="00593167"/>
    <w:rsid w:val="0059352A"/>
    <w:rsid w:val="0059369D"/>
    <w:rsid w:val="00593A4C"/>
    <w:rsid w:val="00593A52"/>
    <w:rsid w:val="00593A62"/>
    <w:rsid w:val="00594092"/>
    <w:rsid w:val="005959A4"/>
    <w:rsid w:val="0059711A"/>
    <w:rsid w:val="0059731A"/>
    <w:rsid w:val="00597347"/>
    <w:rsid w:val="005A09B7"/>
    <w:rsid w:val="005A0FD9"/>
    <w:rsid w:val="005A30A8"/>
    <w:rsid w:val="005A5538"/>
    <w:rsid w:val="005A5DB3"/>
    <w:rsid w:val="005B1B16"/>
    <w:rsid w:val="005B3712"/>
    <w:rsid w:val="005B46B0"/>
    <w:rsid w:val="005B59A7"/>
    <w:rsid w:val="005B6346"/>
    <w:rsid w:val="005B643C"/>
    <w:rsid w:val="005B64FD"/>
    <w:rsid w:val="005B6E3D"/>
    <w:rsid w:val="005B760C"/>
    <w:rsid w:val="005B7960"/>
    <w:rsid w:val="005C014F"/>
    <w:rsid w:val="005C150B"/>
    <w:rsid w:val="005C1B76"/>
    <w:rsid w:val="005C3F02"/>
    <w:rsid w:val="005C489E"/>
    <w:rsid w:val="005C4E5C"/>
    <w:rsid w:val="005C5A4E"/>
    <w:rsid w:val="005C7917"/>
    <w:rsid w:val="005D03D1"/>
    <w:rsid w:val="005D264D"/>
    <w:rsid w:val="005D519F"/>
    <w:rsid w:val="005D6FF0"/>
    <w:rsid w:val="005E0C34"/>
    <w:rsid w:val="005E1B60"/>
    <w:rsid w:val="005E357A"/>
    <w:rsid w:val="005E4C28"/>
    <w:rsid w:val="005E5850"/>
    <w:rsid w:val="005E5C6E"/>
    <w:rsid w:val="005E6542"/>
    <w:rsid w:val="005E7AB5"/>
    <w:rsid w:val="005F1140"/>
    <w:rsid w:val="005F1691"/>
    <w:rsid w:val="005F1C59"/>
    <w:rsid w:val="005F1C62"/>
    <w:rsid w:val="005F26E9"/>
    <w:rsid w:val="005F304B"/>
    <w:rsid w:val="005F39CB"/>
    <w:rsid w:val="005F7120"/>
    <w:rsid w:val="00603A21"/>
    <w:rsid w:val="006065DE"/>
    <w:rsid w:val="00606847"/>
    <w:rsid w:val="006103D7"/>
    <w:rsid w:val="00610520"/>
    <w:rsid w:val="0061197E"/>
    <w:rsid w:val="00611B85"/>
    <w:rsid w:val="00613C90"/>
    <w:rsid w:val="00615DFC"/>
    <w:rsid w:val="006164BF"/>
    <w:rsid w:val="00617420"/>
    <w:rsid w:val="0061798E"/>
    <w:rsid w:val="006218E5"/>
    <w:rsid w:val="006223A2"/>
    <w:rsid w:val="00622B61"/>
    <w:rsid w:val="0062554B"/>
    <w:rsid w:val="00625983"/>
    <w:rsid w:val="006269EB"/>
    <w:rsid w:val="0063095D"/>
    <w:rsid w:val="00630F6B"/>
    <w:rsid w:val="00631E73"/>
    <w:rsid w:val="0063232E"/>
    <w:rsid w:val="00635857"/>
    <w:rsid w:val="0063792D"/>
    <w:rsid w:val="00642D69"/>
    <w:rsid w:val="00643AA4"/>
    <w:rsid w:val="006479E5"/>
    <w:rsid w:val="006504B4"/>
    <w:rsid w:val="006528A0"/>
    <w:rsid w:val="0065389B"/>
    <w:rsid w:val="00653976"/>
    <w:rsid w:val="00653BE1"/>
    <w:rsid w:val="00654D28"/>
    <w:rsid w:val="0065544D"/>
    <w:rsid w:val="00655ABA"/>
    <w:rsid w:val="006577C7"/>
    <w:rsid w:val="0066121B"/>
    <w:rsid w:val="00664604"/>
    <w:rsid w:val="00664925"/>
    <w:rsid w:val="00665860"/>
    <w:rsid w:val="00665EB1"/>
    <w:rsid w:val="0066641A"/>
    <w:rsid w:val="0067080B"/>
    <w:rsid w:val="00670AB8"/>
    <w:rsid w:val="00671566"/>
    <w:rsid w:val="00671951"/>
    <w:rsid w:val="0067589D"/>
    <w:rsid w:val="0067756E"/>
    <w:rsid w:val="00677E65"/>
    <w:rsid w:val="00680B5C"/>
    <w:rsid w:val="00683B19"/>
    <w:rsid w:val="00685336"/>
    <w:rsid w:val="00687FDC"/>
    <w:rsid w:val="00691266"/>
    <w:rsid w:val="006920F1"/>
    <w:rsid w:val="006939E2"/>
    <w:rsid w:val="006940CB"/>
    <w:rsid w:val="00695383"/>
    <w:rsid w:val="006953B7"/>
    <w:rsid w:val="006958A0"/>
    <w:rsid w:val="006A1B3E"/>
    <w:rsid w:val="006A2AE0"/>
    <w:rsid w:val="006A3151"/>
    <w:rsid w:val="006A60E2"/>
    <w:rsid w:val="006A67E9"/>
    <w:rsid w:val="006A6DDE"/>
    <w:rsid w:val="006A7E67"/>
    <w:rsid w:val="006B190C"/>
    <w:rsid w:val="006B2B9A"/>
    <w:rsid w:val="006B34D6"/>
    <w:rsid w:val="006B51E2"/>
    <w:rsid w:val="006B5331"/>
    <w:rsid w:val="006B544F"/>
    <w:rsid w:val="006B693B"/>
    <w:rsid w:val="006C0417"/>
    <w:rsid w:val="006C2F6D"/>
    <w:rsid w:val="006C38B1"/>
    <w:rsid w:val="006C3ACB"/>
    <w:rsid w:val="006C52C4"/>
    <w:rsid w:val="006C58F8"/>
    <w:rsid w:val="006C6207"/>
    <w:rsid w:val="006C753E"/>
    <w:rsid w:val="006C7582"/>
    <w:rsid w:val="006C7D4E"/>
    <w:rsid w:val="006D0760"/>
    <w:rsid w:val="006D07AC"/>
    <w:rsid w:val="006D0855"/>
    <w:rsid w:val="006D10C3"/>
    <w:rsid w:val="006D1FE2"/>
    <w:rsid w:val="006D31F0"/>
    <w:rsid w:val="006D3803"/>
    <w:rsid w:val="006D55BB"/>
    <w:rsid w:val="006D75CA"/>
    <w:rsid w:val="006E05AE"/>
    <w:rsid w:val="006E0868"/>
    <w:rsid w:val="006E2590"/>
    <w:rsid w:val="006E2891"/>
    <w:rsid w:val="006E327A"/>
    <w:rsid w:val="006E3BB2"/>
    <w:rsid w:val="006E3DEE"/>
    <w:rsid w:val="006E7B8D"/>
    <w:rsid w:val="006E7F0F"/>
    <w:rsid w:val="006F29D7"/>
    <w:rsid w:val="006F3E07"/>
    <w:rsid w:val="006F4E37"/>
    <w:rsid w:val="006F6B22"/>
    <w:rsid w:val="006F72F6"/>
    <w:rsid w:val="007001DA"/>
    <w:rsid w:val="00700C94"/>
    <w:rsid w:val="00700F8A"/>
    <w:rsid w:val="00701012"/>
    <w:rsid w:val="00703A0F"/>
    <w:rsid w:val="00706E28"/>
    <w:rsid w:val="007075D5"/>
    <w:rsid w:val="007076BE"/>
    <w:rsid w:val="00710004"/>
    <w:rsid w:val="007132BB"/>
    <w:rsid w:val="00713683"/>
    <w:rsid w:val="00714811"/>
    <w:rsid w:val="00715684"/>
    <w:rsid w:val="0072137F"/>
    <w:rsid w:val="0072433D"/>
    <w:rsid w:val="0072463C"/>
    <w:rsid w:val="007249C3"/>
    <w:rsid w:val="00725DA4"/>
    <w:rsid w:val="00727300"/>
    <w:rsid w:val="00727410"/>
    <w:rsid w:val="00727756"/>
    <w:rsid w:val="00727AB3"/>
    <w:rsid w:val="0073064A"/>
    <w:rsid w:val="007322A5"/>
    <w:rsid w:val="00733483"/>
    <w:rsid w:val="00733812"/>
    <w:rsid w:val="00734092"/>
    <w:rsid w:val="007359BF"/>
    <w:rsid w:val="007376DE"/>
    <w:rsid w:val="00737801"/>
    <w:rsid w:val="0073781F"/>
    <w:rsid w:val="00737C10"/>
    <w:rsid w:val="00740CE8"/>
    <w:rsid w:val="007415D3"/>
    <w:rsid w:val="0074177E"/>
    <w:rsid w:val="0074192D"/>
    <w:rsid w:val="00741D9D"/>
    <w:rsid w:val="007428AB"/>
    <w:rsid w:val="007443C1"/>
    <w:rsid w:val="00745422"/>
    <w:rsid w:val="0074594D"/>
    <w:rsid w:val="00745991"/>
    <w:rsid w:val="00745CEF"/>
    <w:rsid w:val="00746C00"/>
    <w:rsid w:val="007474F7"/>
    <w:rsid w:val="00747839"/>
    <w:rsid w:val="00750725"/>
    <w:rsid w:val="007513E5"/>
    <w:rsid w:val="00751D9A"/>
    <w:rsid w:val="007528D7"/>
    <w:rsid w:val="007548A8"/>
    <w:rsid w:val="0075509F"/>
    <w:rsid w:val="0075645A"/>
    <w:rsid w:val="00756C4D"/>
    <w:rsid w:val="00756F87"/>
    <w:rsid w:val="0076044F"/>
    <w:rsid w:val="007605F3"/>
    <w:rsid w:val="00762A83"/>
    <w:rsid w:val="0076327C"/>
    <w:rsid w:val="0076382D"/>
    <w:rsid w:val="00764FC7"/>
    <w:rsid w:val="00765A0B"/>
    <w:rsid w:val="00765FC0"/>
    <w:rsid w:val="00767533"/>
    <w:rsid w:val="00772696"/>
    <w:rsid w:val="00774689"/>
    <w:rsid w:val="007749EB"/>
    <w:rsid w:val="00776822"/>
    <w:rsid w:val="00776FF9"/>
    <w:rsid w:val="007777A1"/>
    <w:rsid w:val="00781AF3"/>
    <w:rsid w:val="00783B61"/>
    <w:rsid w:val="00784477"/>
    <w:rsid w:val="00786752"/>
    <w:rsid w:val="007867F2"/>
    <w:rsid w:val="0079323E"/>
    <w:rsid w:val="0079323F"/>
    <w:rsid w:val="007938F2"/>
    <w:rsid w:val="00794838"/>
    <w:rsid w:val="0079721A"/>
    <w:rsid w:val="007A00D2"/>
    <w:rsid w:val="007A058A"/>
    <w:rsid w:val="007A0C1C"/>
    <w:rsid w:val="007A0E79"/>
    <w:rsid w:val="007A13DF"/>
    <w:rsid w:val="007A5323"/>
    <w:rsid w:val="007A6E26"/>
    <w:rsid w:val="007A6E68"/>
    <w:rsid w:val="007A76C3"/>
    <w:rsid w:val="007A7788"/>
    <w:rsid w:val="007B002E"/>
    <w:rsid w:val="007B0F98"/>
    <w:rsid w:val="007B1723"/>
    <w:rsid w:val="007B1B55"/>
    <w:rsid w:val="007B407D"/>
    <w:rsid w:val="007B5199"/>
    <w:rsid w:val="007B5373"/>
    <w:rsid w:val="007B5DE5"/>
    <w:rsid w:val="007B6603"/>
    <w:rsid w:val="007C0D37"/>
    <w:rsid w:val="007C22B9"/>
    <w:rsid w:val="007C2349"/>
    <w:rsid w:val="007C25C4"/>
    <w:rsid w:val="007C28E9"/>
    <w:rsid w:val="007C3D23"/>
    <w:rsid w:val="007C412A"/>
    <w:rsid w:val="007C45BE"/>
    <w:rsid w:val="007C573A"/>
    <w:rsid w:val="007C5C35"/>
    <w:rsid w:val="007C5DB3"/>
    <w:rsid w:val="007C6179"/>
    <w:rsid w:val="007C7F8C"/>
    <w:rsid w:val="007D1A34"/>
    <w:rsid w:val="007D5864"/>
    <w:rsid w:val="007D5BA3"/>
    <w:rsid w:val="007D6852"/>
    <w:rsid w:val="007D74A7"/>
    <w:rsid w:val="007E1003"/>
    <w:rsid w:val="007E1515"/>
    <w:rsid w:val="007E43D1"/>
    <w:rsid w:val="007E4C7A"/>
    <w:rsid w:val="007E533F"/>
    <w:rsid w:val="007E6CBE"/>
    <w:rsid w:val="007E7D50"/>
    <w:rsid w:val="007F057B"/>
    <w:rsid w:val="007F0920"/>
    <w:rsid w:val="007F0924"/>
    <w:rsid w:val="007F1FDE"/>
    <w:rsid w:val="007F22F2"/>
    <w:rsid w:val="007F2399"/>
    <w:rsid w:val="007F24D3"/>
    <w:rsid w:val="007F2719"/>
    <w:rsid w:val="007F28C3"/>
    <w:rsid w:val="007F3436"/>
    <w:rsid w:val="007F48A4"/>
    <w:rsid w:val="007F4A9C"/>
    <w:rsid w:val="007F68C5"/>
    <w:rsid w:val="00801C98"/>
    <w:rsid w:val="00801D7D"/>
    <w:rsid w:val="00803346"/>
    <w:rsid w:val="0080367A"/>
    <w:rsid w:val="008037F1"/>
    <w:rsid w:val="00803C03"/>
    <w:rsid w:val="00805898"/>
    <w:rsid w:val="008059CB"/>
    <w:rsid w:val="008062CD"/>
    <w:rsid w:val="00806981"/>
    <w:rsid w:val="00806B66"/>
    <w:rsid w:val="00806CF1"/>
    <w:rsid w:val="00810F23"/>
    <w:rsid w:val="00812041"/>
    <w:rsid w:val="00813FF0"/>
    <w:rsid w:val="00815212"/>
    <w:rsid w:val="00815C48"/>
    <w:rsid w:val="00816AAD"/>
    <w:rsid w:val="00817764"/>
    <w:rsid w:val="00820320"/>
    <w:rsid w:val="00820E2F"/>
    <w:rsid w:val="008216D0"/>
    <w:rsid w:val="008222E9"/>
    <w:rsid w:val="008223A1"/>
    <w:rsid w:val="008227D5"/>
    <w:rsid w:val="00822F88"/>
    <w:rsid w:val="00823EAB"/>
    <w:rsid w:val="00824A0C"/>
    <w:rsid w:val="008251C0"/>
    <w:rsid w:val="00825B93"/>
    <w:rsid w:val="00826507"/>
    <w:rsid w:val="00831348"/>
    <w:rsid w:val="00833BAC"/>
    <w:rsid w:val="0083417A"/>
    <w:rsid w:val="00834277"/>
    <w:rsid w:val="00834492"/>
    <w:rsid w:val="00837972"/>
    <w:rsid w:val="00840859"/>
    <w:rsid w:val="00840C2C"/>
    <w:rsid w:val="00841481"/>
    <w:rsid w:val="00842795"/>
    <w:rsid w:val="00843591"/>
    <w:rsid w:val="00843929"/>
    <w:rsid w:val="00843B9D"/>
    <w:rsid w:val="00844B0D"/>
    <w:rsid w:val="008476F5"/>
    <w:rsid w:val="008517FD"/>
    <w:rsid w:val="00854281"/>
    <w:rsid w:val="00856069"/>
    <w:rsid w:val="00856295"/>
    <w:rsid w:val="00857819"/>
    <w:rsid w:val="008602F4"/>
    <w:rsid w:val="0086194B"/>
    <w:rsid w:val="00861C42"/>
    <w:rsid w:val="0086361B"/>
    <w:rsid w:val="00863AB3"/>
    <w:rsid w:val="00863CBF"/>
    <w:rsid w:val="008648D0"/>
    <w:rsid w:val="0086638F"/>
    <w:rsid w:val="00867D68"/>
    <w:rsid w:val="008714F7"/>
    <w:rsid w:val="0087194D"/>
    <w:rsid w:val="00873113"/>
    <w:rsid w:val="00874388"/>
    <w:rsid w:val="00874DC5"/>
    <w:rsid w:val="008760D3"/>
    <w:rsid w:val="00876E47"/>
    <w:rsid w:val="0087771A"/>
    <w:rsid w:val="00880183"/>
    <w:rsid w:val="00882737"/>
    <w:rsid w:val="008831EF"/>
    <w:rsid w:val="00884AAF"/>
    <w:rsid w:val="00884C6F"/>
    <w:rsid w:val="00887118"/>
    <w:rsid w:val="008912C7"/>
    <w:rsid w:val="00892395"/>
    <w:rsid w:val="00892654"/>
    <w:rsid w:val="00893180"/>
    <w:rsid w:val="00895C4D"/>
    <w:rsid w:val="00897D89"/>
    <w:rsid w:val="008A08BF"/>
    <w:rsid w:val="008A0FF1"/>
    <w:rsid w:val="008A12E6"/>
    <w:rsid w:val="008A1BD4"/>
    <w:rsid w:val="008A2A8E"/>
    <w:rsid w:val="008A2E1C"/>
    <w:rsid w:val="008A3584"/>
    <w:rsid w:val="008A39EB"/>
    <w:rsid w:val="008A3F36"/>
    <w:rsid w:val="008B04DA"/>
    <w:rsid w:val="008B05A2"/>
    <w:rsid w:val="008B0834"/>
    <w:rsid w:val="008B0DBE"/>
    <w:rsid w:val="008B2368"/>
    <w:rsid w:val="008B32C4"/>
    <w:rsid w:val="008B3573"/>
    <w:rsid w:val="008B4568"/>
    <w:rsid w:val="008B50CB"/>
    <w:rsid w:val="008B5E0E"/>
    <w:rsid w:val="008B638B"/>
    <w:rsid w:val="008B6650"/>
    <w:rsid w:val="008B6959"/>
    <w:rsid w:val="008B6AB7"/>
    <w:rsid w:val="008B74CC"/>
    <w:rsid w:val="008C15B3"/>
    <w:rsid w:val="008C1C29"/>
    <w:rsid w:val="008C2912"/>
    <w:rsid w:val="008C3846"/>
    <w:rsid w:val="008C3913"/>
    <w:rsid w:val="008C509C"/>
    <w:rsid w:val="008C5962"/>
    <w:rsid w:val="008C5A5A"/>
    <w:rsid w:val="008C7CA6"/>
    <w:rsid w:val="008D0190"/>
    <w:rsid w:val="008D049D"/>
    <w:rsid w:val="008D25C3"/>
    <w:rsid w:val="008D3136"/>
    <w:rsid w:val="008D62DC"/>
    <w:rsid w:val="008D707F"/>
    <w:rsid w:val="008D7154"/>
    <w:rsid w:val="008E025D"/>
    <w:rsid w:val="008E0956"/>
    <w:rsid w:val="008E0BDB"/>
    <w:rsid w:val="008E2030"/>
    <w:rsid w:val="008E29D0"/>
    <w:rsid w:val="008E3D31"/>
    <w:rsid w:val="008E5831"/>
    <w:rsid w:val="008E68A8"/>
    <w:rsid w:val="008E76C5"/>
    <w:rsid w:val="008E7AD6"/>
    <w:rsid w:val="008F1302"/>
    <w:rsid w:val="008F18BE"/>
    <w:rsid w:val="008F249F"/>
    <w:rsid w:val="008F2D94"/>
    <w:rsid w:val="008F2EC1"/>
    <w:rsid w:val="008F39DA"/>
    <w:rsid w:val="008F5513"/>
    <w:rsid w:val="008F5BE9"/>
    <w:rsid w:val="008F6848"/>
    <w:rsid w:val="008F6974"/>
    <w:rsid w:val="008F71CE"/>
    <w:rsid w:val="008F76F6"/>
    <w:rsid w:val="008F798D"/>
    <w:rsid w:val="008F7FBF"/>
    <w:rsid w:val="009026C7"/>
    <w:rsid w:val="009029E8"/>
    <w:rsid w:val="00902D5B"/>
    <w:rsid w:val="00904F37"/>
    <w:rsid w:val="00911877"/>
    <w:rsid w:val="0091303B"/>
    <w:rsid w:val="009146F6"/>
    <w:rsid w:val="00914AC9"/>
    <w:rsid w:val="00914CC0"/>
    <w:rsid w:val="0091647C"/>
    <w:rsid w:val="009176FD"/>
    <w:rsid w:val="00917AA4"/>
    <w:rsid w:val="00920D87"/>
    <w:rsid w:val="00921226"/>
    <w:rsid w:val="00922300"/>
    <w:rsid w:val="0092249F"/>
    <w:rsid w:val="00925FEA"/>
    <w:rsid w:val="00926FEF"/>
    <w:rsid w:val="009302D5"/>
    <w:rsid w:val="009308B6"/>
    <w:rsid w:val="00931905"/>
    <w:rsid w:val="00932448"/>
    <w:rsid w:val="00932C86"/>
    <w:rsid w:val="00933160"/>
    <w:rsid w:val="00933D9B"/>
    <w:rsid w:val="00934FA9"/>
    <w:rsid w:val="0093542C"/>
    <w:rsid w:val="00935808"/>
    <w:rsid w:val="009374CF"/>
    <w:rsid w:val="00937DE9"/>
    <w:rsid w:val="009403D1"/>
    <w:rsid w:val="00940BD3"/>
    <w:rsid w:val="00942D54"/>
    <w:rsid w:val="0094321C"/>
    <w:rsid w:val="00943663"/>
    <w:rsid w:val="009440B6"/>
    <w:rsid w:val="0094535F"/>
    <w:rsid w:val="00946B93"/>
    <w:rsid w:val="00951CE4"/>
    <w:rsid w:val="00953627"/>
    <w:rsid w:val="0095408A"/>
    <w:rsid w:val="00955360"/>
    <w:rsid w:val="00955BC4"/>
    <w:rsid w:val="00956076"/>
    <w:rsid w:val="009560A3"/>
    <w:rsid w:val="00956B6B"/>
    <w:rsid w:val="009578C0"/>
    <w:rsid w:val="009605A2"/>
    <w:rsid w:val="00962730"/>
    <w:rsid w:val="009630C0"/>
    <w:rsid w:val="00964545"/>
    <w:rsid w:val="00964B96"/>
    <w:rsid w:val="00964D89"/>
    <w:rsid w:val="00965259"/>
    <w:rsid w:val="00965FC5"/>
    <w:rsid w:val="00970784"/>
    <w:rsid w:val="009708AD"/>
    <w:rsid w:val="009710BE"/>
    <w:rsid w:val="00971B7C"/>
    <w:rsid w:val="00972332"/>
    <w:rsid w:val="00973C3A"/>
    <w:rsid w:val="00974E72"/>
    <w:rsid w:val="00977507"/>
    <w:rsid w:val="0098195B"/>
    <w:rsid w:val="009822F6"/>
    <w:rsid w:val="0098257C"/>
    <w:rsid w:val="009827C4"/>
    <w:rsid w:val="0098348C"/>
    <w:rsid w:val="009837D7"/>
    <w:rsid w:val="00983F9B"/>
    <w:rsid w:val="0098540F"/>
    <w:rsid w:val="0098578A"/>
    <w:rsid w:val="00987E7E"/>
    <w:rsid w:val="00990467"/>
    <w:rsid w:val="00990761"/>
    <w:rsid w:val="0099269A"/>
    <w:rsid w:val="00992BDB"/>
    <w:rsid w:val="009930C4"/>
    <w:rsid w:val="00993907"/>
    <w:rsid w:val="00993A8A"/>
    <w:rsid w:val="00994E39"/>
    <w:rsid w:val="009975F6"/>
    <w:rsid w:val="009A0313"/>
    <w:rsid w:val="009A265D"/>
    <w:rsid w:val="009A2C8E"/>
    <w:rsid w:val="009A30FC"/>
    <w:rsid w:val="009A33B0"/>
    <w:rsid w:val="009A4597"/>
    <w:rsid w:val="009A4967"/>
    <w:rsid w:val="009A5705"/>
    <w:rsid w:val="009A6A1B"/>
    <w:rsid w:val="009A76BF"/>
    <w:rsid w:val="009B25A1"/>
    <w:rsid w:val="009B5E25"/>
    <w:rsid w:val="009B6FAB"/>
    <w:rsid w:val="009B7C5C"/>
    <w:rsid w:val="009C05D3"/>
    <w:rsid w:val="009C0AAB"/>
    <w:rsid w:val="009C1311"/>
    <w:rsid w:val="009C271F"/>
    <w:rsid w:val="009C2A2B"/>
    <w:rsid w:val="009C3A39"/>
    <w:rsid w:val="009C3A60"/>
    <w:rsid w:val="009C4B34"/>
    <w:rsid w:val="009D1C15"/>
    <w:rsid w:val="009D596D"/>
    <w:rsid w:val="009D59C4"/>
    <w:rsid w:val="009D624C"/>
    <w:rsid w:val="009E1746"/>
    <w:rsid w:val="009E1AA6"/>
    <w:rsid w:val="009E1BF7"/>
    <w:rsid w:val="009E382F"/>
    <w:rsid w:val="009E4AF5"/>
    <w:rsid w:val="009E655A"/>
    <w:rsid w:val="009E6795"/>
    <w:rsid w:val="009E726C"/>
    <w:rsid w:val="009E7D81"/>
    <w:rsid w:val="009E7FAA"/>
    <w:rsid w:val="009F10E1"/>
    <w:rsid w:val="009F18A6"/>
    <w:rsid w:val="009F41D8"/>
    <w:rsid w:val="009F4602"/>
    <w:rsid w:val="009F7EE8"/>
    <w:rsid w:val="009F7F35"/>
    <w:rsid w:val="00A00332"/>
    <w:rsid w:val="00A006FC"/>
    <w:rsid w:val="00A00A93"/>
    <w:rsid w:val="00A0149B"/>
    <w:rsid w:val="00A0183C"/>
    <w:rsid w:val="00A0418B"/>
    <w:rsid w:val="00A061F1"/>
    <w:rsid w:val="00A0654E"/>
    <w:rsid w:val="00A068C4"/>
    <w:rsid w:val="00A12217"/>
    <w:rsid w:val="00A1240C"/>
    <w:rsid w:val="00A20C4B"/>
    <w:rsid w:val="00A212C5"/>
    <w:rsid w:val="00A21569"/>
    <w:rsid w:val="00A21923"/>
    <w:rsid w:val="00A21DAB"/>
    <w:rsid w:val="00A22C09"/>
    <w:rsid w:val="00A26C65"/>
    <w:rsid w:val="00A2732F"/>
    <w:rsid w:val="00A307DC"/>
    <w:rsid w:val="00A309E4"/>
    <w:rsid w:val="00A319D1"/>
    <w:rsid w:val="00A31BCA"/>
    <w:rsid w:val="00A32160"/>
    <w:rsid w:val="00A3223E"/>
    <w:rsid w:val="00A348E6"/>
    <w:rsid w:val="00A35E60"/>
    <w:rsid w:val="00A367E0"/>
    <w:rsid w:val="00A37D48"/>
    <w:rsid w:val="00A40FA7"/>
    <w:rsid w:val="00A418BB"/>
    <w:rsid w:val="00A43B6B"/>
    <w:rsid w:val="00A444A5"/>
    <w:rsid w:val="00A44B08"/>
    <w:rsid w:val="00A453A1"/>
    <w:rsid w:val="00A45D45"/>
    <w:rsid w:val="00A45DC7"/>
    <w:rsid w:val="00A47869"/>
    <w:rsid w:val="00A516D5"/>
    <w:rsid w:val="00A545B5"/>
    <w:rsid w:val="00A555A0"/>
    <w:rsid w:val="00A55D44"/>
    <w:rsid w:val="00A606F9"/>
    <w:rsid w:val="00A60EA3"/>
    <w:rsid w:val="00A62E02"/>
    <w:rsid w:val="00A64970"/>
    <w:rsid w:val="00A651A9"/>
    <w:rsid w:val="00A65E58"/>
    <w:rsid w:val="00A664F3"/>
    <w:rsid w:val="00A66867"/>
    <w:rsid w:val="00A7057E"/>
    <w:rsid w:val="00A7326E"/>
    <w:rsid w:val="00A739B7"/>
    <w:rsid w:val="00A7627D"/>
    <w:rsid w:val="00A77D5F"/>
    <w:rsid w:val="00A81366"/>
    <w:rsid w:val="00A82587"/>
    <w:rsid w:val="00A854D5"/>
    <w:rsid w:val="00A85F45"/>
    <w:rsid w:val="00A86AC3"/>
    <w:rsid w:val="00A90148"/>
    <w:rsid w:val="00A93C44"/>
    <w:rsid w:val="00A960F2"/>
    <w:rsid w:val="00A9707B"/>
    <w:rsid w:val="00A9795B"/>
    <w:rsid w:val="00AA109E"/>
    <w:rsid w:val="00AA1A7E"/>
    <w:rsid w:val="00AA297E"/>
    <w:rsid w:val="00AA34A9"/>
    <w:rsid w:val="00AA3C06"/>
    <w:rsid w:val="00AA45ED"/>
    <w:rsid w:val="00AA542D"/>
    <w:rsid w:val="00AA6ECF"/>
    <w:rsid w:val="00AA7710"/>
    <w:rsid w:val="00AB360C"/>
    <w:rsid w:val="00AB3F0C"/>
    <w:rsid w:val="00AB42D4"/>
    <w:rsid w:val="00AB4FB1"/>
    <w:rsid w:val="00AB53FA"/>
    <w:rsid w:val="00AB5907"/>
    <w:rsid w:val="00AB5D96"/>
    <w:rsid w:val="00AB61BB"/>
    <w:rsid w:val="00AB7E74"/>
    <w:rsid w:val="00AC2B73"/>
    <w:rsid w:val="00AC4140"/>
    <w:rsid w:val="00AC4792"/>
    <w:rsid w:val="00AC48CB"/>
    <w:rsid w:val="00AC65AB"/>
    <w:rsid w:val="00AC716A"/>
    <w:rsid w:val="00AC730D"/>
    <w:rsid w:val="00AD011C"/>
    <w:rsid w:val="00AD0411"/>
    <w:rsid w:val="00AD0847"/>
    <w:rsid w:val="00AD08A4"/>
    <w:rsid w:val="00AD0E2A"/>
    <w:rsid w:val="00AD276D"/>
    <w:rsid w:val="00AD2C33"/>
    <w:rsid w:val="00AD360C"/>
    <w:rsid w:val="00AD4D73"/>
    <w:rsid w:val="00AD6931"/>
    <w:rsid w:val="00AD702F"/>
    <w:rsid w:val="00AD7C05"/>
    <w:rsid w:val="00AD7C90"/>
    <w:rsid w:val="00AE0B87"/>
    <w:rsid w:val="00AE1B44"/>
    <w:rsid w:val="00AE2648"/>
    <w:rsid w:val="00AE2661"/>
    <w:rsid w:val="00AE2C1C"/>
    <w:rsid w:val="00AE339C"/>
    <w:rsid w:val="00AE47C8"/>
    <w:rsid w:val="00AE7C6D"/>
    <w:rsid w:val="00AF424A"/>
    <w:rsid w:val="00AF463D"/>
    <w:rsid w:val="00AF6B9A"/>
    <w:rsid w:val="00AF6F54"/>
    <w:rsid w:val="00AF71C1"/>
    <w:rsid w:val="00B0105A"/>
    <w:rsid w:val="00B02211"/>
    <w:rsid w:val="00B032B6"/>
    <w:rsid w:val="00B0368A"/>
    <w:rsid w:val="00B07417"/>
    <w:rsid w:val="00B10438"/>
    <w:rsid w:val="00B10F6B"/>
    <w:rsid w:val="00B11278"/>
    <w:rsid w:val="00B118A1"/>
    <w:rsid w:val="00B11B5E"/>
    <w:rsid w:val="00B11B9E"/>
    <w:rsid w:val="00B12675"/>
    <w:rsid w:val="00B126E5"/>
    <w:rsid w:val="00B17EF3"/>
    <w:rsid w:val="00B203E3"/>
    <w:rsid w:val="00B206AD"/>
    <w:rsid w:val="00B21904"/>
    <w:rsid w:val="00B23976"/>
    <w:rsid w:val="00B246A0"/>
    <w:rsid w:val="00B255C7"/>
    <w:rsid w:val="00B2686E"/>
    <w:rsid w:val="00B3618C"/>
    <w:rsid w:val="00B36DCE"/>
    <w:rsid w:val="00B37541"/>
    <w:rsid w:val="00B401E7"/>
    <w:rsid w:val="00B40663"/>
    <w:rsid w:val="00B40742"/>
    <w:rsid w:val="00B40F58"/>
    <w:rsid w:val="00B4183F"/>
    <w:rsid w:val="00B441A8"/>
    <w:rsid w:val="00B44781"/>
    <w:rsid w:val="00B450B2"/>
    <w:rsid w:val="00B460B2"/>
    <w:rsid w:val="00B53D01"/>
    <w:rsid w:val="00B53EEA"/>
    <w:rsid w:val="00B54003"/>
    <w:rsid w:val="00B5478B"/>
    <w:rsid w:val="00B5559E"/>
    <w:rsid w:val="00B561D5"/>
    <w:rsid w:val="00B56328"/>
    <w:rsid w:val="00B56992"/>
    <w:rsid w:val="00B57D2E"/>
    <w:rsid w:val="00B61AD7"/>
    <w:rsid w:val="00B631B8"/>
    <w:rsid w:val="00B66488"/>
    <w:rsid w:val="00B66B72"/>
    <w:rsid w:val="00B676E6"/>
    <w:rsid w:val="00B70F1E"/>
    <w:rsid w:val="00B739BC"/>
    <w:rsid w:val="00B74870"/>
    <w:rsid w:val="00B74EC9"/>
    <w:rsid w:val="00B75AF2"/>
    <w:rsid w:val="00B80BB2"/>
    <w:rsid w:val="00B81D9E"/>
    <w:rsid w:val="00B836DF"/>
    <w:rsid w:val="00B84086"/>
    <w:rsid w:val="00B85942"/>
    <w:rsid w:val="00B86347"/>
    <w:rsid w:val="00B8782B"/>
    <w:rsid w:val="00B90023"/>
    <w:rsid w:val="00B90B2F"/>
    <w:rsid w:val="00B94D48"/>
    <w:rsid w:val="00B9535F"/>
    <w:rsid w:val="00B955FD"/>
    <w:rsid w:val="00B974C4"/>
    <w:rsid w:val="00B97DB0"/>
    <w:rsid w:val="00BA05D5"/>
    <w:rsid w:val="00BA263C"/>
    <w:rsid w:val="00BA312B"/>
    <w:rsid w:val="00BA3658"/>
    <w:rsid w:val="00BA3D46"/>
    <w:rsid w:val="00BA4E6E"/>
    <w:rsid w:val="00BA5161"/>
    <w:rsid w:val="00BA5295"/>
    <w:rsid w:val="00BA669E"/>
    <w:rsid w:val="00BA7054"/>
    <w:rsid w:val="00BA71D9"/>
    <w:rsid w:val="00BB00C7"/>
    <w:rsid w:val="00BB041C"/>
    <w:rsid w:val="00BB2277"/>
    <w:rsid w:val="00BB5848"/>
    <w:rsid w:val="00BB63BA"/>
    <w:rsid w:val="00BC10FC"/>
    <w:rsid w:val="00BC1322"/>
    <w:rsid w:val="00BC25D4"/>
    <w:rsid w:val="00BC280C"/>
    <w:rsid w:val="00BC358F"/>
    <w:rsid w:val="00BC3865"/>
    <w:rsid w:val="00BC3BA7"/>
    <w:rsid w:val="00BC7AC3"/>
    <w:rsid w:val="00BD1310"/>
    <w:rsid w:val="00BD1AA9"/>
    <w:rsid w:val="00BD3226"/>
    <w:rsid w:val="00BD5CEE"/>
    <w:rsid w:val="00BD5D3A"/>
    <w:rsid w:val="00BD6B06"/>
    <w:rsid w:val="00BE121C"/>
    <w:rsid w:val="00BE17E5"/>
    <w:rsid w:val="00BE3693"/>
    <w:rsid w:val="00BE3ABA"/>
    <w:rsid w:val="00BE4C47"/>
    <w:rsid w:val="00BF03E5"/>
    <w:rsid w:val="00BF0E30"/>
    <w:rsid w:val="00BF1159"/>
    <w:rsid w:val="00BF11CA"/>
    <w:rsid w:val="00BF1846"/>
    <w:rsid w:val="00BF1D0E"/>
    <w:rsid w:val="00BF238D"/>
    <w:rsid w:val="00BF282C"/>
    <w:rsid w:val="00BF4A13"/>
    <w:rsid w:val="00BF54DF"/>
    <w:rsid w:val="00BF73F2"/>
    <w:rsid w:val="00BF7CE9"/>
    <w:rsid w:val="00C035A1"/>
    <w:rsid w:val="00C047CD"/>
    <w:rsid w:val="00C06F56"/>
    <w:rsid w:val="00C06F7F"/>
    <w:rsid w:val="00C0760C"/>
    <w:rsid w:val="00C079F3"/>
    <w:rsid w:val="00C101A8"/>
    <w:rsid w:val="00C1078F"/>
    <w:rsid w:val="00C10EF5"/>
    <w:rsid w:val="00C12897"/>
    <w:rsid w:val="00C13260"/>
    <w:rsid w:val="00C14487"/>
    <w:rsid w:val="00C16789"/>
    <w:rsid w:val="00C1703A"/>
    <w:rsid w:val="00C17C08"/>
    <w:rsid w:val="00C21B88"/>
    <w:rsid w:val="00C2313C"/>
    <w:rsid w:val="00C23695"/>
    <w:rsid w:val="00C237F1"/>
    <w:rsid w:val="00C2545C"/>
    <w:rsid w:val="00C269F7"/>
    <w:rsid w:val="00C31AF3"/>
    <w:rsid w:val="00C32199"/>
    <w:rsid w:val="00C3238B"/>
    <w:rsid w:val="00C3711E"/>
    <w:rsid w:val="00C412B3"/>
    <w:rsid w:val="00C413C2"/>
    <w:rsid w:val="00C41655"/>
    <w:rsid w:val="00C41DCA"/>
    <w:rsid w:val="00C42517"/>
    <w:rsid w:val="00C42982"/>
    <w:rsid w:val="00C439E1"/>
    <w:rsid w:val="00C45022"/>
    <w:rsid w:val="00C45363"/>
    <w:rsid w:val="00C45C2E"/>
    <w:rsid w:val="00C4683C"/>
    <w:rsid w:val="00C509FB"/>
    <w:rsid w:val="00C513E0"/>
    <w:rsid w:val="00C51576"/>
    <w:rsid w:val="00C528AB"/>
    <w:rsid w:val="00C53F14"/>
    <w:rsid w:val="00C54241"/>
    <w:rsid w:val="00C54A2C"/>
    <w:rsid w:val="00C5522A"/>
    <w:rsid w:val="00C57D0A"/>
    <w:rsid w:val="00C61C23"/>
    <w:rsid w:val="00C626E4"/>
    <w:rsid w:val="00C6376C"/>
    <w:rsid w:val="00C64233"/>
    <w:rsid w:val="00C648A1"/>
    <w:rsid w:val="00C65525"/>
    <w:rsid w:val="00C66105"/>
    <w:rsid w:val="00C66469"/>
    <w:rsid w:val="00C66FDE"/>
    <w:rsid w:val="00C71C8E"/>
    <w:rsid w:val="00C75213"/>
    <w:rsid w:val="00C76B11"/>
    <w:rsid w:val="00C7736D"/>
    <w:rsid w:val="00C7763C"/>
    <w:rsid w:val="00C8065A"/>
    <w:rsid w:val="00C8114B"/>
    <w:rsid w:val="00C8204A"/>
    <w:rsid w:val="00C84592"/>
    <w:rsid w:val="00C85B37"/>
    <w:rsid w:val="00C85D50"/>
    <w:rsid w:val="00C87140"/>
    <w:rsid w:val="00C878A8"/>
    <w:rsid w:val="00C90031"/>
    <w:rsid w:val="00C90BEF"/>
    <w:rsid w:val="00C92B93"/>
    <w:rsid w:val="00C93271"/>
    <w:rsid w:val="00C9331A"/>
    <w:rsid w:val="00C939E8"/>
    <w:rsid w:val="00C93A28"/>
    <w:rsid w:val="00C94AF2"/>
    <w:rsid w:val="00C9783C"/>
    <w:rsid w:val="00CA075D"/>
    <w:rsid w:val="00CA1E19"/>
    <w:rsid w:val="00CA2846"/>
    <w:rsid w:val="00CA288D"/>
    <w:rsid w:val="00CA2F13"/>
    <w:rsid w:val="00CA31E0"/>
    <w:rsid w:val="00CA41F8"/>
    <w:rsid w:val="00CA59BC"/>
    <w:rsid w:val="00CA6577"/>
    <w:rsid w:val="00CA71D6"/>
    <w:rsid w:val="00CB0049"/>
    <w:rsid w:val="00CB1F65"/>
    <w:rsid w:val="00CB274A"/>
    <w:rsid w:val="00CB2A5B"/>
    <w:rsid w:val="00CB2AA6"/>
    <w:rsid w:val="00CB4029"/>
    <w:rsid w:val="00CB41AC"/>
    <w:rsid w:val="00CB538F"/>
    <w:rsid w:val="00CB64D0"/>
    <w:rsid w:val="00CB6B97"/>
    <w:rsid w:val="00CB6D4D"/>
    <w:rsid w:val="00CB7826"/>
    <w:rsid w:val="00CC036A"/>
    <w:rsid w:val="00CC0C8D"/>
    <w:rsid w:val="00CC15EC"/>
    <w:rsid w:val="00CC1CDD"/>
    <w:rsid w:val="00CC25CA"/>
    <w:rsid w:val="00CC32D1"/>
    <w:rsid w:val="00CC4C1F"/>
    <w:rsid w:val="00CC5688"/>
    <w:rsid w:val="00CC6256"/>
    <w:rsid w:val="00CC6CBC"/>
    <w:rsid w:val="00CC7E8C"/>
    <w:rsid w:val="00CD1B49"/>
    <w:rsid w:val="00CD43AB"/>
    <w:rsid w:val="00CD49B1"/>
    <w:rsid w:val="00CD688F"/>
    <w:rsid w:val="00CD7112"/>
    <w:rsid w:val="00CE4291"/>
    <w:rsid w:val="00CE5099"/>
    <w:rsid w:val="00CE5120"/>
    <w:rsid w:val="00CE5C0F"/>
    <w:rsid w:val="00CE5CE5"/>
    <w:rsid w:val="00CE7C8F"/>
    <w:rsid w:val="00CF4D18"/>
    <w:rsid w:val="00CF5615"/>
    <w:rsid w:val="00CF61D3"/>
    <w:rsid w:val="00CF6294"/>
    <w:rsid w:val="00CF6AC4"/>
    <w:rsid w:val="00CF751F"/>
    <w:rsid w:val="00CF7D51"/>
    <w:rsid w:val="00CF7E4A"/>
    <w:rsid w:val="00CF7F6D"/>
    <w:rsid w:val="00D022E4"/>
    <w:rsid w:val="00D06CBF"/>
    <w:rsid w:val="00D07994"/>
    <w:rsid w:val="00D07997"/>
    <w:rsid w:val="00D101D8"/>
    <w:rsid w:val="00D10821"/>
    <w:rsid w:val="00D111E3"/>
    <w:rsid w:val="00D11500"/>
    <w:rsid w:val="00D14B0D"/>
    <w:rsid w:val="00D16048"/>
    <w:rsid w:val="00D16E74"/>
    <w:rsid w:val="00D200DF"/>
    <w:rsid w:val="00D20C2E"/>
    <w:rsid w:val="00D21C44"/>
    <w:rsid w:val="00D21C96"/>
    <w:rsid w:val="00D26000"/>
    <w:rsid w:val="00D27B03"/>
    <w:rsid w:val="00D27B41"/>
    <w:rsid w:val="00D30616"/>
    <w:rsid w:val="00D30B5F"/>
    <w:rsid w:val="00D328BF"/>
    <w:rsid w:val="00D338D8"/>
    <w:rsid w:val="00D33D60"/>
    <w:rsid w:val="00D34F78"/>
    <w:rsid w:val="00D35582"/>
    <w:rsid w:val="00D37183"/>
    <w:rsid w:val="00D40684"/>
    <w:rsid w:val="00D438B0"/>
    <w:rsid w:val="00D44703"/>
    <w:rsid w:val="00D447E3"/>
    <w:rsid w:val="00D44D5E"/>
    <w:rsid w:val="00D45A24"/>
    <w:rsid w:val="00D46C10"/>
    <w:rsid w:val="00D46CBC"/>
    <w:rsid w:val="00D50D7F"/>
    <w:rsid w:val="00D513FC"/>
    <w:rsid w:val="00D52572"/>
    <w:rsid w:val="00D52631"/>
    <w:rsid w:val="00D52CFC"/>
    <w:rsid w:val="00D52E45"/>
    <w:rsid w:val="00D5337A"/>
    <w:rsid w:val="00D5472C"/>
    <w:rsid w:val="00D55399"/>
    <w:rsid w:val="00D560D9"/>
    <w:rsid w:val="00D56694"/>
    <w:rsid w:val="00D57398"/>
    <w:rsid w:val="00D577CB"/>
    <w:rsid w:val="00D60560"/>
    <w:rsid w:val="00D61B80"/>
    <w:rsid w:val="00D622CA"/>
    <w:rsid w:val="00D62BBB"/>
    <w:rsid w:val="00D65603"/>
    <w:rsid w:val="00D670F5"/>
    <w:rsid w:val="00D6789E"/>
    <w:rsid w:val="00D7080B"/>
    <w:rsid w:val="00D72C0C"/>
    <w:rsid w:val="00D7326A"/>
    <w:rsid w:val="00D73A52"/>
    <w:rsid w:val="00D740DC"/>
    <w:rsid w:val="00D741B1"/>
    <w:rsid w:val="00D74938"/>
    <w:rsid w:val="00D75062"/>
    <w:rsid w:val="00D768A2"/>
    <w:rsid w:val="00D776B4"/>
    <w:rsid w:val="00D77CA9"/>
    <w:rsid w:val="00D77F7F"/>
    <w:rsid w:val="00D80745"/>
    <w:rsid w:val="00D81D36"/>
    <w:rsid w:val="00D83483"/>
    <w:rsid w:val="00D84242"/>
    <w:rsid w:val="00D85ADE"/>
    <w:rsid w:val="00D86BB7"/>
    <w:rsid w:val="00D87E03"/>
    <w:rsid w:val="00D92072"/>
    <w:rsid w:val="00D925CB"/>
    <w:rsid w:val="00D9360D"/>
    <w:rsid w:val="00D947CF"/>
    <w:rsid w:val="00D9590D"/>
    <w:rsid w:val="00D9618E"/>
    <w:rsid w:val="00DA0307"/>
    <w:rsid w:val="00DA114A"/>
    <w:rsid w:val="00DA17C2"/>
    <w:rsid w:val="00DA2C7D"/>
    <w:rsid w:val="00DA57FE"/>
    <w:rsid w:val="00DA612B"/>
    <w:rsid w:val="00DA65EC"/>
    <w:rsid w:val="00DA6AB6"/>
    <w:rsid w:val="00DB151E"/>
    <w:rsid w:val="00DB53FF"/>
    <w:rsid w:val="00DB5919"/>
    <w:rsid w:val="00DB65B7"/>
    <w:rsid w:val="00DB71B2"/>
    <w:rsid w:val="00DB7909"/>
    <w:rsid w:val="00DB7D9F"/>
    <w:rsid w:val="00DC196A"/>
    <w:rsid w:val="00DC1988"/>
    <w:rsid w:val="00DC2124"/>
    <w:rsid w:val="00DC2B06"/>
    <w:rsid w:val="00DC2C65"/>
    <w:rsid w:val="00DC2D29"/>
    <w:rsid w:val="00DC35E9"/>
    <w:rsid w:val="00DC54BF"/>
    <w:rsid w:val="00DC5564"/>
    <w:rsid w:val="00DC796F"/>
    <w:rsid w:val="00DD10FC"/>
    <w:rsid w:val="00DD1A0D"/>
    <w:rsid w:val="00DD2DE0"/>
    <w:rsid w:val="00DD3B00"/>
    <w:rsid w:val="00DD41A1"/>
    <w:rsid w:val="00DD4E20"/>
    <w:rsid w:val="00DD5353"/>
    <w:rsid w:val="00DD77E8"/>
    <w:rsid w:val="00DE13BB"/>
    <w:rsid w:val="00DE2094"/>
    <w:rsid w:val="00DE20E5"/>
    <w:rsid w:val="00DE2529"/>
    <w:rsid w:val="00DE2826"/>
    <w:rsid w:val="00DE4698"/>
    <w:rsid w:val="00DF080E"/>
    <w:rsid w:val="00DF1BDB"/>
    <w:rsid w:val="00DF2644"/>
    <w:rsid w:val="00DF2D94"/>
    <w:rsid w:val="00DF2E73"/>
    <w:rsid w:val="00DF39EE"/>
    <w:rsid w:val="00DF4CA5"/>
    <w:rsid w:val="00DF731C"/>
    <w:rsid w:val="00E00182"/>
    <w:rsid w:val="00E02D87"/>
    <w:rsid w:val="00E03BB7"/>
    <w:rsid w:val="00E04C58"/>
    <w:rsid w:val="00E06E04"/>
    <w:rsid w:val="00E07011"/>
    <w:rsid w:val="00E1006F"/>
    <w:rsid w:val="00E10B8B"/>
    <w:rsid w:val="00E116BD"/>
    <w:rsid w:val="00E11DF4"/>
    <w:rsid w:val="00E12783"/>
    <w:rsid w:val="00E128F0"/>
    <w:rsid w:val="00E12A49"/>
    <w:rsid w:val="00E12D0C"/>
    <w:rsid w:val="00E13576"/>
    <w:rsid w:val="00E14085"/>
    <w:rsid w:val="00E1599D"/>
    <w:rsid w:val="00E15DD6"/>
    <w:rsid w:val="00E16B9E"/>
    <w:rsid w:val="00E1703F"/>
    <w:rsid w:val="00E17B12"/>
    <w:rsid w:val="00E20166"/>
    <w:rsid w:val="00E21085"/>
    <w:rsid w:val="00E21965"/>
    <w:rsid w:val="00E21BC4"/>
    <w:rsid w:val="00E22B10"/>
    <w:rsid w:val="00E253CF"/>
    <w:rsid w:val="00E25E1E"/>
    <w:rsid w:val="00E27073"/>
    <w:rsid w:val="00E30EC4"/>
    <w:rsid w:val="00E30EDD"/>
    <w:rsid w:val="00E34854"/>
    <w:rsid w:val="00E3761A"/>
    <w:rsid w:val="00E37EC2"/>
    <w:rsid w:val="00E4011D"/>
    <w:rsid w:val="00E404E6"/>
    <w:rsid w:val="00E40B2C"/>
    <w:rsid w:val="00E41C83"/>
    <w:rsid w:val="00E42829"/>
    <w:rsid w:val="00E43034"/>
    <w:rsid w:val="00E44136"/>
    <w:rsid w:val="00E44B8E"/>
    <w:rsid w:val="00E45D86"/>
    <w:rsid w:val="00E4609E"/>
    <w:rsid w:val="00E46270"/>
    <w:rsid w:val="00E464C6"/>
    <w:rsid w:val="00E4703E"/>
    <w:rsid w:val="00E47B9B"/>
    <w:rsid w:val="00E50B93"/>
    <w:rsid w:val="00E519FD"/>
    <w:rsid w:val="00E522BB"/>
    <w:rsid w:val="00E52877"/>
    <w:rsid w:val="00E53996"/>
    <w:rsid w:val="00E54798"/>
    <w:rsid w:val="00E55EEE"/>
    <w:rsid w:val="00E56061"/>
    <w:rsid w:val="00E56C2A"/>
    <w:rsid w:val="00E60943"/>
    <w:rsid w:val="00E61101"/>
    <w:rsid w:val="00E611DC"/>
    <w:rsid w:val="00E63F5F"/>
    <w:rsid w:val="00E654E4"/>
    <w:rsid w:val="00E66E57"/>
    <w:rsid w:val="00E67FE6"/>
    <w:rsid w:val="00E7024C"/>
    <w:rsid w:val="00E726E9"/>
    <w:rsid w:val="00E7384D"/>
    <w:rsid w:val="00E73B48"/>
    <w:rsid w:val="00E741C6"/>
    <w:rsid w:val="00E74608"/>
    <w:rsid w:val="00E75A9D"/>
    <w:rsid w:val="00E77315"/>
    <w:rsid w:val="00E7774D"/>
    <w:rsid w:val="00E777AF"/>
    <w:rsid w:val="00E77F39"/>
    <w:rsid w:val="00E81475"/>
    <w:rsid w:val="00E838AF"/>
    <w:rsid w:val="00E84F82"/>
    <w:rsid w:val="00E85983"/>
    <w:rsid w:val="00E867F8"/>
    <w:rsid w:val="00E900CC"/>
    <w:rsid w:val="00E913CD"/>
    <w:rsid w:val="00E91C5C"/>
    <w:rsid w:val="00E91C6D"/>
    <w:rsid w:val="00E922A6"/>
    <w:rsid w:val="00E924EB"/>
    <w:rsid w:val="00E9292D"/>
    <w:rsid w:val="00E93EC9"/>
    <w:rsid w:val="00E94152"/>
    <w:rsid w:val="00E9522F"/>
    <w:rsid w:val="00E96835"/>
    <w:rsid w:val="00E97DC9"/>
    <w:rsid w:val="00EA145A"/>
    <w:rsid w:val="00EA252C"/>
    <w:rsid w:val="00EA2A84"/>
    <w:rsid w:val="00EA560F"/>
    <w:rsid w:val="00EB01CD"/>
    <w:rsid w:val="00EB2B01"/>
    <w:rsid w:val="00EB4397"/>
    <w:rsid w:val="00EB44C8"/>
    <w:rsid w:val="00EB6DAC"/>
    <w:rsid w:val="00EB7022"/>
    <w:rsid w:val="00EB775B"/>
    <w:rsid w:val="00EC086F"/>
    <w:rsid w:val="00EC0EB4"/>
    <w:rsid w:val="00EC1794"/>
    <w:rsid w:val="00EC5D23"/>
    <w:rsid w:val="00EC734E"/>
    <w:rsid w:val="00EC790C"/>
    <w:rsid w:val="00ED0178"/>
    <w:rsid w:val="00ED1142"/>
    <w:rsid w:val="00ED2A1C"/>
    <w:rsid w:val="00ED35E5"/>
    <w:rsid w:val="00ED4EB2"/>
    <w:rsid w:val="00ED52F9"/>
    <w:rsid w:val="00ED6C04"/>
    <w:rsid w:val="00ED76D1"/>
    <w:rsid w:val="00EE0123"/>
    <w:rsid w:val="00EE21D7"/>
    <w:rsid w:val="00EE26AD"/>
    <w:rsid w:val="00EE3C6A"/>
    <w:rsid w:val="00EE473F"/>
    <w:rsid w:val="00EE58D4"/>
    <w:rsid w:val="00EE7406"/>
    <w:rsid w:val="00EF07A7"/>
    <w:rsid w:val="00EF142F"/>
    <w:rsid w:val="00EF14A4"/>
    <w:rsid w:val="00EF232B"/>
    <w:rsid w:val="00EF37F0"/>
    <w:rsid w:val="00EF477C"/>
    <w:rsid w:val="00EF572F"/>
    <w:rsid w:val="00EF5FDB"/>
    <w:rsid w:val="00EF7291"/>
    <w:rsid w:val="00F00445"/>
    <w:rsid w:val="00F01067"/>
    <w:rsid w:val="00F01F12"/>
    <w:rsid w:val="00F025C5"/>
    <w:rsid w:val="00F0383D"/>
    <w:rsid w:val="00F107BB"/>
    <w:rsid w:val="00F1353B"/>
    <w:rsid w:val="00F138CC"/>
    <w:rsid w:val="00F141ED"/>
    <w:rsid w:val="00F1515A"/>
    <w:rsid w:val="00F15BCE"/>
    <w:rsid w:val="00F16CCE"/>
    <w:rsid w:val="00F2026E"/>
    <w:rsid w:val="00F22656"/>
    <w:rsid w:val="00F22C64"/>
    <w:rsid w:val="00F23463"/>
    <w:rsid w:val="00F2357D"/>
    <w:rsid w:val="00F2442E"/>
    <w:rsid w:val="00F2522D"/>
    <w:rsid w:val="00F25408"/>
    <w:rsid w:val="00F254DA"/>
    <w:rsid w:val="00F2557E"/>
    <w:rsid w:val="00F25F4B"/>
    <w:rsid w:val="00F26829"/>
    <w:rsid w:val="00F26C73"/>
    <w:rsid w:val="00F27273"/>
    <w:rsid w:val="00F2781C"/>
    <w:rsid w:val="00F27EA7"/>
    <w:rsid w:val="00F31D12"/>
    <w:rsid w:val="00F31E9C"/>
    <w:rsid w:val="00F3450A"/>
    <w:rsid w:val="00F361DC"/>
    <w:rsid w:val="00F363C2"/>
    <w:rsid w:val="00F36C67"/>
    <w:rsid w:val="00F3798D"/>
    <w:rsid w:val="00F40E01"/>
    <w:rsid w:val="00F42B2F"/>
    <w:rsid w:val="00F437FF"/>
    <w:rsid w:val="00F43B38"/>
    <w:rsid w:val="00F444A9"/>
    <w:rsid w:val="00F44767"/>
    <w:rsid w:val="00F44BC5"/>
    <w:rsid w:val="00F4578A"/>
    <w:rsid w:val="00F472D9"/>
    <w:rsid w:val="00F500EB"/>
    <w:rsid w:val="00F51D9A"/>
    <w:rsid w:val="00F5232B"/>
    <w:rsid w:val="00F52CA1"/>
    <w:rsid w:val="00F53201"/>
    <w:rsid w:val="00F534E6"/>
    <w:rsid w:val="00F54552"/>
    <w:rsid w:val="00F55583"/>
    <w:rsid w:val="00F56E8C"/>
    <w:rsid w:val="00F611DF"/>
    <w:rsid w:val="00F6151C"/>
    <w:rsid w:val="00F62171"/>
    <w:rsid w:val="00F629C9"/>
    <w:rsid w:val="00F62EBB"/>
    <w:rsid w:val="00F6328E"/>
    <w:rsid w:val="00F64CB2"/>
    <w:rsid w:val="00F64F07"/>
    <w:rsid w:val="00F6516F"/>
    <w:rsid w:val="00F6695C"/>
    <w:rsid w:val="00F67737"/>
    <w:rsid w:val="00F712FD"/>
    <w:rsid w:val="00F73E64"/>
    <w:rsid w:val="00F74DF1"/>
    <w:rsid w:val="00F76B61"/>
    <w:rsid w:val="00F84CB2"/>
    <w:rsid w:val="00F86298"/>
    <w:rsid w:val="00F87E0E"/>
    <w:rsid w:val="00F90009"/>
    <w:rsid w:val="00F9211C"/>
    <w:rsid w:val="00F9293A"/>
    <w:rsid w:val="00F943C9"/>
    <w:rsid w:val="00F952A3"/>
    <w:rsid w:val="00F96E00"/>
    <w:rsid w:val="00FA0468"/>
    <w:rsid w:val="00FA07AC"/>
    <w:rsid w:val="00FA3063"/>
    <w:rsid w:val="00FA5070"/>
    <w:rsid w:val="00FA68C1"/>
    <w:rsid w:val="00FB04C3"/>
    <w:rsid w:val="00FB2103"/>
    <w:rsid w:val="00FB2D6D"/>
    <w:rsid w:val="00FB5271"/>
    <w:rsid w:val="00FB72C3"/>
    <w:rsid w:val="00FC22D7"/>
    <w:rsid w:val="00FC2FD9"/>
    <w:rsid w:val="00FC380A"/>
    <w:rsid w:val="00FC4D2B"/>
    <w:rsid w:val="00FC6829"/>
    <w:rsid w:val="00FC6E92"/>
    <w:rsid w:val="00FC73CA"/>
    <w:rsid w:val="00FC7A95"/>
    <w:rsid w:val="00FD0734"/>
    <w:rsid w:val="00FD0780"/>
    <w:rsid w:val="00FD18F4"/>
    <w:rsid w:val="00FD2B3F"/>
    <w:rsid w:val="00FD41BA"/>
    <w:rsid w:val="00FD4332"/>
    <w:rsid w:val="00FD45A4"/>
    <w:rsid w:val="00FD49FA"/>
    <w:rsid w:val="00FD4B13"/>
    <w:rsid w:val="00FD72D6"/>
    <w:rsid w:val="00FE0F1B"/>
    <w:rsid w:val="00FE1023"/>
    <w:rsid w:val="00FE115E"/>
    <w:rsid w:val="00FE143B"/>
    <w:rsid w:val="00FE46F5"/>
    <w:rsid w:val="00FE4A12"/>
    <w:rsid w:val="00FE5797"/>
    <w:rsid w:val="00FE5D5A"/>
    <w:rsid w:val="00FE74E8"/>
    <w:rsid w:val="00FF04F5"/>
    <w:rsid w:val="00FF142B"/>
    <w:rsid w:val="00FF2448"/>
    <w:rsid w:val="00FF3A50"/>
    <w:rsid w:val="00FF4CB4"/>
    <w:rsid w:val="00FF54EA"/>
    <w:rsid w:val="00FF71E6"/>
    <w:rsid w:val="00FF795F"/>
    <w:rsid w:val="00F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AEC74"/>
  <w15:chartTrackingRefBased/>
  <w15:docId w15:val="{F560E770-3326-4953-81A0-54FC21659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F1E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6757"/>
    <w:pPr>
      <w:keepNext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135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0F1E"/>
    <w:pPr>
      <w:spacing w:line="276" w:lineRule="auto"/>
      <w:ind w:left="720"/>
      <w:contextualSpacing/>
      <w:jc w:val="center"/>
    </w:pPr>
    <w:rPr>
      <w:rFonts w:ascii="Arial" w:eastAsia="Calibri" w:hAnsi="Arial" w:cs="Arial"/>
      <w:color w:val="auto"/>
      <w:kern w:val="0"/>
      <w:sz w:val="24"/>
      <w:szCs w:val="22"/>
    </w:rPr>
  </w:style>
  <w:style w:type="character" w:styleId="Hyperlink">
    <w:name w:val="Hyperlink"/>
    <w:rsid w:val="00250F1E"/>
    <w:rPr>
      <w:color w:val="0000FF"/>
      <w:u w:val="single"/>
    </w:rPr>
  </w:style>
  <w:style w:type="paragraph" w:customStyle="1" w:styleId="Default">
    <w:name w:val="Default"/>
    <w:qFormat/>
    <w:rsid w:val="00250F1E"/>
    <w:pPr>
      <w:widowControl w:val="0"/>
      <w:tabs>
        <w:tab w:val="left" w:pos="709"/>
      </w:tabs>
      <w:suppressAutoHyphens/>
      <w:spacing w:after="0" w:line="200" w:lineRule="atLeast"/>
    </w:pPr>
    <w:rPr>
      <w:rFonts w:ascii="Times New Roman" w:eastAsia="Arial" w:hAnsi="Times New Roman" w:cs="Tahoma"/>
      <w:color w:val="00000A"/>
      <w:kern w:val="0"/>
      <w:sz w:val="24"/>
      <w:szCs w:val="24"/>
      <w:lang w:bidi="en-US"/>
      <w14:ligatures w14:val="none"/>
    </w:rPr>
  </w:style>
  <w:style w:type="character" w:customStyle="1" w:styleId="normaltextrun">
    <w:name w:val="normaltextrun"/>
    <w:qFormat/>
    <w:rsid w:val="00250F1E"/>
  </w:style>
  <w:style w:type="character" w:customStyle="1" w:styleId="eop">
    <w:name w:val="eop"/>
    <w:qFormat/>
    <w:rsid w:val="00250F1E"/>
  </w:style>
  <w:style w:type="paragraph" w:customStyle="1" w:styleId="paragraph">
    <w:name w:val="paragraph"/>
    <w:basedOn w:val="Normal"/>
    <w:qFormat/>
    <w:rsid w:val="00250F1E"/>
    <w:pPr>
      <w:spacing w:before="100" w:beforeAutospacing="1" w:after="100" w:afterAutospacing="1"/>
    </w:pPr>
    <w:rPr>
      <w:color w:val="auto"/>
      <w:kern w:val="0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CE7C8F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FA3063"/>
    <w:pPr>
      <w:spacing w:after="120"/>
    </w:pPr>
    <w:rPr>
      <w:lang w:val="x-none"/>
    </w:rPr>
  </w:style>
  <w:style w:type="character" w:customStyle="1" w:styleId="BodyTextChar">
    <w:name w:val="Body Text Char"/>
    <w:basedOn w:val="DefaultParagraphFont"/>
    <w:link w:val="BodyText"/>
    <w:rsid w:val="00FA3063"/>
    <w:rPr>
      <w:rFonts w:ascii="Times New Roman" w:eastAsia="Times New Roman" w:hAnsi="Times New Roman" w:cs="Times New Roman"/>
      <w:color w:val="000000"/>
      <w:kern w:val="28"/>
      <w:sz w:val="20"/>
      <w:szCs w:val="20"/>
      <w:lang w:val="x-none"/>
      <w14:ligatures w14:val="none"/>
    </w:rPr>
  </w:style>
  <w:style w:type="paragraph" w:styleId="Revision">
    <w:name w:val="Revision"/>
    <w:hidden/>
    <w:uiPriority w:val="99"/>
    <w:semiHidden/>
    <w:rsid w:val="008E0BDB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8E0B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E0BDB"/>
  </w:style>
  <w:style w:type="character" w:customStyle="1" w:styleId="CommentTextChar">
    <w:name w:val="Comment Text Char"/>
    <w:basedOn w:val="DefaultParagraphFont"/>
    <w:link w:val="CommentText"/>
    <w:uiPriority w:val="99"/>
    <w:rsid w:val="008E0BDB"/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0B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0BDB"/>
    <w:rPr>
      <w:rFonts w:ascii="Times New Roman" w:eastAsia="Times New Roman" w:hAnsi="Times New Roman" w:cs="Times New Roman"/>
      <w:b/>
      <w:bCs/>
      <w:color w:val="000000"/>
      <w:kern w:val="28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392D3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2D39"/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92D3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2D39"/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customStyle="1" w:styleId="Bullets">
    <w:name w:val="Bullets"/>
    <w:basedOn w:val="Normal"/>
    <w:rsid w:val="00D21C44"/>
    <w:pPr>
      <w:numPr>
        <w:numId w:val="1"/>
      </w:numPr>
      <w:spacing w:after="120"/>
      <w:ind w:right="40"/>
      <w:jc w:val="both"/>
    </w:pPr>
    <w:rPr>
      <w:rFonts w:ascii="Arial" w:hAnsi="Arial" w:cs="Arial"/>
      <w:color w:val="auto"/>
      <w:kern w:val="0"/>
      <w:lang w:val="x-none"/>
    </w:rPr>
  </w:style>
  <w:style w:type="character" w:styleId="FollowedHyperlink">
    <w:name w:val="FollowedHyperlink"/>
    <w:basedOn w:val="DefaultParagraphFont"/>
    <w:uiPriority w:val="99"/>
    <w:semiHidden/>
    <w:unhideWhenUsed/>
    <w:rsid w:val="00AD2C33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rsid w:val="00EB01CD"/>
    <w:pPr>
      <w:spacing w:before="100" w:beforeAutospacing="1" w:after="100" w:afterAutospacing="1"/>
    </w:pPr>
    <w:rPr>
      <w:color w:val="auto"/>
      <w:kern w:val="0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466757"/>
    <w:rPr>
      <w:rFonts w:ascii="Times New Roman" w:eastAsia="Times New Roman" w:hAnsi="Times New Roman" w:cs="Times New Roman"/>
      <w:b/>
      <w:bCs/>
      <w:color w:val="000000"/>
      <w:kern w:val="28"/>
      <w:sz w:val="24"/>
      <w:szCs w:val="24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135B"/>
    <w:rPr>
      <w:rFonts w:asciiTheme="majorHAnsi" w:eastAsiaTheme="majorEastAsia" w:hAnsiTheme="majorHAnsi" w:cstheme="majorBidi"/>
      <w:color w:val="2F5496" w:themeColor="accent1" w:themeShade="BF"/>
      <w:kern w:val="28"/>
      <w:sz w:val="26"/>
      <w:szCs w:val="26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34D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34D6"/>
    <w:rPr>
      <w:rFonts w:ascii="Segoe UI" w:eastAsia="Times New Roman" w:hAnsi="Segoe UI" w:cs="Segoe UI"/>
      <w:color w:val="000000"/>
      <w:kern w:val="28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03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85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7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7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13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6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5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7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urcwessex.org.uk/big-day-out-202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2562</Words>
  <Characters>14608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 Hoslett</dc:creator>
  <cp:keywords/>
  <dc:description/>
  <cp:lastModifiedBy>Deborah Walker</cp:lastModifiedBy>
  <cp:revision>3</cp:revision>
  <dcterms:created xsi:type="dcterms:W3CDTF">2024-11-11T12:59:00Z</dcterms:created>
  <dcterms:modified xsi:type="dcterms:W3CDTF">2024-11-11T13:12:00Z</dcterms:modified>
</cp:coreProperties>
</file>